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26"/>
        <w:tblW w:w="91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9"/>
        <w:gridCol w:w="4814"/>
        <w:gridCol w:w="3257"/>
      </w:tblGrid>
      <w:tr w:rsidR="00BC4E1B" w:rsidRPr="00BC4E1B" w:rsidTr="00B14FD7">
        <w:trPr>
          <w:trHeight w:val="62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Check if applies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4E4CF7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E4CF7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Description of the behavior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</w:rPr>
              <w:t>Circle Perceived Intensity</w:t>
            </w:r>
          </w:p>
          <w:p w:rsidR="00BC4E1B" w:rsidRPr="00BC4E1B" w:rsidRDefault="00BC4E1B" w:rsidP="00B14F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</w:rPr>
              <w:t>1= low         3=med     5=high</w:t>
            </w:r>
          </w:p>
        </w:tc>
      </w:tr>
      <w:tr w:rsidR="00BC4E1B" w:rsidRPr="00BC4E1B" w:rsidTr="00B14FD7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CF7" w:rsidRPr="00BC4E1B" w:rsidRDefault="004E4CF7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029E2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Gets along well with other children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</w:rPr>
              <w:t>1         2         3         4         5</w:t>
            </w:r>
          </w:p>
        </w:tc>
      </w:tr>
      <w:tr w:rsidR="00BC4E1B" w:rsidRPr="00BC4E1B" w:rsidTr="00B14FD7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Follows adult directions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</w:rPr>
              <w:t>1         2         3         4         5</w:t>
            </w:r>
          </w:p>
        </w:tc>
      </w:tr>
      <w:tr w:rsidR="00BC4E1B" w:rsidRPr="00BC4E1B" w:rsidTr="00B14FD7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4E4CF7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E4CF7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Manages frustration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</w:rPr>
              <w:t>1         2         3         4         5</w:t>
            </w:r>
          </w:p>
        </w:tc>
      </w:tr>
      <w:tr w:rsidR="00BC4E1B" w:rsidRPr="00BC4E1B" w:rsidTr="00B14FD7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14FD7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14FD7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Often complains of being sick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</w:rPr>
              <w:t>1         2         3         4         5</w:t>
            </w:r>
          </w:p>
        </w:tc>
      </w:tr>
      <w:tr w:rsidR="00BC4E1B" w:rsidRPr="00BC4E1B" w:rsidTr="00B14FD7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14FD7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14FD7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Finds solutions to daily challenges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</w:rPr>
              <w:t>1         2         3         4         5</w:t>
            </w:r>
          </w:p>
        </w:tc>
      </w:tr>
      <w:tr w:rsidR="00BC4E1B" w:rsidRPr="00BC4E1B" w:rsidTr="00B14FD7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029E2" w:rsidRDefault="00B029E2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029E2">
              <w:rPr>
                <w:rFonts w:ascii="Arial" w:eastAsia="Times New Roman" w:hAnsi="Arial" w:cs="Arial"/>
                <w:sz w:val="24"/>
                <w:szCs w:val="24"/>
              </w:rPr>
              <w:t>Gets along well with adults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</w:rPr>
              <w:t>1         2         3         4         5</w:t>
            </w:r>
          </w:p>
        </w:tc>
      </w:tr>
      <w:tr w:rsidR="00BC4E1B" w:rsidRPr="00BC4E1B" w:rsidTr="00B029E2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06587F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06587F" w:rsidRDefault="002A32FE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Completes schoolwork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06587F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</w:rPr>
              <w:t>1         2         3         4         5</w:t>
            </w:r>
          </w:p>
        </w:tc>
      </w:tr>
      <w:tr w:rsidR="00BC4E1B" w:rsidRPr="00BC4E1B" w:rsidTr="00B029E2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C4E1B" w:rsidRPr="00BC4E1B" w:rsidTr="00B029E2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C4E1B" w:rsidRPr="00BC4E1B" w:rsidTr="00B029E2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C4E1B" w:rsidRPr="00BC4E1B" w:rsidTr="00B029E2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C4E1B" w:rsidRPr="00BC4E1B" w:rsidTr="00B029E2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B352A0" w:rsidRDefault="004E4CF7">
      <w:r w:rsidRPr="004E4C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94CA9" wp14:editId="5A5ED91E">
                <wp:simplePos x="0" y="0"/>
                <wp:positionH relativeFrom="column">
                  <wp:posOffset>-171450</wp:posOffset>
                </wp:positionH>
                <wp:positionV relativeFrom="paragraph">
                  <wp:posOffset>-428625</wp:posOffset>
                </wp:positionV>
                <wp:extent cx="6019800" cy="2019300"/>
                <wp:effectExtent l="0" t="0" r="0" b="0"/>
                <wp:wrapNone/>
                <wp:docPr id="20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CF7" w:rsidRDefault="004E4CF7" w:rsidP="00B14FD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4E4CF7" w:rsidRDefault="004E4CF7" w:rsidP="004E4C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Student Name: _______________________________Teacher:  ____________________________</w:t>
                            </w:r>
                          </w:p>
                          <w:p w:rsidR="004E4CF7" w:rsidRDefault="004E4CF7" w:rsidP="004E4C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4E4CF7" w:rsidRDefault="004E4CF7" w:rsidP="004E4C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Room #: _________Phone Ext_________________ Grade/ Age: ___________________________</w:t>
                            </w:r>
                          </w:p>
                          <w:p w:rsidR="004E4CF7" w:rsidRPr="00B029E2" w:rsidRDefault="004E4CF7" w:rsidP="004E4C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4E4CF7" w:rsidRDefault="004E4CF7" w:rsidP="004E4C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Subject: ________________</w:t>
                            </w:r>
                            <w:r w:rsidR="00B029E2" w:rsidRPr="00B029E2">
                              <w:rPr>
                                <w:rFonts w:ascii="Arial" w:hAnsi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9E2">
                              <w:rPr>
                                <w:rFonts w:ascii="Arial" w:hAnsi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  <w:r w:rsidR="00B029E2" w:rsidRPr="00B029E2">
                              <w:rPr>
                                <w:rFonts w:ascii="Arial" w:hAnsi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Date:</w:t>
                            </w:r>
                            <w:r w:rsidR="00B029E2" w:rsidRPr="00B029E2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____________________ </w:t>
                            </w:r>
                            <w:r w:rsidR="00B029E2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4CF7" w:rsidRDefault="004E4CF7" w:rsidP="004E4C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4E4CF7" w:rsidRDefault="004E4CF7" w:rsidP="004E4C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Is the student identified as EC?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Yes          No</w:t>
                            </w:r>
                          </w:p>
                          <w:p w:rsidR="00B14FD7" w:rsidRDefault="00B14FD7" w:rsidP="004E4C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4E4CF7" w:rsidRDefault="004E4CF7" w:rsidP="004E4C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Check all descriptions below that apply to the behavior(s)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observed</w:t>
                            </w:r>
                            <w:r w:rsidR="00B029E2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A32FE">
                              <w:rPr>
                                <w:rFonts w:ascii="Arial" w:hAnsi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at school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rate the intensity:</w:t>
                            </w:r>
                          </w:p>
                        </w:txbxContent>
                      </wps:txbx>
                      <wps:bodyPr lIns="91429" tIns="45715" rIns="91429" bIns="45715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5pt;margin-top:-33.75pt;width:474pt;height:1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" filled="f" stroked="f">
                <v:textbox inset="2.53969mm,1.2699mm,2.53969mm,1.2699mm">
                  <w:txbxContent>
                    <w:p w:rsidR="004E4CF7" w:rsidRDefault="004E4CF7" w:rsidP="00B14FD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4E4CF7" w:rsidRDefault="004E4CF7" w:rsidP="004E4C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Student Name: _______________________________Teacher:  ____________________________</w:t>
                      </w:r>
                    </w:p>
                    <w:p w:rsidR="004E4CF7" w:rsidRDefault="004E4CF7" w:rsidP="004E4C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:rsidR="004E4CF7" w:rsidRDefault="004E4CF7" w:rsidP="004E4C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Room #: _________Phone Ext_________________ Grade/ Age: ___________________________</w:t>
                      </w:r>
                    </w:p>
                    <w:p w:rsidR="004E4CF7" w:rsidRPr="00B029E2" w:rsidRDefault="004E4CF7" w:rsidP="004E4C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:rsidR="004E4CF7" w:rsidRDefault="004E4CF7" w:rsidP="004E4C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Subject: ________________</w:t>
                      </w:r>
                      <w:r w:rsidR="00B029E2" w:rsidRPr="00B029E2">
                        <w:rPr>
                          <w:rFonts w:ascii="Arial" w:hAnsi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B029E2">
                        <w:rPr>
                          <w:rFonts w:ascii="Arial" w:hAnsi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  <w:r w:rsidR="00B029E2" w:rsidRPr="00B029E2">
                        <w:rPr>
                          <w:rFonts w:ascii="Arial" w:hAnsi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Date:</w:t>
                      </w:r>
                      <w:r w:rsidR="00B029E2" w:rsidRPr="00B029E2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____________________ </w:t>
                      </w:r>
                      <w:r w:rsidR="00B029E2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E4CF7" w:rsidRDefault="004E4CF7" w:rsidP="004E4C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:rsidR="004E4CF7" w:rsidRDefault="004E4CF7" w:rsidP="004E4C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Is the student identified as EC?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Yes          No</w:t>
                      </w:r>
                    </w:p>
                    <w:p w:rsidR="00B14FD7" w:rsidRDefault="00B14FD7" w:rsidP="004E4C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:rsidR="004E4CF7" w:rsidRDefault="004E4CF7" w:rsidP="004E4C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Check all descriptions below that apply to the behavior(s)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observed</w:t>
                      </w:r>
                      <w:r w:rsidR="00B029E2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A32FE">
                        <w:rPr>
                          <w:rFonts w:ascii="Arial" w:hAnsi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at school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rate the intensity: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52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1E" w:rsidRDefault="00440C1E" w:rsidP="00B14FD7">
      <w:pPr>
        <w:spacing w:after="0" w:line="240" w:lineRule="auto"/>
      </w:pPr>
      <w:r>
        <w:separator/>
      </w:r>
    </w:p>
  </w:endnote>
  <w:endnote w:type="continuationSeparator" w:id="0">
    <w:p w:rsidR="00440C1E" w:rsidRDefault="00440C1E" w:rsidP="00B1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1E" w:rsidRDefault="00440C1E" w:rsidP="00B14FD7">
      <w:pPr>
        <w:spacing w:after="0" w:line="240" w:lineRule="auto"/>
      </w:pPr>
      <w:r>
        <w:separator/>
      </w:r>
    </w:p>
  </w:footnote>
  <w:footnote w:type="continuationSeparator" w:id="0">
    <w:p w:rsidR="00440C1E" w:rsidRDefault="00440C1E" w:rsidP="00B1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D7" w:rsidRDefault="002A32FE" w:rsidP="00B14FD7">
    <w:pPr>
      <w:pStyle w:val="NormalWeb"/>
      <w:spacing w:before="0" w:beforeAutospacing="0" w:after="0" w:afterAutospacing="0"/>
      <w:jc w:val="center"/>
      <w:textAlignment w:val="baseline"/>
    </w:pPr>
    <w:r>
      <w:rPr>
        <w:rFonts w:ascii="Arial" w:hAnsi="Arial"/>
        <w:b/>
        <w:bCs/>
        <w:color w:val="000000" w:themeColor="text1"/>
        <w:kern w:val="24"/>
        <w:sz w:val="28"/>
        <w:szCs w:val="28"/>
      </w:rPr>
      <w:t>Teacher</w:t>
    </w:r>
    <w:r w:rsidR="00B14FD7">
      <w:rPr>
        <w:rFonts w:ascii="Arial" w:hAnsi="Arial"/>
        <w:b/>
        <w:bCs/>
        <w:color w:val="000000" w:themeColor="text1"/>
        <w:kern w:val="24"/>
        <w:sz w:val="28"/>
        <w:szCs w:val="28"/>
      </w:rPr>
      <w:t xml:space="preserve"> Interview</w:t>
    </w:r>
  </w:p>
  <w:p w:rsidR="00B14FD7" w:rsidRDefault="00B14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6587F"/>
    <w:rsid w:val="002A32FE"/>
    <w:rsid w:val="004321BF"/>
    <w:rsid w:val="00440C1E"/>
    <w:rsid w:val="004E4CF7"/>
    <w:rsid w:val="0069725A"/>
    <w:rsid w:val="00B029E2"/>
    <w:rsid w:val="00B14FD7"/>
    <w:rsid w:val="00B352A0"/>
    <w:rsid w:val="00BC4E1B"/>
    <w:rsid w:val="00C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D7"/>
  </w:style>
  <w:style w:type="paragraph" w:styleId="Footer">
    <w:name w:val="footer"/>
    <w:basedOn w:val="Normal"/>
    <w:link w:val="FooterChar"/>
    <w:uiPriority w:val="99"/>
    <w:unhideWhenUsed/>
    <w:rsid w:val="00B1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D7"/>
  </w:style>
  <w:style w:type="paragraph" w:styleId="Footer">
    <w:name w:val="footer"/>
    <w:basedOn w:val="Normal"/>
    <w:link w:val="FooterChar"/>
    <w:uiPriority w:val="99"/>
    <w:unhideWhenUsed/>
    <w:rsid w:val="00B1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Tedescucci</dc:creator>
  <cp:lastModifiedBy>Leslie Mcphail Drennan</cp:lastModifiedBy>
  <cp:revision>2</cp:revision>
  <dcterms:created xsi:type="dcterms:W3CDTF">2014-01-08T18:06:00Z</dcterms:created>
  <dcterms:modified xsi:type="dcterms:W3CDTF">2014-01-08T18:06:00Z</dcterms:modified>
</cp:coreProperties>
</file>