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AB" w:rsidRDefault="007B30AB"/>
    <w:p w:rsidR="00857387" w:rsidRDefault="00857387"/>
    <w:p w:rsidR="00857387" w:rsidRDefault="00857387">
      <w:r>
        <w:t>May 19, 2020</w:t>
      </w:r>
    </w:p>
    <w:p w:rsidR="00857387" w:rsidRDefault="00857387"/>
    <w:p w:rsidR="00857387" w:rsidRDefault="00857387"/>
    <w:p w:rsidR="00857387" w:rsidRDefault="00857387" w:rsidP="00857387">
      <w:r>
        <w:t>TO:  Senior Parents/Guardians</w:t>
      </w:r>
    </w:p>
    <w:p w:rsidR="00857387" w:rsidRDefault="00857387" w:rsidP="00857387">
      <w:r>
        <w:t xml:space="preserve">        Senior Students</w:t>
      </w:r>
    </w:p>
    <w:p w:rsidR="00857387" w:rsidRDefault="00857387" w:rsidP="00857387"/>
    <w:p w:rsidR="00857387" w:rsidRDefault="00857387" w:rsidP="00857387">
      <w:r>
        <w:t xml:space="preserve">I hope this letter finds you all well.  It has been a couple of weeks since I have last written you and I wanted you to know that we have not forgotten you.  We are still in the planning stages for all end-of-the-year celebrations and I will communicate with you as soon as decisions are finalized.  I continue to meet with the senior class officers discussing end-of-the-year events.  </w:t>
      </w:r>
    </w:p>
    <w:p w:rsidR="00857387" w:rsidRDefault="00857387" w:rsidP="00857387"/>
    <w:p w:rsidR="00857387" w:rsidRDefault="00857387" w:rsidP="00857387">
      <w:pPr>
        <w:pStyle w:val="ListParagraph"/>
        <w:numPr>
          <w:ilvl w:val="0"/>
          <w:numId w:val="1"/>
        </w:numPr>
      </w:pPr>
      <w:r>
        <w:t xml:space="preserve">We have decided that there will be an abbreviated senior convocation program.  This abbreviated ceremony will be held on Facebook Live.  Tentative date is scheduled for Monday, June 15, 2020. </w:t>
      </w:r>
    </w:p>
    <w:p w:rsidR="00857387" w:rsidRDefault="00857387" w:rsidP="00857387">
      <w:pPr>
        <w:pStyle w:val="ListParagraph"/>
        <w:numPr>
          <w:ilvl w:val="0"/>
          <w:numId w:val="1"/>
        </w:numPr>
      </w:pPr>
      <w:r>
        <w:t xml:space="preserve">Metuchen High School, through the generosity of many local individuals and organizations, coordinates a scholarship program for graduating seniors.  Due to COVID-19, this program was done completely online this year and the recipients of the scholarships will be announced at the Convocation 2020 Ceremony on Facebook Live.   </w:t>
      </w:r>
    </w:p>
    <w:p w:rsidR="00857387" w:rsidRDefault="00857387" w:rsidP="00857387">
      <w:pPr>
        <w:pStyle w:val="ListParagraph"/>
        <w:numPr>
          <w:ilvl w:val="0"/>
          <w:numId w:val="1"/>
        </w:numPr>
      </w:pPr>
      <w:r>
        <w:t xml:space="preserve">If you ordered a yearbook, it will be mailed to your home.    </w:t>
      </w:r>
    </w:p>
    <w:p w:rsidR="00857387" w:rsidRDefault="00857387" w:rsidP="00857387">
      <w:pPr>
        <w:pStyle w:val="ListParagraph"/>
        <w:numPr>
          <w:ilvl w:val="0"/>
          <w:numId w:val="1"/>
        </w:numPr>
      </w:pPr>
      <w:r>
        <w:t>Our caps and gowns have arrived and we are still formulating a plan on how to arrange delivery of them as well as to how we can plan for locker cleanout and textbook/</w:t>
      </w:r>
      <w:r>
        <w:t>Chromebook</w:t>
      </w:r>
      <w:r>
        <w:t xml:space="preserve"> returns.  </w:t>
      </w:r>
    </w:p>
    <w:p w:rsidR="00857387" w:rsidRDefault="00857387" w:rsidP="00857387"/>
    <w:p w:rsidR="00857387" w:rsidRDefault="00857387" w:rsidP="00857387"/>
    <w:p w:rsidR="00857387" w:rsidRDefault="00857387" w:rsidP="00857387">
      <w:r>
        <w:t>We all know that this is a very difficult time for all of us.  I want to assure you that I am trying to make these last few weeks of your senior year as memorable as possible.  I hope to send you a finalized plan by the end of next week</w:t>
      </w:r>
      <w:r>
        <w:t>.  Stay strong Bulldog Nation!</w:t>
      </w:r>
      <w:bookmarkStart w:id="0" w:name="_GoBack"/>
      <w:bookmarkEnd w:id="0"/>
    </w:p>
    <w:p w:rsidR="00857387" w:rsidRDefault="00857387" w:rsidP="00857387"/>
    <w:p w:rsidR="00857387" w:rsidRDefault="00857387" w:rsidP="00857387">
      <w:r>
        <w:t>Stay healthy,</w:t>
      </w:r>
    </w:p>
    <w:p w:rsidR="00857387" w:rsidRDefault="00857387" w:rsidP="00857387"/>
    <w:p w:rsidR="00857387" w:rsidRDefault="00857387" w:rsidP="00857387"/>
    <w:p w:rsidR="00857387" w:rsidRDefault="00857387" w:rsidP="00857387">
      <w:r>
        <w:t xml:space="preserve">Bruce Peragallo </w:t>
      </w:r>
    </w:p>
    <w:p w:rsidR="00857387" w:rsidRDefault="00857387"/>
    <w:sectPr w:rsidR="0085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81CB5"/>
    <w:multiLevelType w:val="hybridMultilevel"/>
    <w:tmpl w:val="22AC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87"/>
    <w:rsid w:val="007B30AB"/>
    <w:rsid w:val="0085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4402"/>
  <w15:chartTrackingRefBased/>
  <w15:docId w15:val="{2109A287-8C13-4135-B3BA-D1CE6609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8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Nicholls, Charlene</dc:creator>
  <cp:keywords/>
  <dc:description/>
  <cp:lastModifiedBy>Nicholls, Charlene</cp:lastModifiedBy>
  <cp:revision>1</cp:revision>
  <dcterms:created xsi:type="dcterms:W3CDTF">2020-05-19T16:24:00Z</dcterms:created>
  <dcterms:modified xsi:type="dcterms:W3CDTF">2020-05-19T16:26:00Z</dcterms:modified>
</cp:coreProperties>
</file>