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1A" w:rsidRPr="0028330E" w:rsidRDefault="00BB6C1A" w:rsidP="00BB6C1A">
      <w:r>
        <w:t xml:space="preserve">(Mrs. Singleton) YAP: </w:t>
      </w:r>
      <w:r w:rsidRPr="0028330E">
        <w:t xml:space="preserve">For YAP </w:t>
      </w:r>
      <w:r>
        <w:t>she</w:t>
      </w:r>
      <w:r w:rsidRPr="0028330E">
        <w:t xml:space="preserve"> will be contacting students using the REMIND app. </w:t>
      </w:r>
      <w:r>
        <w:t>She</w:t>
      </w:r>
      <w:r w:rsidRPr="0028330E">
        <w:t xml:space="preserve"> will be communicating about assignments on a weekly basis. They w</w:t>
      </w:r>
      <w:r>
        <w:t>ill send their assignments to me</w:t>
      </w:r>
      <w:r w:rsidRPr="0028330E">
        <w:t xml:space="preserve"> using this app as well. I will record grades in PowerSchool. </w:t>
      </w:r>
    </w:p>
    <w:p w:rsidR="009376D3" w:rsidRDefault="009376D3">
      <w:bookmarkStart w:id="0" w:name="_GoBack"/>
      <w:bookmarkEnd w:id="0"/>
    </w:p>
    <w:sectPr w:rsidR="0093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1A"/>
    <w:rsid w:val="009376D3"/>
    <w:rsid w:val="00B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1477C-3872-4C30-8E25-3F728E77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TCHS Administrator</dc:creator>
  <cp:keywords/>
  <dc:description/>
  <cp:lastModifiedBy>TCHS Administrator</cp:lastModifiedBy>
  <cp:revision>1</cp:revision>
  <dcterms:created xsi:type="dcterms:W3CDTF">2020-04-02T18:21:00Z</dcterms:created>
  <dcterms:modified xsi:type="dcterms:W3CDTF">2020-04-02T18:22:00Z</dcterms:modified>
</cp:coreProperties>
</file>