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BA" w:rsidRDefault="00C134FF">
      <w:pPr>
        <w:pStyle w:val="Body"/>
      </w:pP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215900</wp:posOffset>
            </wp:positionH>
            <wp:positionV relativeFrom="line">
              <wp:posOffset>-327660</wp:posOffset>
            </wp:positionV>
            <wp:extent cx="1426845" cy="295910"/>
            <wp:effectExtent l="0" t="0" r="0" b="0"/>
            <wp:wrapNone/>
            <wp:docPr id="107374182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7264399</wp:posOffset>
                </wp:positionH>
                <wp:positionV relativeFrom="page">
                  <wp:posOffset>279400</wp:posOffset>
                </wp:positionV>
                <wp:extent cx="1680211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1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413050">
                            <w:pPr>
                              <w:pStyle w:val="Body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We Love our School and our Kids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792BBA" w:rsidRDefault="00413050">
                      <w:pPr>
                        <w:pStyle w:val="Body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We Love our School and our Kids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92BBA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We are an Equal Opportunity Provider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N/HQ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P+Ak38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792BBA" w:rsidRDefault="00413050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We are an Equal Opportunity Provider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5182869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Pancake on a stick</w:t>
                            </w: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53.7pt;margin-top:408.1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Ou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Pancake on a stick</w:t>
                      </w: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Oatmeal Bar</w:t>
                            </w: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Link</w:t>
                            </w: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w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fchMF+sBAAC4AwAADgAAAAAAAAAAAAAAAAAuAgAAZHJzL2Uyb0Rv&#10;Yy54bWxQSwECLQAUAAYACAAAACEAcFnpR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Oatmeal Bar</w:t>
                      </w: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Link</w:t>
                      </w: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26wEAALg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wQhP2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Blueberry Coffee Cake</w:t>
                            </w: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Bacon</w:t>
                            </w: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+uXxP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Blueberry Coffee Cake</w:t>
                      </w: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Bacon</w:t>
                      </w: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Biscuit and Gravy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Patty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CNcP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Biscuit and Gravy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Patty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Donuts 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Link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hixg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Donuts 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Link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Scrambled egg w/ Meat</w:t>
                            </w: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NqBz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Scrambled egg w/ Meat</w:t>
                      </w: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LhbHP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5E04E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e9r76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5E04ED">
                      <w:pPr>
                        <w:pStyle w:val="Body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5E04ED" w:rsidP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Spring Break</w:t>
                            </w:r>
                          </w:p>
                          <w:p w:rsidR="00413050" w:rsidRPr="00413050" w:rsidRDefault="00413050" w:rsidP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hPJ+L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5E04ED" w:rsidP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Spring Break</w:t>
                      </w:r>
                    </w:p>
                    <w:p w:rsidR="00413050" w:rsidRPr="00413050" w:rsidRDefault="00413050" w:rsidP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P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04ED">
                              <w:rPr>
                                <w:sz w:val="16"/>
                                <w:szCs w:val="16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Pr="005E04ED" w:rsidRDefault="005E04ED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04ED">
                        <w:rPr>
                          <w:sz w:val="16"/>
                          <w:szCs w:val="16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5E04ED" w:rsidRP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04ED">
                              <w:rPr>
                                <w:sz w:val="16"/>
                                <w:szCs w:val="16"/>
                              </w:rPr>
                              <w:t>Tornados</w:t>
                            </w:r>
                          </w:p>
                          <w:p w:rsidR="005E04ED" w:rsidRP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04ED">
                              <w:rPr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5E04ED" w:rsidRDefault="005E04ED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PxjmyH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5E04ED" w:rsidRPr="005E04ED" w:rsidRDefault="005E04ED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04ED">
                        <w:rPr>
                          <w:sz w:val="16"/>
                          <w:szCs w:val="16"/>
                        </w:rPr>
                        <w:t>Tornados</w:t>
                      </w:r>
                    </w:p>
                    <w:p w:rsidR="005E04ED" w:rsidRPr="005E04ED" w:rsidRDefault="005E04ED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E04ED">
                        <w:rPr>
                          <w:sz w:val="16"/>
                          <w:szCs w:val="16"/>
                        </w:rPr>
                        <w:t>Fresh Fruit</w:t>
                      </w:r>
                    </w:p>
                    <w:p w:rsidR="005E04ED" w:rsidRDefault="005E04ED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Muffins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Sausage Link 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Parfait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E/rJl/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Muffins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Sausage Link 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Parfait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Sausage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McMuffin</w:t>
                            </w:r>
                            <w:proofErr w:type="spellEnd"/>
                          </w:p>
                          <w:p w:rsidR="00413050" w:rsidRDefault="00413050" w:rsidP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413050" w:rsidRPr="00413050" w:rsidRDefault="00413050" w:rsidP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92BBA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Sausage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McMuffin</w:t>
                      </w:r>
                      <w:proofErr w:type="spellEnd"/>
                    </w:p>
                    <w:p w:rsidR="00413050" w:rsidRDefault="00413050" w:rsidP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413050" w:rsidRPr="00413050" w:rsidRDefault="00413050" w:rsidP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Pizza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l5Ec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Pizza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Pancakes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Patty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Pancakes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Patty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L/J7Ub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C134F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MARCH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20</w:t>
                            </w:r>
                          </w:p>
                          <w:p w:rsidR="00792BBA" w:rsidRDefault="00413050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Prairie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kj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92BBA" w:rsidRDefault="00C134FF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MARCH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20</w:t>
                      </w:r>
                    </w:p>
                    <w:p w:rsidR="00792BBA" w:rsidRDefault="00413050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Prairie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margin">
                  <wp:posOffset>3729990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Burrito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293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Ajwbg+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Burrito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1951990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 w:rsidP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Scones</w:t>
                            </w:r>
                          </w:p>
                          <w:p w:rsidR="00413050" w:rsidRDefault="00413050" w:rsidP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Link</w:t>
                            </w:r>
                          </w:p>
                          <w:p w:rsidR="00413050" w:rsidRDefault="00413050" w:rsidP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413050" w:rsidRPr="00413050" w:rsidRDefault="00413050" w:rsidP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53.7pt;margin-top:68.15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BnhPKn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 w:rsidP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Scones</w:t>
                      </w:r>
                    </w:p>
                    <w:p w:rsidR="00413050" w:rsidRDefault="00413050" w:rsidP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Link</w:t>
                      </w:r>
                    </w:p>
                    <w:p w:rsidR="00413050" w:rsidRDefault="00413050" w:rsidP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413050" w:rsidRPr="00413050" w:rsidRDefault="00413050" w:rsidP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5505450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Bagels w/ Cream Cheese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Bacon</w:t>
                            </w:r>
                          </w:p>
                          <w:p w:rsidR="00413050" w:rsidRDefault="00413050" w:rsidP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413050" w:rsidRPr="00413050" w:rsidRDefault="00413050" w:rsidP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33.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Gnjwh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Bagels w/ Cream Cheese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Bacon</w:t>
                      </w:r>
                    </w:p>
                    <w:p w:rsidR="00413050" w:rsidRDefault="00413050" w:rsidP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413050" w:rsidRPr="00413050" w:rsidRDefault="00413050" w:rsidP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179705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2BBA" w:rsidRDefault="00792BBA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Waffles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 Slice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413050" w:rsidRDefault="00413050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4.15pt;margin-top:68.15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" filled="f" stroked="f" strokeweight="1pt">
                <v:stroke miterlimit="4"/>
                <v:textbox inset="0,0,0,0">
                  <w:txbxContent>
                    <w:p w:rsidR="00792BBA" w:rsidRDefault="00792BBA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Waffles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 Slice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Fruit</w:t>
                      </w:r>
                    </w:p>
                    <w:p w:rsidR="00413050" w:rsidRDefault="00413050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792BB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FF" w:rsidRDefault="00C134FF">
      <w:r>
        <w:separator/>
      </w:r>
    </w:p>
  </w:endnote>
  <w:endnote w:type="continuationSeparator" w:id="0">
    <w:p w:rsidR="00C134FF" w:rsidRDefault="00C1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BA" w:rsidRDefault="00792BB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FF" w:rsidRDefault="00C134FF">
      <w:r>
        <w:separator/>
      </w:r>
    </w:p>
  </w:footnote>
  <w:footnote w:type="continuationSeparator" w:id="0">
    <w:p w:rsidR="00C134FF" w:rsidRDefault="00C1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BA" w:rsidRDefault="00C134F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3march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A"/>
    <w:rsid w:val="00413050"/>
    <w:rsid w:val="005E04ED"/>
    <w:rsid w:val="00792BBA"/>
    <w:rsid w:val="00C1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EEF55-DE72-491C-8166-E36C5419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Chase</dc:creator>
  <cp:lastModifiedBy>Mary Ann Johnson</cp:lastModifiedBy>
  <cp:revision>2</cp:revision>
  <dcterms:created xsi:type="dcterms:W3CDTF">2020-02-12T19:23:00Z</dcterms:created>
  <dcterms:modified xsi:type="dcterms:W3CDTF">2020-02-12T19:23:00Z</dcterms:modified>
</cp:coreProperties>
</file>