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B6" w:rsidRPr="002D72D8" w:rsidRDefault="00F95BF7" w:rsidP="002D72D8">
      <w:pPr>
        <w:jc w:val="center"/>
        <w:rPr>
          <w:sz w:val="28"/>
          <w:szCs w:val="28"/>
        </w:rPr>
      </w:pPr>
      <w:r w:rsidRPr="002D72D8">
        <w:rPr>
          <w:sz w:val="28"/>
          <w:szCs w:val="28"/>
        </w:rPr>
        <w:t>Trenton High School</w:t>
      </w:r>
    </w:p>
    <w:p w:rsidR="00F95BF7" w:rsidRDefault="00F95BF7" w:rsidP="002D72D8">
      <w:pPr>
        <w:jc w:val="center"/>
        <w:rPr>
          <w:sz w:val="28"/>
          <w:szCs w:val="28"/>
        </w:rPr>
      </w:pPr>
      <w:r w:rsidRPr="002D72D8">
        <w:rPr>
          <w:sz w:val="28"/>
          <w:szCs w:val="28"/>
        </w:rPr>
        <w:t xml:space="preserve">School Improvement </w:t>
      </w:r>
      <w:r w:rsidR="00097D83">
        <w:rPr>
          <w:sz w:val="28"/>
          <w:szCs w:val="28"/>
        </w:rPr>
        <w:t>Meeting</w:t>
      </w:r>
      <w:bookmarkStart w:id="0" w:name="_GoBack"/>
      <w:bookmarkEnd w:id="0"/>
    </w:p>
    <w:p w:rsidR="00A91395" w:rsidRPr="002D72D8" w:rsidRDefault="00A91395" w:rsidP="002D72D8">
      <w:pPr>
        <w:jc w:val="center"/>
        <w:rPr>
          <w:sz w:val="28"/>
          <w:szCs w:val="28"/>
        </w:rPr>
      </w:pPr>
      <w:r>
        <w:rPr>
          <w:sz w:val="28"/>
          <w:szCs w:val="28"/>
        </w:rPr>
        <w:t>8/20/2019</w:t>
      </w:r>
    </w:p>
    <w:p w:rsidR="00F95BF7" w:rsidRDefault="002D72D8">
      <w:r w:rsidRPr="002D72D8">
        <w:rPr>
          <w:b/>
        </w:rPr>
        <w:t>Notification:</w:t>
      </w:r>
      <w:r>
        <w:t xml:space="preserve"> Open House, Parent Phone home and School Website. </w:t>
      </w:r>
    </w:p>
    <w:p w:rsidR="00F95BF7" w:rsidRDefault="00F95BF7">
      <w:r w:rsidRPr="002D72D8">
        <w:rPr>
          <w:b/>
        </w:rPr>
        <w:t>Opening:</w:t>
      </w:r>
      <w:r>
        <w:t xml:space="preserve"> 8/20/2019, Mrs. Colley called the 1</w:t>
      </w:r>
      <w:r w:rsidRPr="00F95BF7">
        <w:rPr>
          <w:vertAlign w:val="superscript"/>
        </w:rPr>
        <w:t>st</w:t>
      </w:r>
      <w:r>
        <w:t xml:space="preserve"> School Improvement to order. The meeting took place in the school library at 6pm. </w:t>
      </w:r>
    </w:p>
    <w:p w:rsidR="00F95BF7" w:rsidRDefault="00F95BF7">
      <w:r w:rsidRPr="002D72D8">
        <w:rPr>
          <w:b/>
        </w:rPr>
        <w:t>Present:</w:t>
      </w:r>
      <w:r>
        <w:t xml:space="preserve"> Please see the sign in sheet for members present</w:t>
      </w:r>
    </w:p>
    <w:p w:rsidR="00F95BF7" w:rsidRDefault="00F95BF7">
      <w:r w:rsidRPr="002D72D8">
        <w:rPr>
          <w:b/>
        </w:rPr>
        <w:t>Absent:</w:t>
      </w:r>
      <w:r>
        <w:t xml:space="preserve"> Absent faculty members were, M. Mower, C. Wheaton,</w:t>
      </w:r>
      <w:r w:rsidR="00326EB2">
        <w:t xml:space="preserve"> S. Bradley, J. Brown, M. Brown,</w:t>
      </w:r>
      <w:r w:rsidR="00FD0C32">
        <w:t xml:space="preserve"> Martine Roberts</w:t>
      </w:r>
      <w:r w:rsidR="00326EB2">
        <w:t>, Brent Dukes</w:t>
      </w:r>
      <w:r w:rsidR="008C1760">
        <w:t xml:space="preserve"> Sandy Sauls,</w:t>
      </w:r>
      <w:r w:rsidR="002D72D8">
        <w:t xml:space="preserve"> Students not present were: Harley Rucker, Leann Shelley, Gracie Langford, Charlee Hines, Raelin Colley</w:t>
      </w:r>
      <w:r>
        <w:t xml:space="preserve"> The com</w:t>
      </w:r>
      <w:r w:rsidR="002D72D8">
        <w:t xml:space="preserve">munity was invited; however only few participated. </w:t>
      </w:r>
    </w:p>
    <w:p w:rsidR="00F95BF7" w:rsidRDefault="00F95BF7">
      <w:r w:rsidRPr="002D72D8">
        <w:rPr>
          <w:b/>
        </w:rPr>
        <w:t>Approval of Agenda</w:t>
      </w:r>
      <w:r w:rsidR="002D72D8" w:rsidRPr="002D72D8">
        <w:rPr>
          <w:b/>
        </w:rPr>
        <w:t>:</w:t>
      </w:r>
      <w:r w:rsidR="002D72D8">
        <w:t xml:space="preserve"> Agenda provided by Devin Colley</w:t>
      </w:r>
      <w:r w:rsidR="002D72D8">
        <w:tab/>
      </w:r>
    </w:p>
    <w:p w:rsidR="00F95BF7" w:rsidRDefault="00F95BF7">
      <w:r w:rsidRPr="002D72D8">
        <w:rPr>
          <w:b/>
        </w:rPr>
        <w:t>Approval of Minutes</w:t>
      </w:r>
      <w:r w:rsidR="002D72D8" w:rsidRPr="002D72D8">
        <w:rPr>
          <w:b/>
        </w:rPr>
        <w:t>:</w:t>
      </w:r>
      <w:r w:rsidR="002D72D8">
        <w:t xml:space="preserve"> Meeting began at 6pm. </w:t>
      </w:r>
    </w:p>
    <w:p w:rsidR="00F95BF7" w:rsidRDefault="00F95BF7">
      <w:r w:rsidRPr="002D72D8">
        <w:rPr>
          <w:b/>
        </w:rPr>
        <w:t>Business from previous Meeting</w:t>
      </w:r>
      <w:r w:rsidR="002D72D8" w:rsidRPr="002D72D8">
        <w:rPr>
          <w:b/>
        </w:rPr>
        <w:t>:</w:t>
      </w:r>
      <w:r w:rsidR="002D72D8">
        <w:t xml:space="preserve"> Discussion of previous School Improvement Plan, Review of student data from the 2018-2019 FSA/EOC, discipline, attendance and Career Technical Completion Rate. Everyone in attendance agreed on the current data. </w:t>
      </w:r>
    </w:p>
    <w:p w:rsidR="00F95BF7" w:rsidRDefault="00F95BF7">
      <w:r w:rsidRPr="002D72D8">
        <w:rPr>
          <w:b/>
        </w:rPr>
        <w:t>New Business</w:t>
      </w:r>
      <w:r w:rsidR="002D72D8" w:rsidRPr="002D72D8">
        <w:rPr>
          <w:b/>
        </w:rPr>
        <w:t>:</w:t>
      </w:r>
      <w:r w:rsidR="002D72D8">
        <w:t xml:space="preserve"> The team will review the concerns of classroom disruptions, learning gaps, and new committee members</w:t>
      </w:r>
    </w:p>
    <w:p w:rsidR="00F95BF7" w:rsidRDefault="00F95BF7">
      <w:r w:rsidRPr="002D72D8">
        <w:rPr>
          <w:b/>
        </w:rPr>
        <w:t>Additions to the Agenda</w:t>
      </w:r>
      <w:r w:rsidR="002D72D8" w:rsidRPr="002D72D8">
        <w:rPr>
          <w:b/>
        </w:rPr>
        <w:t>:</w:t>
      </w:r>
      <w:r w:rsidR="002D72D8">
        <w:t xml:space="preserve"> New math curriculum has been adopted in grade 6-12 that will incorporate advanced skills to prepare our students for advanced courses. </w:t>
      </w:r>
    </w:p>
    <w:p w:rsidR="00F95BF7" w:rsidRDefault="00F95BF7">
      <w:r w:rsidRPr="002D72D8">
        <w:rPr>
          <w:b/>
        </w:rPr>
        <w:t>Adjournment:</w:t>
      </w:r>
      <w:r w:rsidR="002D72D8">
        <w:t xml:space="preserve"> The meeting was concluded by 6:30 by Devin Colley. The next meeting will be on Sept. 18</w:t>
      </w:r>
      <w:r w:rsidR="002D72D8" w:rsidRPr="002D72D8">
        <w:rPr>
          <w:vertAlign w:val="superscript"/>
        </w:rPr>
        <w:t>th</w:t>
      </w:r>
      <w:r w:rsidR="002D72D8">
        <w:t xml:space="preserve"> at 4pm. </w:t>
      </w:r>
    </w:p>
    <w:p w:rsidR="002D72D8" w:rsidRDefault="002D72D8">
      <w:r w:rsidRPr="002D72D8">
        <w:rPr>
          <w:b/>
        </w:rPr>
        <w:t>The following meeting will include the following</w:t>
      </w:r>
      <w:r>
        <w:t>:</w:t>
      </w:r>
    </w:p>
    <w:p w:rsidR="002D72D8" w:rsidRDefault="002D72D8" w:rsidP="002D72D8">
      <w:pPr>
        <w:pStyle w:val="ListParagraph"/>
        <w:numPr>
          <w:ilvl w:val="0"/>
          <w:numId w:val="1"/>
        </w:numPr>
      </w:pPr>
      <w:r>
        <w:t>Review and establishment of Bylaws</w:t>
      </w:r>
    </w:p>
    <w:p w:rsidR="002D72D8" w:rsidRDefault="002D72D8" w:rsidP="002D72D8">
      <w:pPr>
        <w:pStyle w:val="ListParagraph"/>
        <w:numPr>
          <w:ilvl w:val="0"/>
          <w:numId w:val="1"/>
        </w:numPr>
      </w:pPr>
      <w:r>
        <w:t>Election of officers</w:t>
      </w:r>
    </w:p>
    <w:p w:rsidR="002D72D8" w:rsidRDefault="002D72D8" w:rsidP="002D72D8">
      <w:pPr>
        <w:pStyle w:val="ListParagraph"/>
        <w:numPr>
          <w:ilvl w:val="0"/>
          <w:numId w:val="1"/>
        </w:numPr>
      </w:pPr>
      <w:r>
        <w:t>Review and approval of Improvement Plan</w:t>
      </w:r>
    </w:p>
    <w:p w:rsidR="002D72D8" w:rsidRDefault="002D72D8" w:rsidP="002D72D8">
      <w:pPr>
        <w:pStyle w:val="ListParagraph"/>
        <w:numPr>
          <w:ilvl w:val="0"/>
          <w:numId w:val="1"/>
        </w:numPr>
      </w:pPr>
      <w:r>
        <w:t>Round table discussion</w:t>
      </w:r>
    </w:p>
    <w:sectPr w:rsidR="002D7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6448"/>
    <w:multiLevelType w:val="hybridMultilevel"/>
    <w:tmpl w:val="9E3CD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F7"/>
    <w:rsid w:val="00081E2E"/>
    <w:rsid w:val="00097D83"/>
    <w:rsid w:val="002D72D8"/>
    <w:rsid w:val="00326EB2"/>
    <w:rsid w:val="007C69B6"/>
    <w:rsid w:val="008C1760"/>
    <w:rsid w:val="00A91395"/>
    <w:rsid w:val="00F95BF7"/>
    <w:rsid w:val="00FD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DF9A7"/>
  <w15:chartTrackingRefBased/>
  <w15:docId w15:val="{DBC8B93F-F19F-4599-93CC-84C89D19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2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Colley, Devin</dc:creator>
  <cp:keywords/>
  <dc:description/>
  <cp:lastModifiedBy>Powers, Patricia</cp:lastModifiedBy>
  <cp:revision>2</cp:revision>
  <cp:lastPrinted>2019-08-27T13:21:00Z</cp:lastPrinted>
  <dcterms:created xsi:type="dcterms:W3CDTF">2019-08-27T14:32:00Z</dcterms:created>
  <dcterms:modified xsi:type="dcterms:W3CDTF">2019-08-27T14:32:00Z</dcterms:modified>
</cp:coreProperties>
</file>