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76" w:rsidRDefault="00321676" w:rsidP="00321676">
      <w:pPr>
        <w:pStyle w:val="Title"/>
        <w:rPr>
          <w:sz w:val="24"/>
        </w:rPr>
      </w:pPr>
      <w:r>
        <w:rPr>
          <w:sz w:val="24"/>
        </w:rPr>
        <w:t xml:space="preserve">AGENDA OF </w:t>
      </w:r>
      <w:smartTag w:uri="urn:schemas-microsoft-com:office:smarttags" w:element="place">
        <w:r>
          <w:rPr>
            <w:sz w:val="24"/>
          </w:rPr>
          <w:t>SCHOOL DISTRICT</w:t>
        </w:r>
      </w:smartTag>
      <w:r>
        <w:rPr>
          <w:sz w:val="24"/>
        </w:rPr>
        <w:t xml:space="preserve"> REGULAR MEETING</w:t>
      </w:r>
    </w:p>
    <w:p w:rsidR="00321676" w:rsidRDefault="00321676" w:rsidP="00321676">
      <w:pPr>
        <w:jc w:val="center"/>
        <w:rPr>
          <w:b/>
          <w:szCs w:val="20"/>
        </w:rPr>
      </w:pPr>
      <w:r>
        <w:rPr>
          <w:b/>
        </w:rPr>
        <w:t>BOARD OF TRUSTEES</w:t>
      </w:r>
    </w:p>
    <w:p w:rsidR="00321676" w:rsidRDefault="00321676" w:rsidP="00321676">
      <w:pPr>
        <w:jc w:val="center"/>
        <w:rPr>
          <w:b/>
          <w:szCs w:val="20"/>
        </w:rPr>
      </w:pPr>
      <w:smartTag w:uri="urn:schemas-microsoft-com:office:smarttags" w:element="place">
        <w:smartTag w:uri="urn:schemas-microsoft-com:office:smarttags" w:element="PlaceName">
          <w:r>
            <w:rPr>
              <w:b/>
            </w:rPr>
            <w:t>EULA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321676" w:rsidRDefault="004F0B09" w:rsidP="00321676">
      <w:pPr>
        <w:jc w:val="center"/>
        <w:rPr>
          <w:b/>
          <w:sz w:val="22"/>
          <w:szCs w:val="20"/>
        </w:rPr>
      </w:pPr>
      <w:r>
        <w:rPr>
          <w:b/>
        </w:rPr>
        <w:t>June 11, 2018</w:t>
      </w:r>
    </w:p>
    <w:p w:rsidR="007C1395" w:rsidRDefault="007C1395" w:rsidP="00321676">
      <w:pPr>
        <w:jc w:val="center"/>
        <w:rPr>
          <w:b/>
          <w:sz w:val="22"/>
          <w:szCs w:val="20"/>
        </w:rPr>
      </w:pPr>
    </w:p>
    <w:p w:rsidR="00321676" w:rsidRDefault="00321676" w:rsidP="00321676">
      <w:pPr>
        <w:jc w:val="both"/>
        <w:rPr>
          <w:sz w:val="22"/>
          <w:szCs w:val="22"/>
        </w:rPr>
      </w:pPr>
      <w:r w:rsidRPr="002A2E9B">
        <w:rPr>
          <w:sz w:val="22"/>
          <w:szCs w:val="22"/>
        </w:rPr>
        <w:t xml:space="preserve">A </w:t>
      </w:r>
      <w:r w:rsidRPr="002A2E9B">
        <w:rPr>
          <w:b/>
          <w:sz w:val="22"/>
          <w:szCs w:val="22"/>
        </w:rPr>
        <w:t xml:space="preserve">regular meeting </w:t>
      </w:r>
      <w:r w:rsidRPr="002A2E9B">
        <w:rPr>
          <w:sz w:val="22"/>
          <w:szCs w:val="22"/>
        </w:rPr>
        <w:t xml:space="preserve">of the Board of Trustees of the </w:t>
      </w:r>
      <w:smartTag w:uri="urn:schemas-microsoft-com:office:smarttags" w:element="place">
        <w:smartTag w:uri="urn:schemas-microsoft-com:office:smarttags" w:element="PlaceName">
          <w:r w:rsidRPr="002A2E9B">
            <w:rPr>
              <w:sz w:val="22"/>
              <w:szCs w:val="22"/>
            </w:rPr>
            <w:t>Eula</w:t>
          </w:r>
        </w:smartTag>
        <w:r w:rsidRPr="002A2E9B">
          <w:rPr>
            <w:sz w:val="22"/>
            <w:szCs w:val="22"/>
          </w:rPr>
          <w:t xml:space="preserve"> </w:t>
        </w:r>
        <w:smartTag w:uri="urn:schemas-microsoft-com:office:smarttags" w:element="PlaceName">
          <w:r w:rsidRPr="002A2E9B">
            <w:rPr>
              <w:sz w:val="22"/>
              <w:szCs w:val="22"/>
            </w:rPr>
            <w:t>Independent</w:t>
          </w:r>
        </w:smartTag>
        <w:r w:rsidRPr="002A2E9B">
          <w:rPr>
            <w:sz w:val="22"/>
            <w:szCs w:val="22"/>
          </w:rPr>
          <w:t xml:space="preserve"> </w:t>
        </w:r>
        <w:smartTag w:uri="urn:schemas-microsoft-com:office:smarttags" w:element="PlaceType">
          <w:r w:rsidRPr="002A2E9B">
            <w:rPr>
              <w:sz w:val="22"/>
              <w:szCs w:val="22"/>
            </w:rPr>
            <w:t>School District</w:t>
          </w:r>
        </w:smartTag>
      </w:smartTag>
      <w:r w:rsidRPr="002A2E9B">
        <w:rPr>
          <w:sz w:val="22"/>
          <w:szCs w:val="22"/>
        </w:rPr>
        <w:t xml:space="preserve"> will be held on</w:t>
      </w:r>
    </w:p>
    <w:p w:rsidR="00321676" w:rsidRPr="002A2E9B" w:rsidRDefault="009431C1" w:rsidP="00321676">
      <w:pPr>
        <w:jc w:val="both"/>
        <w:rPr>
          <w:sz w:val="22"/>
          <w:szCs w:val="22"/>
        </w:rPr>
      </w:pPr>
      <w:r>
        <w:rPr>
          <w:b/>
          <w:sz w:val="22"/>
          <w:szCs w:val="22"/>
        </w:rPr>
        <w:t>June 1</w:t>
      </w:r>
      <w:r w:rsidR="004F0B09">
        <w:rPr>
          <w:b/>
          <w:sz w:val="22"/>
          <w:szCs w:val="22"/>
        </w:rPr>
        <w:t>1, 2018</w:t>
      </w:r>
      <w:r w:rsidR="00321676" w:rsidRPr="002A2E9B">
        <w:rPr>
          <w:sz w:val="22"/>
          <w:szCs w:val="22"/>
        </w:rPr>
        <w:t xml:space="preserve">, beginning at </w:t>
      </w:r>
      <w:r w:rsidR="00321676">
        <w:rPr>
          <w:b/>
          <w:sz w:val="22"/>
          <w:szCs w:val="22"/>
        </w:rPr>
        <w:t>7:00</w:t>
      </w:r>
      <w:r w:rsidR="00321676" w:rsidRPr="002A2E9B">
        <w:rPr>
          <w:b/>
          <w:sz w:val="22"/>
          <w:szCs w:val="22"/>
        </w:rPr>
        <w:t xml:space="preserve"> p.m. </w:t>
      </w:r>
      <w:r w:rsidR="00321676" w:rsidRPr="002A2E9B">
        <w:rPr>
          <w:sz w:val="22"/>
          <w:szCs w:val="22"/>
        </w:rPr>
        <w:t xml:space="preserve">in the </w:t>
      </w:r>
      <w:r w:rsidR="00321676" w:rsidRPr="002A2E9B">
        <w:rPr>
          <w:b/>
          <w:sz w:val="22"/>
          <w:szCs w:val="22"/>
        </w:rPr>
        <w:t xml:space="preserve">Administration Building </w:t>
      </w:r>
      <w:r w:rsidR="00321676" w:rsidRPr="002A2E9B">
        <w:rPr>
          <w:sz w:val="22"/>
          <w:szCs w:val="22"/>
        </w:rPr>
        <w:t>of the Eula Independent School District, 6040 FM 603, Clyde, Texas.</w:t>
      </w:r>
    </w:p>
    <w:p w:rsidR="007C1395" w:rsidRPr="0005443F" w:rsidRDefault="007C1395" w:rsidP="00321676">
      <w:pPr>
        <w:jc w:val="both"/>
        <w:rPr>
          <w:sz w:val="16"/>
          <w:szCs w:val="16"/>
        </w:rPr>
      </w:pPr>
    </w:p>
    <w:p w:rsidR="00321676" w:rsidRDefault="00321676" w:rsidP="00321676">
      <w:pPr>
        <w:jc w:val="both"/>
        <w:rPr>
          <w:sz w:val="20"/>
          <w:szCs w:val="20"/>
        </w:rPr>
      </w:pPr>
      <w:r w:rsidRPr="00E11193">
        <w:rPr>
          <w:sz w:val="20"/>
          <w:szCs w:val="20"/>
        </w:rPr>
        <w:t>The subjects to be discussed or considered, or upon which any formal action may be taken are as follows:  (Items do not have to be taken in the same order as shown on the meeting agenda.)</w:t>
      </w:r>
    </w:p>
    <w:p w:rsidR="007C1395" w:rsidRPr="0005443F" w:rsidRDefault="007C1395" w:rsidP="00321676">
      <w:pPr>
        <w:jc w:val="both"/>
        <w:rPr>
          <w:sz w:val="16"/>
          <w:szCs w:val="16"/>
        </w:rPr>
      </w:pPr>
    </w:p>
    <w:p w:rsidR="00321676" w:rsidRPr="002A2E9B" w:rsidRDefault="00321676" w:rsidP="00321676">
      <w:pPr>
        <w:numPr>
          <w:ilvl w:val="0"/>
          <w:numId w:val="1"/>
        </w:numPr>
        <w:rPr>
          <w:sz w:val="22"/>
          <w:szCs w:val="22"/>
        </w:rPr>
      </w:pPr>
      <w:r w:rsidRPr="002A2E9B">
        <w:rPr>
          <w:sz w:val="22"/>
          <w:szCs w:val="22"/>
        </w:rPr>
        <w:t>President calls meeting to order.</w:t>
      </w:r>
    </w:p>
    <w:p w:rsidR="00321676" w:rsidRPr="002A2E9B" w:rsidRDefault="00321676" w:rsidP="00321676">
      <w:pPr>
        <w:numPr>
          <w:ilvl w:val="0"/>
          <w:numId w:val="1"/>
        </w:numPr>
        <w:rPr>
          <w:sz w:val="22"/>
          <w:szCs w:val="22"/>
        </w:rPr>
      </w:pPr>
      <w:r w:rsidRPr="002A2E9B">
        <w:rPr>
          <w:sz w:val="22"/>
          <w:szCs w:val="22"/>
        </w:rPr>
        <w:t>Pledge of allegiance</w:t>
      </w:r>
    </w:p>
    <w:p w:rsidR="00321676" w:rsidRPr="00582ACF" w:rsidRDefault="00321676" w:rsidP="00321676">
      <w:pPr>
        <w:numPr>
          <w:ilvl w:val="0"/>
          <w:numId w:val="1"/>
        </w:numPr>
        <w:rPr>
          <w:sz w:val="22"/>
          <w:szCs w:val="22"/>
        </w:rPr>
      </w:pPr>
      <w:r w:rsidRPr="002A2E9B">
        <w:rPr>
          <w:sz w:val="22"/>
          <w:szCs w:val="22"/>
          <w:lang w:val="fr-FR"/>
        </w:rPr>
        <w:t>Public comment/audience participation</w:t>
      </w:r>
    </w:p>
    <w:p w:rsidR="00321676" w:rsidRPr="00582ACF" w:rsidRDefault="00321676" w:rsidP="00582ACF">
      <w:pPr>
        <w:numPr>
          <w:ilvl w:val="0"/>
          <w:numId w:val="1"/>
        </w:numPr>
        <w:rPr>
          <w:sz w:val="22"/>
          <w:szCs w:val="22"/>
        </w:rPr>
      </w:pPr>
      <w:r w:rsidRPr="00582ACF">
        <w:rPr>
          <w:sz w:val="22"/>
          <w:szCs w:val="22"/>
          <w:lang w:val="fr-FR"/>
        </w:rPr>
        <w:t>Consent Agenda</w:t>
      </w:r>
    </w:p>
    <w:p w:rsidR="00321676" w:rsidRPr="002A2E9B" w:rsidRDefault="00321676" w:rsidP="00321676">
      <w:pPr>
        <w:numPr>
          <w:ilvl w:val="1"/>
          <w:numId w:val="1"/>
        </w:numPr>
        <w:rPr>
          <w:sz w:val="22"/>
          <w:szCs w:val="22"/>
        </w:rPr>
      </w:pPr>
      <w:r w:rsidRPr="002A2E9B">
        <w:rPr>
          <w:sz w:val="22"/>
          <w:szCs w:val="22"/>
          <w:lang w:val="fr-FR"/>
        </w:rPr>
        <w:t>Mi</w:t>
      </w:r>
      <w:r>
        <w:rPr>
          <w:sz w:val="22"/>
          <w:szCs w:val="22"/>
          <w:lang w:val="fr-FR"/>
        </w:rPr>
        <w:t>nutes from the previous meeting</w:t>
      </w:r>
    </w:p>
    <w:p w:rsidR="00321676" w:rsidRDefault="00321676" w:rsidP="00321676">
      <w:pPr>
        <w:numPr>
          <w:ilvl w:val="1"/>
          <w:numId w:val="1"/>
        </w:numPr>
        <w:rPr>
          <w:sz w:val="22"/>
          <w:szCs w:val="22"/>
        </w:rPr>
      </w:pPr>
      <w:r w:rsidRPr="002A2E9B">
        <w:rPr>
          <w:sz w:val="22"/>
          <w:szCs w:val="22"/>
        </w:rPr>
        <w:t>Monthly Disbursements</w:t>
      </w:r>
    </w:p>
    <w:p w:rsidR="00321676" w:rsidRPr="002A2E9B" w:rsidRDefault="00321676" w:rsidP="00321676">
      <w:pPr>
        <w:numPr>
          <w:ilvl w:val="0"/>
          <w:numId w:val="1"/>
        </w:numPr>
        <w:rPr>
          <w:sz w:val="22"/>
          <w:szCs w:val="22"/>
        </w:rPr>
      </w:pPr>
      <w:r w:rsidRPr="002A2E9B">
        <w:rPr>
          <w:sz w:val="22"/>
          <w:szCs w:val="22"/>
        </w:rPr>
        <w:t>Reports</w:t>
      </w:r>
    </w:p>
    <w:p w:rsidR="00321676" w:rsidRPr="002A2E9B" w:rsidRDefault="00187081" w:rsidP="00321676">
      <w:pPr>
        <w:numPr>
          <w:ilvl w:val="1"/>
          <w:numId w:val="1"/>
        </w:numPr>
        <w:rPr>
          <w:sz w:val="22"/>
          <w:szCs w:val="22"/>
        </w:rPr>
      </w:pPr>
      <w:r>
        <w:rPr>
          <w:sz w:val="22"/>
          <w:szCs w:val="22"/>
        </w:rPr>
        <w:t xml:space="preserve">Director </w:t>
      </w:r>
      <w:r w:rsidR="00485C87">
        <w:rPr>
          <w:sz w:val="22"/>
          <w:szCs w:val="22"/>
        </w:rPr>
        <w:t xml:space="preserve"> of Finance</w:t>
      </w:r>
    </w:p>
    <w:p w:rsidR="00321676" w:rsidRPr="002A2E9B" w:rsidRDefault="00321676" w:rsidP="00321676">
      <w:pPr>
        <w:numPr>
          <w:ilvl w:val="2"/>
          <w:numId w:val="1"/>
        </w:numPr>
        <w:rPr>
          <w:sz w:val="22"/>
          <w:szCs w:val="22"/>
        </w:rPr>
      </w:pPr>
      <w:r w:rsidRPr="002A2E9B">
        <w:rPr>
          <w:sz w:val="22"/>
          <w:szCs w:val="22"/>
        </w:rPr>
        <w:t>Financial</w:t>
      </w:r>
    </w:p>
    <w:p w:rsidR="00321676" w:rsidRPr="002A2E9B" w:rsidRDefault="00321676" w:rsidP="00321676">
      <w:pPr>
        <w:numPr>
          <w:ilvl w:val="1"/>
          <w:numId w:val="1"/>
        </w:numPr>
        <w:rPr>
          <w:sz w:val="22"/>
          <w:szCs w:val="22"/>
        </w:rPr>
      </w:pPr>
      <w:r w:rsidRPr="002A2E9B">
        <w:rPr>
          <w:sz w:val="22"/>
          <w:szCs w:val="22"/>
        </w:rPr>
        <w:t>Principals</w:t>
      </w:r>
    </w:p>
    <w:p w:rsidR="00321676" w:rsidRDefault="00323B2A" w:rsidP="00321676">
      <w:pPr>
        <w:numPr>
          <w:ilvl w:val="2"/>
          <w:numId w:val="1"/>
        </w:numPr>
        <w:rPr>
          <w:sz w:val="22"/>
          <w:szCs w:val="22"/>
        </w:rPr>
      </w:pPr>
      <w:r>
        <w:rPr>
          <w:sz w:val="22"/>
          <w:szCs w:val="22"/>
        </w:rPr>
        <w:t xml:space="preserve">Enrollment Numbers </w:t>
      </w:r>
      <w:r w:rsidR="00A471D1">
        <w:rPr>
          <w:sz w:val="22"/>
          <w:szCs w:val="22"/>
        </w:rPr>
        <w:t xml:space="preserve">   </w:t>
      </w:r>
    </w:p>
    <w:p w:rsidR="00321676" w:rsidRDefault="007C55EA" w:rsidP="00321676">
      <w:pPr>
        <w:numPr>
          <w:ilvl w:val="2"/>
          <w:numId w:val="1"/>
        </w:numPr>
        <w:rPr>
          <w:sz w:val="22"/>
          <w:szCs w:val="22"/>
        </w:rPr>
      </w:pPr>
      <w:r>
        <w:rPr>
          <w:sz w:val="22"/>
          <w:szCs w:val="22"/>
        </w:rPr>
        <w:t xml:space="preserve">Review of </w:t>
      </w:r>
      <w:r w:rsidR="00321676">
        <w:rPr>
          <w:sz w:val="22"/>
          <w:szCs w:val="22"/>
        </w:rPr>
        <w:t>Student Handbook/Code of Conduct</w:t>
      </w:r>
    </w:p>
    <w:p w:rsidR="00321676" w:rsidRPr="002A2E9B" w:rsidRDefault="00321676" w:rsidP="00321676">
      <w:pPr>
        <w:numPr>
          <w:ilvl w:val="2"/>
          <w:numId w:val="1"/>
        </w:numPr>
        <w:rPr>
          <w:sz w:val="22"/>
          <w:szCs w:val="22"/>
        </w:rPr>
      </w:pPr>
      <w:r>
        <w:rPr>
          <w:sz w:val="22"/>
          <w:szCs w:val="22"/>
        </w:rPr>
        <w:t xml:space="preserve">Preliminary </w:t>
      </w:r>
      <w:r w:rsidR="0039266E">
        <w:rPr>
          <w:sz w:val="22"/>
          <w:szCs w:val="22"/>
        </w:rPr>
        <w:t>STAAR</w:t>
      </w:r>
      <w:r>
        <w:rPr>
          <w:sz w:val="22"/>
          <w:szCs w:val="22"/>
        </w:rPr>
        <w:t xml:space="preserve"> results</w:t>
      </w:r>
    </w:p>
    <w:p w:rsidR="00321676" w:rsidRPr="002A2E9B" w:rsidRDefault="00321676" w:rsidP="00321676">
      <w:pPr>
        <w:numPr>
          <w:ilvl w:val="1"/>
          <w:numId w:val="1"/>
        </w:numPr>
        <w:rPr>
          <w:sz w:val="22"/>
          <w:szCs w:val="22"/>
        </w:rPr>
      </w:pPr>
      <w:r w:rsidRPr="002A2E9B">
        <w:rPr>
          <w:sz w:val="22"/>
          <w:szCs w:val="22"/>
        </w:rPr>
        <w:t>Superintendent</w:t>
      </w:r>
    </w:p>
    <w:p w:rsidR="00321676" w:rsidRDefault="00321676" w:rsidP="00321676">
      <w:pPr>
        <w:numPr>
          <w:ilvl w:val="2"/>
          <w:numId w:val="1"/>
        </w:numPr>
        <w:rPr>
          <w:sz w:val="22"/>
          <w:szCs w:val="22"/>
        </w:rPr>
      </w:pPr>
      <w:r>
        <w:rPr>
          <w:sz w:val="22"/>
          <w:szCs w:val="22"/>
        </w:rPr>
        <w:t>Setting Budget Committee workshop date</w:t>
      </w:r>
      <w:r w:rsidRPr="002A2E9B">
        <w:rPr>
          <w:sz w:val="22"/>
          <w:szCs w:val="22"/>
        </w:rPr>
        <w:t xml:space="preserve"> </w:t>
      </w:r>
    </w:p>
    <w:p w:rsidR="00321676" w:rsidRDefault="00321676" w:rsidP="00321676">
      <w:pPr>
        <w:numPr>
          <w:ilvl w:val="2"/>
          <w:numId w:val="1"/>
        </w:numPr>
        <w:rPr>
          <w:sz w:val="22"/>
          <w:szCs w:val="22"/>
        </w:rPr>
      </w:pPr>
      <w:r>
        <w:rPr>
          <w:sz w:val="22"/>
          <w:szCs w:val="22"/>
        </w:rPr>
        <w:t>Discuss July Board Meeting</w:t>
      </w:r>
      <w:r w:rsidR="004F31F4">
        <w:rPr>
          <w:sz w:val="22"/>
          <w:szCs w:val="22"/>
        </w:rPr>
        <w:t>.</w:t>
      </w:r>
    </w:p>
    <w:p w:rsidR="00321676" w:rsidRPr="002A2E9B" w:rsidRDefault="00DE6A9D" w:rsidP="00321676">
      <w:pPr>
        <w:numPr>
          <w:ilvl w:val="0"/>
          <w:numId w:val="1"/>
        </w:numPr>
        <w:rPr>
          <w:sz w:val="22"/>
          <w:szCs w:val="22"/>
        </w:rPr>
      </w:pPr>
      <w:r>
        <w:rPr>
          <w:sz w:val="22"/>
          <w:szCs w:val="22"/>
        </w:rPr>
        <w:t>Closed</w:t>
      </w:r>
      <w:r w:rsidR="00321676" w:rsidRPr="002A2E9B">
        <w:rPr>
          <w:sz w:val="22"/>
          <w:szCs w:val="22"/>
        </w:rPr>
        <w:t xml:space="preserve"> Session </w:t>
      </w:r>
    </w:p>
    <w:p w:rsidR="00321676" w:rsidRPr="002A2E9B" w:rsidRDefault="00321676" w:rsidP="00321676">
      <w:pPr>
        <w:numPr>
          <w:ilvl w:val="1"/>
          <w:numId w:val="1"/>
        </w:numPr>
        <w:rPr>
          <w:sz w:val="22"/>
          <w:szCs w:val="22"/>
        </w:rPr>
      </w:pPr>
      <w:r w:rsidRPr="002A2E9B">
        <w:rPr>
          <w:sz w:val="22"/>
          <w:szCs w:val="22"/>
        </w:rPr>
        <w:t>Personnel –</w:t>
      </w:r>
      <w:smartTag w:uri="urn:schemas-microsoft-com:office:smarttags" w:element="State">
        <w:smartTag w:uri="urn:schemas-microsoft-com:office:smarttags" w:element="place">
          <w:r w:rsidRPr="002A2E9B">
            <w:rPr>
              <w:sz w:val="22"/>
              <w:szCs w:val="22"/>
            </w:rPr>
            <w:t>Texas</w:t>
          </w:r>
        </w:smartTag>
      </w:smartTag>
      <w:r w:rsidRPr="002A2E9B">
        <w:rPr>
          <w:sz w:val="22"/>
          <w:szCs w:val="22"/>
        </w:rPr>
        <w:t xml:space="preserve"> Government Code Section 551.74 </w:t>
      </w:r>
    </w:p>
    <w:p w:rsidR="00CC7CC9" w:rsidRDefault="00321676" w:rsidP="00CC7CC9">
      <w:pPr>
        <w:numPr>
          <w:ilvl w:val="0"/>
          <w:numId w:val="1"/>
        </w:numPr>
        <w:rPr>
          <w:sz w:val="22"/>
          <w:szCs w:val="22"/>
        </w:rPr>
      </w:pPr>
      <w:r w:rsidRPr="002A2E9B">
        <w:rPr>
          <w:sz w:val="22"/>
          <w:szCs w:val="22"/>
        </w:rPr>
        <w:t>Discussion/Consideration Items</w:t>
      </w:r>
    </w:p>
    <w:p w:rsidR="00CC7CC9" w:rsidRDefault="00321676" w:rsidP="00CC7CC9">
      <w:pPr>
        <w:numPr>
          <w:ilvl w:val="1"/>
          <w:numId w:val="1"/>
        </w:numPr>
        <w:rPr>
          <w:sz w:val="22"/>
          <w:szCs w:val="22"/>
        </w:rPr>
      </w:pPr>
      <w:r w:rsidRPr="00CC7CC9">
        <w:rPr>
          <w:sz w:val="22"/>
          <w:szCs w:val="22"/>
        </w:rPr>
        <w:t>Transfer Students</w:t>
      </w:r>
      <w:r w:rsidR="00D75835" w:rsidRPr="00CC7CC9">
        <w:rPr>
          <w:sz w:val="22"/>
          <w:szCs w:val="22"/>
        </w:rPr>
        <w:t>/</w:t>
      </w:r>
      <w:r w:rsidR="00BA7F86">
        <w:rPr>
          <w:sz w:val="22"/>
          <w:szCs w:val="22"/>
        </w:rPr>
        <w:t>201</w:t>
      </w:r>
      <w:r w:rsidR="004F0B09">
        <w:rPr>
          <w:sz w:val="22"/>
          <w:szCs w:val="22"/>
        </w:rPr>
        <w:t>8-2019</w:t>
      </w:r>
    </w:p>
    <w:p w:rsidR="00BA7F86" w:rsidRDefault="008C2F27" w:rsidP="00BA7F86">
      <w:pPr>
        <w:ind w:left="702"/>
        <w:rPr>
          <w:sz w:val="22"/>
          <w:szCs w:val="22"/>
        </w:rPr>
      </w:pPr>
      <w:r>
        <w:rPr>
          <w:sz w:val="22"/>
          <w:szCs w:val="22"/>
        </w:rPr>
        <w:t>7.1.1</w:t>
      </w:r>
      <w:r w:rsidR="00BA7F86">
        <w:rPr>
          <w:sz w:val="22"/>
          <w:szCs w:val="22"/>
        </w:rPr>
        <w:tab/>
        <w:t xml:space="preserve">Tabled </w:t>
      </w:r>
      <w:r w:rsidR="004F0B09">
        <w:rPr>
          <w:sz w:val="22"/>
          <w:szCs w:val="22"/>
        </w:rPr>
        <w:t>Students from April 9</w:t>
      </w:r>
      <w:r w:rsidR="001C6EC7">
        <w:rPr>
          <w:sz w:val="22"/>
          <w:szCs w:val="22"/>
        </w:rPr>
        <w:t>, 2018</w:t>
      </w:r>
      <w:r w:rsidR="00BA7F86">
        <w:rPr>
          <w:sz w:val="22"/>
          <w:szCs w:val="22"/>
        </w:rPr>
        <w:t xml:space="preserve"> Board Meeting/See attached list</w:t>
      </w:r>
    </w:p>
    <w:p w:rsidR="008C2F27" w:rsidRDefault="008C2F27" w:rsidP="00BA7F86">
      <w:pPr>
        <w:ind w:left="702"/>
        <w:rPr>
          <w:sz w:val="22"/>
          <w:szCs w:val="22"/>
        </w:rPr>
      </w:pPr>
      <w:r>
        <w:rPr>
          <w:sz w:val="22"/>
          <w:szCs w:val="22"/>
        </w:rPr>
        <w:t>7.1.2</w:t>
      </w:r>
      <w:r>
        <w:rPr>
          <w:sz w:val="22"/>
          <w:szCs w:val="22"/>
        </w:rPr>
        <w:tab/>
        <w:t>Ainslie Patterson/PK</w:t>
      </w:r>
    </w:p>
    <w:p w:rsidR="008C2F27" w:rsidRDefault="008C2F27" w:rsidP="00BA7F86">
      <w:pPr>
        <w:ind w:left="702"/>
        <w:rPr>
          <w:sz w:val="22"/>
          <w:szCs w:val="22"/>
        </w:rPr>
      </w:pPr>
      <w:r>
        <w:rPr>
          <w:sz w:val="22"/>
          <w:szCs w:val="22"/>
        </w:rPr>
        <w:t>7.1.3</w:t>
      </w:r>
      <w:r>
        <w:rPr>
          <w:sz w:val="22"/>
          <w:szCs w:val="22"/>
        </w:rPr>
        <w:tab/>
        <w:t>Kallie Patterson/PK</w:t>
      </w:r>
    </w:p>
    <w:p w:rsidR="00416067" w:rsidRDefault="008C2F27" w:rsidP="004F0B09">
      <w:pPr>
        <w:ind w:left="702"/>
        <w:rPr>
          <w:sz w:val="22"/>
          <w:szCs w:val="22"/>
        </w:rPr>
      </w:pPr>
      <w:r>
        <w:rPr>
          <w:sz w:val="22"/>
          <w:szCs w:val="22"/>
        </w:rPr>
        <w:t>7.1</w:t>
      </w:r>
      <w:r w:rsidR="00146E74">
        <w:rPr>
          <w:sz w:val="22"/>
          <w:szCs w:val="22"/>
        </w:rPr>
        <w:t>.4</w:t>
      </w:r>
      <w:r w:rsidR="00146E74">
        <w:rPr>
          <w:sz w:val="22"/>
          <w:szCs w:val="22"/>
        </w:rPr>
        <w:tab/>
      </w:r>
      <w:r w:rsidR="00552E7C">
        <w:rPr>
          <w:sz w:val="22"/>
          <w:szCs w:val="22"/>
        </w:rPr>
        <w:t>Samson Phillips/PK</w:t>
      </w:r>
    </w:p>
    <w:p w:rsidR="001C6EC7" w:rsidRDefault="008C2F27" w:rsidP="004F0B09">
      <w:pPr>
        <w:ind w:left="702"/>
        <w:rPr>
          <w:sz w:val="22"/>
          <w:szCs w:val="22"/>
        </w:rPr>
      </w:pPr>
      <w:r>
        <w:rPr>
          <w:sz w:val="22"/>
          <w:szCs w:val="22"/>
        </w:rPr>
        <w:t>7.1</w:t>
      </w:r>
      <w:r w:rsidR="00146E74">
        <w:rPr>
          <w:sz w:val="22"/>
          <w:szCs w:val="22"/>
        </w:rPr>
        <w:t>.5</w:t>
      </w:r>
      <w:r w:rsidR="001C6EC7">
        <w:rPr>
          <w:sz w:val="22"/>
          <w:szCs w:val="22"/>
        </w:rPr>
        <w:tab/>
      </w:r>
      <w:proofErr w:type="spellStart"/>
      <w:r w:rsidR="001C6EC7">
        <w:rPr>
          <w:sz w:val="22"/>
          <w:szCs w:val="22"/>
        </w:rPr>
        <w:t>Xae’dyn</w:t>
      </w:r>
      <w:proofErr w:type="spellEnd"/>
      <w:r w:rsidR="001C6EC7">
        <w:rPr>
          <w:sz w:val="22"/>
          <w:szCs w:val="22"/>
        </w:rPr>
        <w:t xml:space="preserve"> Johnson/KG</w:t>
      </w:r>
    </w:p>
    <w:p w:rsidR="001C6EC7" w:rsidRDefault="008C2F27" w:rsidP="004F0B09">
      <w:pPr>
        <w:ind w:left="702"/>
        <w:rPr>
          <w:sz w:val="22"/>
          <w:szCs w:val="22"/>
        </w:rPr>
      </w:pPr>
      <w:r>
        <w:rPr>
          <w:sz w:val="22"/>
          <w:szCs w:val="22"/>
        </w:rPr>
        <w:t>7.1</w:t>
      </w:r>
      <w:r w:rsidR="00146E74">
        <w:rPr>
          <w:sz w:val="22"/>
          <w:szCs w:val="22"/>
        </w:rPr>
        <w:t>.6</w:t>
      </w:r>
      <w:r w:rsidR="001C6EC7">
        <w:rPr>
          <w:sz w:val="22"/>
          <w:szCs w:val="22"/>
        </w:rPr>
        <w:tab/>
        <w:t xml:space="preserve">Caiden </w:t>
      </w:r>
      <w:proofErr w:type="spellStart"/>
      <w:r w:rsidR="001C6EC7">
        <w:rPr>
          <w:sz w:val="22"/>
          <w:szCs w:val="22"/>
        </w:rPr>
        <w:t>Caperton</w:t>
      </w:r>
      <w:proofErr w:type="spellEnd"/>
      <w:r w:rsidR="001C6EC7">
        <w:rPr>
          <w:sz w:val="22"/>
          <w:szCs w:val="22"/>
        </w:rPr>
        <w:t>/KG</w:t>
      </w:r>
    </w:p>
    <w:p w:rsidR="001C6EC7" w:rsidRDefault="008C2F27" w:rsidP="004F0B09">
      <w:pPr>
        <w:ind w:left="702"/>
        <w:rPr>
          <w:sz w:val="22"/>
          <w:szCs w:val="22"/>
        </w:rPr>
      </w:pPr>
      <w:r>
        <w:rPr>
          <w:sz w:val="22"/>
          <w:szCs w:val="22"/>
        </w:rPr>
        <w:t>7.1</w:t>
      </w:r>
      <w:r w:rsidR="00146E74">
        <w:rPr>
          <w:sz w:val="22"/>
          <w:szCs w:val="22"/>
        </w:rPr>
        <w:t>.7</w:t>
      </w:r>
      <w:r w:rsidR="001C6EC7">
        <w:rPr>
          <w:sz w:val="22"/>
          <w:szCs w:val="22"/>
        </w:rPr>
        <w:tab/>
        <w:t xml:space="preserve">Jesse </w:t>
      </w:r>
      <w:proofErr w:type="spellStart"/>
      <w:r w:rsidR="001C6EC7">
        <w:rPr>
          <w:sz w:val="22"/>
          <w:szCs w:val="22"/>
        </w:rPr>
        <w:t>Jaworski</w:t>
      </w:r>
      <w:proofErr w:type="spellEnd"/>
      <w:r w:rsidR="001C6EC7">
        <w:rPr>
          <w:sz w:val="22"/>
          <w:szCs w:val="22"/>
        </w:rPr>
        <w:t>/KG</w:t>
      </w:r>
    </w:p>
    <w:p w:rsidR="001C6EC7" w:rsidRDefault="008C2F27" w:rsidP="001C6EC7">
      <w:pPr>
        <w:ind w:left="702"/>
        <w:rPr>
          <w:sz w:val="22"/>
          <w:szCs w:val="22"/>
        </w:rPr>
      </w:pPr>
      <w:r>
        <w:rPr>
          <w:sz w:val="22"/>
          <w:szCs w:val="22"/>
        </w:rPr>
        <w:t>7.1</w:t>
      </w:r>
      <w:r w:rsidR="00146E74">
        <w:rPr>
          <w:sz w:val="22"/>
          <w:szCs w:val="22"/>
        </w:rPr>
        <w:t>.8</w:t>
      </w:r>
      <w:r w:rsidR="001C6EC7">
        <w:rPr>
          <w:sz w:val="22"/>
          <w:szCs w:val="22"/>
        </w:rPr>
        <w:tab/>
      </w:r>
      <w:proofErr w:type="spellStart"/>
      <w:r w:rsidR="00552E7C">
        <w:rPr>
          <w:sz w:val="22"/>
          <w:szCs w:val="22"/>
        </w:rPr>
        <w:t>Brilyn</w:t>
      </w:r>
      <w:proofErr w:type="spellEnd"/>
      <w:r w:rsidR="00552E7C">
        <w:rPr>
          <w:sz w:val="22"/>
          <w:szCs w:val="22"/>
        </w:rPr>
        <w:t xml:space="preserve"> Kunkel/KG</w:t>
      </w:r>
      <w:r w:rsidR="001C6EC7">
        <w:rPr>
          <w:sz w:val="22"/>
          <w:szCs w:val="22"/>
        </w:rPr>
        <w:t xml:space="preserve"> </w:t>
      </w:r>
    </w:p>
    <w:p w:rsidR="001C6EC7" w:rsidRDefault="008C2F27" w:rsidP="004F0B09">
      <w:pPr>
        <w:ind w:left="702"/>
        <w:rPr>
          <w:sz w:val="22"/>
          <w:szCs w:val="22"/>
        </w:rPr>
      </w:pPr>
      <w:r>
        <w:rPr>
          <w:sz w:val="22"/>
          <w:szCs w:val="22"/>
        </w:rPr>
        <w:t>7.1</w:t>
      </w:r>
      <w:r w:rsidR="00146E74">
        <w:rPr>
          <w:sz w:val="22"/>
          <w:szCs w:val="22"/>
        </w:rPr>
        <w:t>.9</w:t>
      </w:r>
      <w:r w:rsidR="001C6EC7">
        <w:rPr>
          <w:sz w:val="22"/>
          <w:szCs w:val="22"/>
        </w:rPr>
        <w:tab/>
      </w:r>
      <w:proofErr w:type="spellStart"/>
      <w:r w:rsidR="001C6EC7">
        <w:rPr>
          <w:sz w:val="22"/>
          <w:szCs w:val="22"/>
        </w:rPr>
        <w:t>Jessalyn</w:t>
      </w:r>
      <w:proofErr w:type="spellEnd"/>
      <w:r w:rsidR="001C6EC7">
        <w:rPr>
          <w:sz w:val="22"/>
          <w:szCs w:val="22"/>
        </w:rPr>
        <w:t xml:space="preserve"> Patterson/KG</w:t>
      </w:r>
      <w:bookmarkStart w:id="0" w:name="_GoBack"/>
      <w:bookmarkEnd w:id="0"/>
    </w:p>
    <w:p w:rsidR="00552E7C" w:rsidRDefault="008C2F27" w:rsidP="004F0B09">
      <w:pPr>
        <w:ind w:left="702"/>
        <w:rPr>
          <w:sz w:val="22"/>
          <w:szCs w:val="22"/>
        </w:rPr>
      </w:pPr>
      <w:r>
        <w:rPr>
          <w:sz w:val="22"/>
          <w:szCs w:val="22"/>
        </w:rPr>
        <w:t>7.1</w:t>
      </w:r>
      <w:r w:rsidR="00146E74">
        <w:rPr>
          <w:sz w:val="22"/>
          <w:szCs w:val="22"/>
        </w:rPr>
        <w:t>.10</w:t>
      </w:r>
      <w:r w:rsidR="001C6EC7">
        <w:rPr>
          <w:sz w:val="22"/>
          <w:szCs w:val="22"/>
        </w:rPr>
        <w:tab/>
      </w:r>
      <w:proofErr w:type="spellStart"/>
      <w:r w:rsidR="00116F4A">
        <w:rPr>
          <w:sz w:val="22"/>
          <w:szCs w:val="22"/>
        </w:rPr>
        <w:t>De’Andre</w:t>
      </w:r>
      <w:proofErr w:type="spellEnd"/>
      <w:r w:rsidR="00116F4A">
        <w:rPr>
          <w:sz w:val="22"/>
          <w:szCs w:val="22"/>
        </w:rPr>
        <w:t xml:space="preserve"> Brown/3</w:t>
      </w:r>
      <w:r w:rsidR="00116F4A" w:rsidRPr="001C6EC7">
        <w:rPr>
          <w:sz w:val="22"/>
          <w:szCs w:val="22"/>
          <w:vertAlign w:val="superscript"/>
        </w:rPr>
        <w:t>rd</w:t>
      </w:r>
      <w:r w:rsidR="00116F4A">
        <w:rPr>
          <w:sz w:val="22"/>
          <w:szCs w:val="22"/>
        </w:rPr>
        <w:t xml:space="preserve"> Grade</w:t>
      </w:r>
    </w:p>
    <w:p w:rsidR="001C6EC7" w:rsidRDefault="008C2F27" w:rsidP="004F0B09">
      <w:pPr>
        <w:ind w:left="702"/>
        <w:rPr>
          <w:sz w:val="22"/>
          <w:szCs w:val="22"/>
        </w:rPr>
      </w:pPr>
      <w:r>
        <w:rPr>
          <w:sz w:val="22"/>
          <w:szCs w:val="22"/>
        </w:rPr>
        <w:t>7.1</w:t>
      </w:r>
      <w:r w:rsidR="00146E74">
        <w:rPr>
          <w:sz w:val="22"/>
          <w:szCs w:val="22"/>
        </w:rPr>
        <w:t>.11</w:t>
      </w:r>
      <w:r w:rsidR="00EB2F14">
        <w:rPr>
          <w:sz w:val="22"/>
          <w:szCs w:val="22"/>
        </w:rPr>
        <w:tab/>
      </w:r>
      <w:r w:rsidR="00116F4A">
        <w:rPr>
          <w:sz w:val="22"/>
          <w:szCs w:val="22"/>
        </w:rPr>
        <w:t>Jaxson Graham/4</w:t>
      </w:r>
      <w:r w:rsidR="00116F4A" w:rsidRPr="001C6EC7">
        <w:rPr>
          <w:sz w:val="22"/>
          <w:szCs w:val="22"/>
          <w:vertAlign w:val="superscript"/>
        </w:rPr>
        <w:t>th</w:t>
      </w:r>
    </w:p>
    <w:p w:rsidR="00552E7C" w:rsidRDefault="008C2F27" w:rsidP="004F0B09">
      <w:pPr>
        <w:ind w:left="702"/>
        <w:rPr>
          <w:sz w:val="22"/>
          <w:szCs w:val="22"/>
        </w:rPr>
      </w:pPr>
      <w:r>
        <w:rPr>
          <w:sz w:val="22"/>
          <w:szCs w:val="22"/>
        </w:rPr>
        <w:t>7.1</w:t>
      </w:r>
      <w:r w:rsidR="00146E74">
        <w:rPr>
          <w:sz w:val="22"/>
          <w:szCs w:val="22"/>
        </w:rPr>
        <w:t>.12</w:t>
      </w:r>
      <w:r w:rsidR="00552E7C">
        <w:rPr>
          <w:sz w:val="22"/>
          <w:szCs w:val="22"/>
        </w:rPr>
        <w:tab/>
      </w:r>
      <w:r w:rsidR="00116F4A">
        <w:rPr>
          <w:sz w:val="22"/>
          <w:szCs w:val="22"/>
        </w:rPr>
        <w:t>Hayden King/5</w:t>
      </w:r>
      <w:r w:rsidR="00116F4A" w:rsidRPr="00552E7C">
        <w:rPr>
          <w:sz w:val="22"/>
          <w:szCs w:val="22"/>
          <w:vertAlign w:val="superscript"/>
        </w:rPr>
        <w:t>th</w:t>
      </w:r>
      <w:r w:rsidR="00116F4A">
        <w:rPr>
          <w:sz w:val="22"/>
          <w:szCs w:val="22"/>
        </w:rPr>
        <w:t xml:space="preserve"> Grade</w:t>
      </w:r>
    </w:p>
    <w:p w:rsidR="00146E74" w:rsidRDefault="008C2F27" w:rsidP="004F0B09">
      <w:pPr>
        <w:ind w:left="702"/>
        <w:rPr>
          <w:sz w:val="22"/>
          <w:szCs w:val="22"/>
        </w:rPr>
      </w:pPr>
      <w:r>
        <w:rPr>
          <w:sz w:val="22"/>
          <w:szCs w:val="22"/>
        </w:rPr>
        <w:t>7.1</w:t>
      </w:r>
      <w:r w:rsidR="00146E74">
        <w:rPr>
          <w:sz w:val="22"/>
          <w:szCs w:val="22"/>
        </w:rPr>
        <w:t>.13</w:t>
      </w:r>
      <w:r w:rsidR="00146E74">
        <w:rPr>
          <w:sz w:val="22"/>
          <w:szCs w:val="22"/>
        </w:rPr>
        <w:tab/>
      </w:r>
      <w:proofErr w:type="spellStart"/>
      <w:r w:rsidR="00146E74">
        <w:rPr>
          <w:sz w:val="22"/>
          <w:szCs w:val="22"/>
        </w:rPr>
        <w:t>CaLece</w:t>
      </w:r>
      <w:proofErr w:type="spellEnd"/>
      <w:r w:rsidR="00146E74">
        <w:rPr>
          <w:sz w:val="22"/>
          <w:szCs w:val="22"/>
        </w:rPr>
        <w:t xml:space="preserve"> Coats/6</w:t>
      </w:r>
      <w:r w:rsidR="00146E74" w:rsidRPr="00146E74">
        <w:rPr>
          <w:sz w:val="22"/>
          <w:szCs w:val="22"/>
          <w:vertAlign w:val="superscript"/>
        </w:rPr>
        <w:t>th</w:t>
      </w:r>
      <w:r w:rsidR="006A6CAA">
        <w:rPr>
          <w:sz w:val="22"/>
          <w:szCs w:val="22"/>
        </w:rPr>
        <w:t xml:space="preserve"> Grade</w:t>
      </w:r>
    </w:p>
    <w:p w:rsidR="006A6CAA" w:rsidRDefault="008C2F27" w:rsidP="004F0B09">
      <w:pPr>
        <w:ind w:left="702"/>
        <w:rPr>
          <w:sz w:val="22"/>
          <w:szCs w:val="22"/>
        </w:rPr>
      </w:pPr>
      <w:r>
        <w:rPr>
          <w:sz w:val="22"/>
          <w:szCs w:val="22"/>
        </w:rPr>
        <w:t>7.1</w:t>
      </w:r>
      <w:r w:rsidR="006A6CAA">
        <w:rPr>
          <w:sz w:val="22"/>
          <w:szCs w:val="22"/>
        </w:rPr>
        <w:t>.14</w:t>
      </w:r>
      <w:r w:rsidR="006A6CAA">
        <w:rPr>
          <w:sz w:val="22"/>
          <w:szCs w:val="22"/>
        </w:rPr>
        <w:tab/>
      </w:r>
      <w:proofErr w:type="spellStart"/>
      <w:r w:rsidR="006A6CAA">
        <w:rPr>
          <w:sz w:val="22"/>
          <w:szCs w:val="22"/>
        </w:rPr>
        <w:t>Beiya</w:t>
      </w:r>
      <w:proofErr w:type="spellEnd"/>
      <w:r w:rsidR="006A6CAA">
        <w:rPr>
          <w:sz w:val="22"/>
          <w:szCs w:val="22"/>
        </w:rPr>
        <w:t xml:space="preserve"> Ramirez/7</w:t>
      </w:r>
      <w:r w:rsidR="006A6CAA" w:rsidRPr="006A6CAA">
        <w:rPr>
          <w:sz w:val="22"/>
          <w:szCs w:val="22"/>
          <w:vertAlign w:val="superscript"/>
        </w:rPr>
        <w:t>th</w:t>
      </w:r>
      <w:r w:rsidR="006A6CAA">
        <w:rPr>
          <w:sz w:val="22"/>
          <w:szCs w:val="22"/>
        </w:rPr>
        <w:t xml:space="preserve"> Grade</w:t>
      </w:r>
    </w:p>
    <w:p w:rsidR="00552E7C" w:rsidRPr="004C54F5" w:rsidRDefault="008C2F27" w:rsidP="00116F4A">
      <w:pPr>
        <w:ind w:left="702"/>
        <w:rPr>
          <w:sz w:val="22"/>
          <w:szCs w:val="22"/>
        </w:rPr>
      </w:pPr>
      <w:r>
        <w:rPr>
          <w:sz w:val="22"/>
          <w:szCs w:val="22"/>
        </w:rPr>
        <w:t>7.1</w:t>
      </w:r>
      <w:r w:rsidR="006A6CAA">
        <w:rPr>
          <w:sz w:val="22"/>
          <w:szCs w:val="22"/>
        </w:rPr>
        <w:t>.15</w:t>
      </w:r>
      <w:r w:rsidR="00116F4A">
        <w:rPr>
          <w:sz w:val="22"/>
          <w:szCs w:val="22"/>
        </w:rPr>
        <w:tab/>
        <w:t xml:space="preserve">Daniel </w:t>
      </w:r>
      <w:proofErr w:type="spellStart"/>
      <w:r w:rsidR="00116F4A">
        <w:rPr>
          <w:sz w:val="22"/>
          <w:szCs w:val="22"/>
        </w:rPr>
        <w:t>Bittick</w:t>
      </w:r>
      <w:proofErr w:type="spellEnd"/>
      <w:r w:rsidR="00116F4A">
        <w:rPr>
          <w:sz w:val="22"/>
          <w:szCs w:val="22"/>
        </w:rPr>
        <w:t>/12</w:t>
      </w:r>
      <w:r w:rsidR="00116F4A" w:rsidRPr="001C6EC7">
        <w:rPr>
          <w:sz w:val="22"/>
          <w:szCs w:val="22"/>
          <w:vertAlign w:val="superscript"/>
        </w:rPr>
        <w:t>th</w:t>
      </w:r>
      <w:r w:rsidR="00116F4A">
        <w:rPr>
          <w:sz w:val="22"/>
          <w:szCs w:val="22"/>
        </w:rPr>
        <w:t xml:space="preserve"> </w:t>
      </w:r>
    </w:p>
    <w:p w:rsidR="001A655C" w:rsidRPr="004C54F5" w:rsidRDefault="00237CB9" w:rsidP="004C54F5">
      <w:pPr>
        <w:pStyle w:val="ListParagraph"/>
        <w:numPr>
          <w:ilvl w:val="1"/>
          <w:numId w:val="13"/>
        </w:numPr>
        <w:rPr>
          <w:sz w:val="22"/>
          <w:szCs w:val="22"/>
        </w:rPr>
      </w:pPr>
      <w:r w:rsidRPr="004C54F5">
        <w:rPr>
          <w:sz w:val="22"/>
          <w:szCs w:val="22"/>
        </w:rPr>
        <w:t>Co</w:t>
      </w:r>
      <w:r w:rsidR="001A655C" w:rsidRPr="004C54F5">
        <w:rPr>
          <w:sz w:val="22"/>
          <w:szCs w:val="22"/>
        </w:rPr>
        <w:t>nsider Understanding to participate in the Taylor County Juven</w:t>
      </w:r>
      <w:r w:rsidR="00187081" w:rsidRPr="004C54F5">
        <w:rPr>
          <w:sz w:val="22"/>
          <w:szCs w:val="22"/>
        </w:rPr>
        <w:t>ile Learning Center for 201</w:t>
      </w:r>
      <w:r w:rsidR="004F0B09">
        <w:rPr>
          <w:sz w:val="22"/>
          <w:szCs w:val="22"/>
        </w:rPr>
        <w:t>8-2019</w:t>
      </w:r>
    </w:p>
    <w:p w:rsidR="00A13833" w:rsidRPr="004C54F5" w:rsidRDefault="00A13833" w:rsidP="004C54F5">
      <w:pPr>
        <w:pStyle w:val="ListParagraph"/>
        <w:numPr>
          <w:ilvl w:val="1"/>
          <w:numId w:val="13"/>
        </w:numPr>
        <w:rPr>
          <w:sz w:val="22"/>
          <w:szCs w:val="22"/>
        </w:rPr>
      </w:pPr>
      <w:r w:rsidRPr="004C54F5">
        <w:rPr>
          <w:sz w:val="22"/>
          <w:szCs w:val="22"/>
        </w:rPr>
        <w:t>Consider the Contract Agreement for the Purchase of Atten</w:t>
      </w:r>
      <w:r w:rsidR="00770B07">
        <w:rPr>
          <w:sz w:val="22"/>
          <w:szCs w:val="22"/>
        </w:rPr>
        <w:t>dance Credits Netting Chapter 42</w:t>
      </w:r>
      <w:r w:rsidRPr="004C54F5">
        <w:rPr>
          <w:sz w:val="22"/>
          <w:szCs w:val="22"/>
        </w:rPr>
        <w:t xml:space="preserve"> Funding</w:t>
      </w:r>
    </w:p>
    <w:p w:rsidR="00A13833" w:rsidRPr="00770B07" w:rsidRDefault="00A13833" w:rsidP="00770B07">
      <w:pPr>
        <w:pStyle w:val="ListParagraph"/>
        <w:numPr>
          <w:ilvl w:val="1"/>
          <w:numId w:val="13"/>
        </w:numPr>
        <w:rPr>
          <w:sz w:val="22"/>
          <w:szCs w:val="22"/>
        </w:rPr>
      </w:pPr>
      <w:r w:rsidRPr="00770B07">
        <w:rPr>
          <w:sz w:val="22"/>
          <w:szCs w:val="22"/>
        </w:rPr>
        <w:t xml:space="preserve">Consider the board delegates contractual authority to obligate the school district under Texas Education Code (TEC) 11.1511© (4) to the superintendent solely for the purpose of obligation the district under TEC, Chapter 41,Subchapters A and D, and the rules </w:t>
      </w:r>
      <w:r w:rsidR="00A1178B" w:rsidRPr="00770B07">
        <w:rPr>
          <w:sz w:val="22"/>
          <w:szCs w:val="22"/>
        </w:rPr>
        <w:t>adopted</w:t>
      </w:r>
      <w:r w:rsidRPr="00770B07">
        <w:rPr>
          <w:sz w:val="22"/>
          <w:szCs w:val="22"/>
        </w:rPr>
        <w:t xml:space="preserve"> by the commissioner of education as authorized under TEC, 41.006.  This included approval of the Agreement for the Purchase of Attendance Credits or the Agreement for the Purchase of Attendance Credits (Netting Chapter 42 Funding).</w:t>
      </w:r>
    </w:p>
    <w:p w:rsidR="00770B07" w:rsidRPr="00770B07" w:rsidRDefault="00770B07" w:rsidP="00770B07">
      <w:pPr>
        <w:pStyle w:val="ListParagraph"/>
        <w:numPr>
          <w:ilvl w:val="1"/>
          <w:numId w:val="13"/>
        </w:numPr>
        <w:rPr>
          <w:sz w:val="22"/>
          <w:szCs w:val="22"/>
        </w:rPr>
      </w:pPr>
      <w:r>
        <w:rPr>
          <w:sz w:val="22"/>
          <w:szCs w:val="22"/>
        </w:rPr>
        <w:t>Consider Secondary Teacher Contract</w:t>
      </w:r>
    </w:p>
    <w:p w:rsidR="0005443F" w:rsidRPr="00770B07" w:rsidRDefault="0005443F" w:rsidP="00770B07">
      <w:pPr>
        <w:rPr>
          <w:sz w:val="22"/>
          <w:szCs w:val="22"/>
        </w:rPr>
      </w:pPr>
    </w:p>
    <w:p w:rsidR="00C31EF5" w:rsidRPr="008B2A96" w:rsidRDefault="00321676">
      <w:pPr>
        <w:rPr>
          <w:sz w:val="18"/>
          <w:szCs w:val="18"/>
        </w:rPr>
      </w:pPr>
      <w:r w:rsidRPr="008B2A96">
        <w:rPr>
          <w:sz w:val="18"/>
          <w:szCs w:val="18"/>
        </w:rPr>
        <w:t xml:space="preserve">If, during the course of the meeting, discussion of any item on the agenda should be held in closed meeting, the Board will conduct a closed meeting </w:t>
      </w:r>
      <w:r w:rsidR="008B2A96" w:rsidRPr="008B2A96">
        <w:rPr>
          <w:sz w:val="18"/>
          <w:szCs w:val="18"/>
        </w:rPr>
        <w:t>identify the section or sections of the Act authorizing the closed meeting.  All final votes, actions, or decisions will be taken in open meeting.</w:t>
      </w:r>
      <w:r w:rsidRPr="008B2A96">
        <w:rPr>
          <w:sz w:val="18"/>
          <w:szCs w:val="18"/>
        </w:rPr>
        <w:t xml:space="preserve">in accordance with the Texas Open Meetings Act, Texas Government Code, Chapter 551, Subchapter D and E.  Before any closed meeting is convened, the presiding officer will publicly </w:t>
      </w:r>
    </w:p>
    <w:sectPr w:rsidR="00C31EF5" w:rsidRPr="008B2A96" w:rsidSect="0089549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6B"/>
    <w:multiLevelType w:val="multilevel"/>
    <w:tmpl w:val="C756B3B6"/>
    <w:lvl w:ilvl="0">
      <w:start w:val="7"/>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nsid w:val="10E41ED5"/>
    <w:multiLevelType w:val="multilevel"/>
    <w:tmpl w:val="341C9572"/>
    <w:lvl w:ilvl="0">
      <w:start w:val="7"/>
      <w:numFmt w:val="decimal"/>
      <w:lvlText w:val="%1"/>
      <w:lvlJc w:val="left"/>
      <w:pPr>
        <w:ind w:left="420" w:hanging="420"/>
      </w:pPr>
      <w:rPr>
        <w:rFonts w:hint="default"/>
      </w:rPr>
    </w:lvl>
    <w:lvl w:ilvl="1">
      <w:start w:val="1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2">
    <w:nsid w:val="1A9A453C"/>
    <w:multiLevelType w:val="multilevel"/>
    <w:tmpl w:val="B7443D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B1D5C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232E77"/>
    <w:multiLevelType w:val="multilevel"/>
    <w:tmpl w:val="230E10C8"/>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nsid w:val="33BE47A9"/>
    <w:multiLevelType w:val="multilevel"/>
    <w:tmpl w:val="C9BA8F92"/>
    <w:lvl w:ilvl="0">
      <w:start w:val="7"/>
      <w:numFmt w:val="decimal"/>
      <w:lvlText w:val="%1"/>
      <w:lvlJc w:val="left"/>
      <w:pPr>
        <w:ind w:left="360" w:hanging="360"/>
      </w:pPr>
      <w:rPr>
        <w:rFonts w:hint="default"/>
      </w:rPr>
    </w:lvl>
    <w:lvl w:ilvl="1">
      <w:start w:val="6"/>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6">
    <w:nsid w:val="3B211922"/>
    <w:multiLevelType w:val="multilevel"/>
    <w:tmpl w:val="B6E4C558"/>
    <w:lvl w:ilvl="0">
      <w:start w:val="7"/>
      <w:numFmt w:val="decimal"/>
      <w:lvlText w:val="%1"/>
      <w:lvlJc w:val="left"/>
      <w:pPr>
        <w:ind w:left="420" w:hanging="420"/>
      </w:pPr>
      <w:rPr>
        <w:rFonts w:hint="default"/>
      </w:rPr>
    </w:lvl>
    <w:lvl w:ilvl="1">
      <w:start w:val="1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nsid w:val="45CA24DD"/>
    <w:multiLevelType w:val="multilevel"/>
    <w:tmpl w:val="B824AC60"/>
    <w:lvl w:ilvl="0">
      <w:start w:val="9"/>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8">
    <w:nsid w:val="4F4D71F1"/>
    <w:multiLevelType w:val="multilevel"/>
    <w:tmpl w:val="07A48186"/>
    <w:lvl w:ilvl="0">
      <w:start w:val="7"/>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6E116140"/>
    <w:multiLevelType w:val="multilevel"/>
    <w:tmpl w:val="3C448AE6"/>
    <w:lvl w:ilvl="0">
      <w:start w:val="7"/>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7"/>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0">
    <w:nsid w:val="71227902"/>
    <w:multiLevelType w:val="multilevel"/>
    <w:tmpl w:val="0D7E19EA"/>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1732207"/>
    <w:multiLevelType w:val="multilevel"/>
    <w:tmpl w:val="27E28370"/>
    <w:lvl w:ilvl="0">
      <w:start w:val="9"/>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nsid w:val="7FAD6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1"/>
  </w:num>
  <w:num w:numId="8">
    <w:abstractNumId w:val="7"/>
  </w:num>
  <w:num w:numId="9">
    <w:abstractNumId w:val="6"/>
  </w:num>
  <w:num w:numId="10">
    <w:abstractNumId w:val="1"/>
  </w:num>
  <w:num w:numId="11">
    <w:abstractNumId w:val="0"/>
  </w:num>
  <w:num w:numId="12">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76"/>
    <w:rsid w:val="000000E5"/>
    <w:rsid w:val="00002117"/>
    <w:rsid w:val="00006996"/>
    <w:rsid w:val="000101E2"/>
    <w:rsid w:val="000107EC"/>
    <w:rsid w:val="000219C1"/>
    <w:rsid w:val="00024C7D"/>
    <w:rsid w:val="00024D01"/>
    <w:rsid w:val="000338F3"/>
    <w:rsid w:val="000353A5"/>
    <w:rsid w:val="00037E38"/>
    <w:rsid w:val="00041C4D"/>
    <w:rsid w:val="00043BCC"/>
    <w:rsid w:val="00044030"/>
    <w:rsid w:val="00047942"/>
    <w:rsid w:val="0005443F"/>
    <w:rsid w:val="00055854"/>
    <w:rsid w:val="00056CB8"/>
    <w:rsid w:val="000632B2"/>
    <w:rsid w:val="00094C60"/>
    <w:rsid w:val="000A118E"/>
    <w:rsid w:val="000C03C8"/>
    <w:rsid w:val="000C7A6C"/>
    <w:rsid w:val="000D3463"/>
    <w:rsid w:val="000D3A6A"/>
    <w:rsid w:val="000D6ED8"/>
    <w:rsid w:val="000D79C7"/>
    <w:rsid w:val="000E19AC"/>
    <w:rsid w:val="000E2CAA"/>
    <w:rsid w:val="000E67A8"/>
    <w:rsid w:val="000E6BDE"/>
    <w:rsid w:val="000F127B"/>
    <w:rsid w:val="000F4506"/>
    <w:rsid w:val="000F53C9"/>
    <w:rsid w:val="000F6DF1"/>
    <w:rsid w:val="00100D64"/>
    <w:rsid w:val="001027B6"/>
    <w:rsid w:val="00106316"/>
    <w:rsid w:val="001077A4"/>
    <w:rsid w:val="00116F4A"/>
    <w:rsid w:val="00120CFE"/>
    <w:rsid w:val="001230D0"/>
    <w:rsid w:val="0012602B"/>
    <w:rsid w:val="001348BB"/>
    <w:rsid w:val="00137929"/>
    <w:rsid w:val="00146E74"/>
    <w:rsid w:val="00151BC6"/>
    <w:rsid w:val="00155895"/>
    <w:rsid w:val="00156378"/>
    <w:rsid w:val="001669C8"/>
    <w:rsid w:val="0017139C"/>
    <w:rsid w:val="001801C5"/>
    <w:rsid w:val="0018065D"/>
    <w:rsid w:val="00180827"/>
    <w:rsid w:val="00187081"/>
    <w:rsid w:val="00187A31"/>
    <w:rsid w:val="00190D75"/>
    <w:rsid w:val="001919CF"/>
    <w:rsid w:val="00192B56"/>
    <w:rsid w:val="00195CC6"/>
    <w:rsid w:val="00196F47"/>
    <w:rsid w:val="001A0609"/>
    <w:rsid w:val="001A17A5"/>
    <w:rsid w:val="001A1E07"/>
    <w:rsid w:val="001A2316"/>
    <w:rsid w:val="001A5C15"/>
    <w:rsid w:val="001A655C"/>
    <w:rsid w:val="001B4471"/>
    <w:rsid w:val="001C1A76"/>
    <w:rsid w:val="001C3FEA"/>
    <w:rsid w:val="001C51EB"/>
    <w:rsid w:val="001C6EC7"/>
    <w:rsid w:val="001E4266"/>
    <w:rsid w:val="001F0FB0"/>
    <w:rsid w:val="001F5E9B"/>
    <w:rsid w:val="001F6ACB"/>
    <w:rsid w:val="001F7968"/>
    <w:rsid w:val="002030FC"/>
    <w:rsid w:val="00212A7C"/>
    <w:rsid w:val="00215F61"/>
    <w:rsid w:val="00217395"/>
    <w:rsid w:val="00222DA3"/>
    <w:rsid w:val="00237CB9"/>
    <w:rsid w:val="00241088"/>
    <w:rsid w:val="0024577E"/>
    <w:rsid w:val="00255887"/>
    <w:rsid w:val="0026407C"/>
    <w:rsid w:val="002751F5"/>
    <w:rsid w:val="0028038C"/>
    <w:rsid w:val="002A45FF"/>
    <w:rsid w:val="002A4DBF"/>
    <w:rsid w:val="002A55A9"/>
    <w:rsid w:val="002B6166"/>
    <w:rsid w:val="002B7140"/>
    <w:rsid w:val="002C404D"/>
    <w:rsid w:val="002D1E11"/>
    <w:rsid w:val="002D223F"/>
    <w:rsid w:val="002D4314"/>
    <w:rsid w:val="002D4BB8"/>
    <w:rsid w:val="002D7DDA"/>
    <w:rsid w:val="002E0023"/>
    <w:rsid w:val="002E0CAC"/>
    <w:rsid w:val="002E33A2"/>
    <w:rsid w:val="002F3157"/>
    <w:rsid w:val="00300072"/>
    <w:rsid w:val="003000D4"/>
    <w:rsid w:val="00300EC4"/>
    <w:rsid w:val="0031596D"/>
    <w:rsid w:val="00317B66"/>
    <w:rsid w:val="00320F91"/>
    <w:rsid w:val="00321676"/>
    <w:rsid w:val="00323B2A"/>
    <w:rsid w:val="00335C84"/>
    <w:rsid w:val="003409CF"/>
    <w:rsid w:val="00342873"/>
    <w:rsid w:val="0035152F"/>
    <w:rsid w:val="00361E96"/>
    <w:rsid w:val="00370229"/>
    <w:rsid w:val="00374679"/>
    <w:rsid w:val="00382B94"/>
    <w:rsid w:val="00384BFC"/>
    <w:rsid w:val="00385D69"/>
    <w:rsid w:val="0039030B"/>
    <w:rsid w:val="0039266E"/>
    <w:rsid w:val="003A4236"/>
    <w:rsid w:val="003A4719"/>
    <w:rsid w:val="003B06DF"/>
    <w:rsid w:val="003B17D2"/>
    <w:rsid w:val="003B6A7D"/>
    <w:rsid w:val="003B7D78"/>
    <w:rsid w:val="003C5757"/>
    <w:rsid w:val="003D01CE"/>
    <w:rsid w:val="003D2FB4"/>
    <w:rsid w:val="003D60FD"/>
    <w:rsid w:val="003E41F2"/>
    <w:rsid w:val="003E65BC"/>
    <w:rsid w:val="003F3560"/>
    <w:rsid w:val="003F4CC1"/>
    <w:rsid w:val="00407E6E"/>
    <w:rsid w:val="004101CC"/>
    <w:rsid w:val="00415CFF"/>
    <w:rsid w:val="00416067"/>
    <w:rsid w:val="00417A4A"/>
    <w:rsid w:val="00421915"/>
    <w:rsid w:val="00433C4E"/>
    <w:rsid w:val="0044175D"/>
    <w:rsid w:val="0044309A"/>
    <w:rsid w:val="00444CD3"/>
    <w:rsid w:val="00450381"/>
    <w:rsid w:val="00464688"/>
    <w:rsid w:val="00483940"/>
    <w:rsid w:val="00485C87"/>
    <w:rsid w:val="00490453"/>
    <w:rsid w:val="00490613"/>
    <w:rsid w:val="00497091"/>
    <w:rsid w:val="004A415E"/>
    <w:rsid w:val="004A7833"/>
    <w:rsid w:val="004B02EF"/>
    <w:rsid w:val="004B24F9"/>
    <w:rsid w:val="004B2D02"/>
    <w:rsid w:val="004B71D4"/>
    <w:rsid w:val="004B72EC"/>
    <w:rsid w:val="004C3F18"/>
    <w:rsid w:val="004C54F5"/>
    <w:rsid w:val="004D476F"/>
    <w:rsid w:val="004D5613"/>
    <w:rsid w:val="004D5B26"/>
    <w:rsid w:val="004E3163"/>
    <w:rsid w:val="004E4185"/>
    <w:rsid w:val="004E79A2"/>
    <w:rsid w:val="004F0B09"/>
    <w:rsid w:val="004F17CE"/>
    <w:rsid w:val="004F27D5"/>
    <w:rsid w:val="004F31F4"/>
    <w:rsid w:val="00501379"/>
    <w:rsid w:val="00502D8B"/>
    <w:rsid w:val="0050418D"/>
    <w:rsid w:val="00507C95"/>
    <w:rsid w:val="00527422"/>
    <w:rsid w:val="00534930"/>
    <w:rsid w:val="00535874"/>
    <w:rsid w:val="00535C66"/>
    <w:rsid w:val="005374FE"/>
    <w:rsid w:val="00543211"/>
    <w:rsid w:val="00544852"/>
    <w:rsid w:val="0054499C"/>
    <w:rsid w:val="005454CD"/>
    <w:rsid w:val="00545850"/>
    <w:rsid w:val="00546CEA"/>
    <w:rsid w:val="005471FF"/>
    <w:rsid w:val="00547B56"/>
    <w:rsid w:val="0055017C"/>
    <w:rsid w:val="00551651"/>
    <w:rsid w:val="00552E7C"/>
    <w:rsid w:val="00555D34"/>
    <w:rsid w:val="005617C9"/>
    <w:rsid w:val="00561A20"/>
    <w:rsid w:val="005651D3"/>
    <w:rsid w:val="00565238"/>
    <w:rsid w:val="00566EA1"/>
    <w:rsid w:val="00571C0B"/>
    <w:rsid w:val="00580AED"/>
    <w:rsid w:val="00582ACF"/>
    <w:rsid w:val="00582AD9"/>
    <w:rsid w:val="005862A7"/>
    <w:rsid w:val="00592AE7"/>
    <w:rsid w:val="00595839"/>
    <w:rsid w:val="005A55E8"/>
    <w:rsid w:val="005B34A8"/>
    <w:rsid w:val="005B64BB"/>
    <w:rsid w:val="005D0645"/>
    <w:rsid w:val="005D5008"/>
    <w:rsid w:val="005E1D2B"/>
    <w:rsid w:val="005E36EE"/>
    <w:rsid w:val="005E46B0"/>
    <w:rsid w:val="005E66EB"/>
    <w:rsid w:val="005F1799"/>
    <w:rsid w:val="00607C85"/>
    <w:rsid w:val="0061315B"/>
    <w:rsid w:val="00615E3B"/>
    <w:rsid w:val="00624FAB"/>
    <w:rsid w:val="006271CE"/>
    <w:rsid w:val="00640BA1"/>
    <w:rsid w:val="00650540"/>
    <w:rsid w:val="00655255"/>
    <w:rsid w:val="006656C0"/>
    <w:rsid w:val="006721C2"/>
    <w:rsid w:val="00673702"/>
    <w:rsid w:val="00673AD2"/>
    <w:rsid w:val="006807A3"/>
    <w:rsid w:val="0068187B"/>
    <w:rsid w:val="00682E57"/>
    <w:rsid w:val="00687E21"/>
    <w:rsid w:val="00692B62"/>
    <w:rsid w:val="006A3124"/>
    <w:rsid w:val="006A6CAA"/>
    <w:rsid w:val="006B2A57"/>
    <w:rsid w:val="006C511F"/>
    <w:rsid w:val="006C698F"/>
    <w:rsid w:val="006C6BE0"/>
    <w:rsid w:val="006D039D"/>
    <w:rsid w:val="006D59F9"/>
    <w:rsid w:val="006D61E3"/>
    <w:rsid w:val="006E0E51"/>
    <w:rsid w:val="006E4961"/>
    <w:rsid w:val="006F37C5"/>
    <w:rsid w:val="0070193D"/>
    <w:rsid w:val="00724B91"/>
    <w:rsid w:val="00727CF9"/>
    <w:rsid w:val="00730BE6"/>
    <w:rsid w:val="00733189"/>
    <w:rsid w:val="007379F4"/>
    <w:rsid w:val="00756951"/>
    <w:rsid w:val="007669B5"/>
    <w:rsid w:val="007706FE"/>
    <w:rsid w:val="00770B07"/>
    <w:rsid w:val="00775C59"/>
    <w:rsid w:val="00781E73"/>
    <w:rsid w:val="00783081"/>
    <w:rsid w:val="00791C7B"/>
    <w:rsid w:val="0079418D"/>
    <w:rsid w:val="007975D6"/>
    <w:rsid w:val="007A508F"/>
    <w:rsid w:val="007B1019"/>
    <w:rsid w:val="007C1395"/>
    <w:rsid w:val="007C2674"/>
    <w:rsid w:val="007C4045"/>
    <w:rsid w:val="007C55EA"/>
    <w:rsid w:val="007E2E79"/>
    <w:rsid w:val="007E359D"/>
    <w:rsid w:val="007E3E7D"/>
    <w:rsid w:val="007F2655"/>
    <w:rsid w:val="00800DBE"/>
    <w:rsid w:val="00804C47"/>
    <w:rsid w:val="00822571"/>
    <w:rsid w:val="00826B65"/>
    <w:rsid w:val="00830202"/>
    <w:rsid w:val="00833C17"/>
    <w:rsid w:val="0084554C"/>
    <w:rsid w:val="00856CA0"/>
    <w:rsid w:val="00860376"/>
    <w:rsid w:val="00860AA6"/>
    <w:rsid w:val="008655CF"/>
    <w:rsid w:val="00871900"/>
    <w:rsid w:val="00875E6F"/>
    <w:rsid w:val="00880D31"/>
    <w:rsid w:val="00882772"/>
    <w:rsid w:val="0088395A"/>
    <w:rsid w:val="0088711E"/>
    <w:rsid w:val="00887D8E"/>
    <w:rsid w:val="00890349"/>
    <w:rsid w:val="00890E7F"/>
    <w:rsid w:val="0089251A"/>
    <w:rsid w:val="00894081"/>
    <w:rsid w:val="0089549C"/>
    <w:rsid w:val="0089560A"/>
    <w:rsid w:val="00897594"/>
    <w:rsid w:val="008A1ADA"/>
    <w:rsid w:val="008A1B72"/>
    <w:rsid w:val="008A315B"/>
    <w:rsid w:val="008B2A96"/>
    <w:rsid w:val="008B631E"/>
    <w:rsid w:val="008B69B5"/>
    <w:rsid w:val="008C0EC5"/>
    <w:rsid w:val="008C128A"/>
    <w:rsid w:val="008C2F27"/>
    <w:rsid w:val="008C37DC"/>
    <w:rsid w:val="008C5A9E"/>
    <w:rsid w:val="008D0F27"/>
    <w:rsid w:val="008D3271"/>
    <w:rsid w:val="008D7BBE"/>
    <w:rsid w:val="008F70E8"/>
    <w:rsid w:val="00903660"/>
    <w:rsid w:val="0090533E"/>
    <w:rsid w:val="00916304"/>
    <w:rsid w:val="00917815"/>
    <w:rsid w:val="009247B4"/>
    <w:rsid w:val="00926DE5"/>
    <w:rsid w:val="00931979"/>
    <w:rsid w:val="00932B5C"/>
    <w:rsid w:val="00933209"/>
    <w:rsid w:val="00935EE8"/>
    <w:rsid w:val="00941519"/>
    <w:rsid w:val="00942F30"/>
    <w:rsid w:val="009431C1"/>
    <w:rsid w:val="00943559"/>
    <w:rsid w:val="009443B0"/>
    <w:rsid w:val="009539D8"/>
    <w:rsid w:val="00961CDF"/>
    <w:rsid w:val="0096606F"/>
    <w:rsid w:val="009738AE"/>
    <w:rsid w:val="00982403"/>
    <w:rsid w:val="00984B9B"/>
    <w:rsid w:val="00986DA8"/>
    <w:rsid w:val="00991A51"/>
    <w:rsid w:val="009923B7"/>
    <w:rsid w:val="00994165"/>
    <w:rsid w:val="00997745"/>
    <w:rsid w:val="009A3F21"/>
    <w:rsid w:val="009B5AC6"/>
    <w:rsid w:val="009B754E"/>
    <w:rsid w:val="009C5A9D"/>
    <w:rsid w:val="009C5B5F"/>
    <w:rsid w:val="009D2167"/>
    <w:rsid w:val="009D49DB"/>
    <w:rsid w:val="009E23DF"/>
    <w:rsid w:val="009E279B"/>
    <w:rsid w:val="00A1178B"/>
    <w:rsid w:val="00A11AAA"/>
    <w:rsid w:val="00A13833"/>
    <w:rsid w:val="00A169BD"/>
    <w:rsid w:val="00A223D0"/>
    <w:rsid w:val="00A30E8A"/>
    <w:rsid w:val="00A3596A"/>
    <w:rsid w:val="00A36EA7"/>
    <w:rsid w:val="00A4016D"/>
    <w:rsid w:val="00A42429"/>
    <w:rsid w:val="00A428D1"/>
    <w:rsid w:val="00A471D1"/>
    <w:rsid w:val="00A54607"/>
    <w:rsid w:val="00A56DA8"/>
    <w:rsid w:val="00A576B4"/>
    <w:rsid w:val="00A6155D"/>
    <w:rsid w:val="00A6297A"/>
    <w:rsid w:val="00A7101D"/>
    <w:rsid w:val="00A752BA"/>
    <w:rsid w:val="00A75482"/>
    <w:rsid w:val="00A7603C"/>
    <w:rsid w:val="00A815C0"/>
    <w:rsid w:val="00A81770"/>
    <w:rsid w:val="00A926D7"/>
    <w:rsid w:val="00AA0432"/>
    <w:rsid w:val="00AC1D1B"/>
    <w:rsid w:val="00AD3239"/>
    <w:rsid w:val="00AE3511"/>
    <w:rsid w:val="00AE4819"/>
    <w:rsid w:val="00AE5205"/>
    <w:rsid w:val="00AE58AE"/>
    <w:rsid w:val="00AE6069"/>
    <w:rsid w:val="00AF3C75"/>
    <w:rsid w:val="00AF6B34"/>
    <w:rsid w:val="00AF7FBE"/>
    <w:rsid w:val="00B034E0"/>
    <w:rsid w:val="00B0590B"/>
    <w:rsid w:val="00B114D8"/>
    <w:rsid w:val="00B154EA"/>
    <w:rsid w:val="00B16A0E"/>
    <w:rsid w:val="00B208CD"/>
    <w:rsid w:val="00B22658"/>
    <w:rsid w:val="00B27940"/>
    <w:rsid w:val="00B3179B"/>
    <w:rsid w:val="00B548A8"/>
    <w:rsid w:val="00B57283"/>
    <w:rsid w:val="00B62A24"/>
    <w:rsid w:val="00B644F2"/>
    <w:rsid w:val="00B74242"/>
    <w:rsid w:val="00B83453"/>
    <w:rsid w:val="00B83CCD"/>
    <w:rsid w:val="00B859BB"/>
    <w:rsid w:val="00B8643E"/>
    <w:rsid w:val="00B9128E"/>
    <w:rsid w:val="00B9136F"/>
    <w:rsid w:val="00B91AC4"/>
    <w:rsid w:val="00B93748"/>
    <w:rsid w:val="00BA03A5"/>
    <w:rsid w:val="00BA1BD1"/>
    <w:rsid w:val="00BA30F6"/>
    <w:rsid w:val="00BA3747"/>
    <w:rsid w:val="00BA7F86"/>
    <w:rsid w:val="00BB0852"/>
    <w:rsid w:val="00BB4952"/>
    <w:rsid w:val="00BB6080"/>
    <w:rsid w:val="00BB7CA1"/>
    <w:rsid w:val="00BC07D9"/>
    <w:rsid w:val="00BC1FB2"/>
    <w:rsid w:val="00BC74A5"/>
    <w:rsid w:val="00BC7F11"/>
    <w:rsid w:val="00BD596C"/>
    <w:rsid w:val="00BE1229"/>
    <w:rsid w:val="00BE1D0F"/>
    <w:rsid w:val="00BE3AF0"/>
    <w:rsid w:val="00BE3E6C"/>
    <w:rsid w:val="00C032B6"/>
    <w:rsid w:val="00C03A7E"/>
    <w:rsid w:val="00C04A78"/>
    <w:rsid w:val="00C0700D"/>
    <w:rsid w:val="00C10663"/>
    <w:rsid w:val="00C11CF6"/>
    <w:rsid w:val="00C173FE"/>
    <w:rsid w:val="00C31121"/>
    <w:rsid w:val="00C31EF5"/>
    <w:rsid w:val="00C32F8F"/>
    <w:rsid w:val="00C332AF"/>
    <w:rsid w:val="00C3559A"/>
    <w:rsid w:val="00C359F9"/>
    <w:rsid w:val="00C420B1"/>
    <w:rsid w:val="00C46A44"/>
    <w:rsid w:val="00C51C97"/>
    <w:rsid w:val="00C53627"/>
    <w:rsid w:val="00C5753B"/>
    <w:rsid w:val="00C64386"/>
    <w:rsid w:val="00C66CAF"/>
    <w:rsid w:val="00C71F3D"/>
    <w:rsid w:val="00C73A09"/>
    <w:rsid w:val="00C74C8B"/>
    <w:rsid w:val="00C75747"/>
    <w:rsid w:val="00C77867"/>
    <w:rsid w:val="00C86831"/>
    <w:rsid w:val="00CB1263"/>
    <w:rsid w:val="00CB4D34"/>
    <w:rsid w:val="00CB5543"/>
    <w:rsid w:val="00CC09DD"/>
    <w:rsid w:val="00CC3C7A"/>
    <w:rsid w:val="00CC58AC"/>
    <w:rsid w:val="00CC7CC9"/>
    <w:rsid w:val="00CD577A"/>
    <w:rsid w:val="00CE5F0C"/>
    <w:rsid w:val="00CF0300"/>
    <w:rsid w:val="00D0257F"/>
    <w:rsid w:val="00D0628D"/>
    <w:rsid w:val="00D13C3B"/>
    <w:rsid w:val="00D17B4B"/>
    <w:rsid w:val="00D24E12"/>
    <w:rsid w:val="00D3161F"/>
    <w:rsid w:val="00D33E52"/>
    <w:rsid w:val="00D34A82"/>
    <w:rsid w:val="00D34E42"/>
    <w:rsid w:val="00D43BE3"/>
    <w:rsid w:val="00D449CB"/>
    <w:rsid w:val="00D53CFE"/>
    <w:rsid w:val="00D562FC"/>
    <w:rsid w:val="00D60D62"/>
    <w:rsid w:val="00D64865"/>
    <w:rsid w:val="00D7053D"/>
    <w:rsid w:val="00D7061E"/>
    <w:rsid w:val="00D73D80"/>
    <w:rsid w:val="00D75835"/>
    <w:rsid w:val="00D770E2"/>
    <w:rsid w:val="00D80D1F"/>
    <w:rsid w:val="00D81B66"/>
    <w:rsid w:val="00D844EB"/>
    <w:rsid w:val="00D9502E"/>
    <w:rsid w:val="00DA30CE"/>
    <w:rsid w:val="00DA34D1"/>
    <w:rsid w:val="00DA4301"/>
    <w:rsid w:val="00DB1A2B"/>
    <w:rsid w:val="00DB7CDE"/>
    <w:rsid w:val="00DC2F33"/>
    <w:rsid w:val="00DC304E"/>
    <w:rsid w:val="00DC52D1"/>
    <w:rsid w:val="00DC70B5"/>
    <w:rsid w:val="00DE4B82"/>
    <w:rsid w:val="00DE5A3C"/>
    <w:rsid w:val="00DE6A9D"/>
    <w:rsid w:val="00DF35B8"/>
    <w:rsid w:val="00DF6682"/>
    <w:rsid w:val="00E029CA"/>
    <w:rsid w:val="00E04367"/>
    <w:rsid w:val="00E07E26"/>
    <w:rsid w:val="00E10317"/>
    <w:rsid w:val="00E12949"/>
    <w:rsid w:val="00E1534D"/>
    <w:rsid w:val="00E205A6"/>
    <w:rsid w:val="00E263F3"/>
    <w:rsid w:val="00E26B35"/>
    <w:rsid w:val="00E308F5"/>
    <w:rsid w:val="00E35C46"/>
    <w:rsid w:val="00E41B10"/>
    <w:rsid w:val="00E43460"/>
    <w:rsid w:val="00E47D3B"/>
    <w:rsid w:val="00E51620"/>
    <w:rsid w:val="00E536C6"/>
    <w:rsid w:val="00E54128"/>
    <w:rsid w:val="00E64D23"/>
    <w:rsid w:val="00E80823"/>
    <w:rsid w:val="00E97C96"/>
    <w:rsid w:val="00EA784E"/>
    <w:rsid w:val="00EB2F14"/>
    <w:rsid w:val="00EB59C5"/>
    <w:rsid w:val="00EB5DF1"/>
    <w:rsid w:val="00EB78B2"/>
    <w:rsid w:val="00EC22B4"/>
    <w:rsid w:val="00EC644C"/>
    <w:rsid w:val="00ED227C"/>
    <w:rsid w:val="00EE07AB"/>
    <w:rsid w:val="00EE3C66"/>
    <w:rsid w:val="00EE4A12"/>
    <w:rsid w:val="00EF29F0"/>
    <w:rsid w:val="00F042E9"/>
    <w:rsid w:val="00F054C6"/>
    <w:rsid w:val="00F10A4D"/>
    <w:rsid w:val="00F11A87"/>
    <w:rsid w:val="00F12CD2"/>
    <w:rsid w:val="00F2259E"/>
    <w:rsid w:val="00F23951"/>
    <w:rsid w:val="00F248DF"/>
    <w:rsid w:val="00F24FE0"/>
    <w:rsid w:val="00F352BC"/>
    <w:rsid w:val="00F41AD6"/>
    <w:rsid w:val="00F4797B"/>
    <w:rsid w:val="00F5036F"/>
    <w:rsid w:val="00F614AE"/>
    <w:rsid w:val="00F63E74"/>
    <w:rsid w:val="00F66619"/>
    <w:rsid w:val="00F73BD2"/>
    <w:rsid w:val="00F74442"/>
    <w:rsid w:val="00F770EE"/>
    <w:rsid w:val="00F77814"/>
    <w:rsid w:val="00F85450"/>
    <w:rsid w:val="00F91A8B"/>
    <w:rsid w:val="00F922F9"/>
    <w:rsid w:val="00F95E38"/>
    <w:rsid w:val="00F95E76"/>
    <w:rsid w:val="00FA32E5"/>
    <w:rsid w:val="00FA33EF"/>
    <w:rsid w:val="00FA7324"/>
    <w:rsid w:val="00FA7AFD"/>
    <w:rsid w:val="00FB3369"/>
    <w:rsid w:val="00FB65FF"/>
    <w:rsid w:val="00FC1860"/>
    <w:rsid w:val="00FC1907"/>
    <w:rsid w:val="00FD3AFB"/>
    <w:rsid w:val="00FD40F6"/>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676"/>
    <w:pPr>
      <w:jc w:val="center"/>
    </w:pPr>
    <w:rPr>
      <w:b/>
      <w:sz w:val="28"/>
      <w:szCs w:val="20"/>
    </w:rPr>
  </w:style>
  <w:style w:type="character" w:customStyle="1" w:styleId="TitleChar">
    <w:name w:val="Title Char"/>
    <w:basedOn w:val="DefaultParagraphFont"/>
    <w:link w:val="Title"/>
    <w:rsid w:val="00321676"/>
    <w:rPr>
      <w:rFonts w:ascii="Times New Roman" w:eastAsia="Times New Roman" w:hAnsi="Times New Roman" w:cs="Times New Roman"/>
      <w:b/>
      <w:sz w:val="28"/>
      <w:szCs w:val="20"/>
    </w:rPr>
  </w:style>
  <w:style w:type="paragraph" w:styleId="ListParagraph">
    <w:name w:val="List Paragraph"/>
    <w:basedOn w:val="Normal"/>
    <w:uiPriority w:val="34"/>
    <w:qFormat/>
    <w:rsid w:val="00321676"/>
    <w:pPr>
      <w:ind w:left="720"/>
      <w:contextualSpacing/>
    </w:pPr>
  </w:style>
  <w:style w:type="paragraph" w:styleId="NoSpacing">
    <w:name w:val="No Spacing"/>
    <w:uiPriority w:val="1"/>
    <w:qFormat/>
    <w:rsid w:val="00B834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676"/>
    <w:pPr>
      <w:jc w:val="center"/>
    </w:pPr>
    <w:rPr>
      <w:b/>
      <w:sz w:val="28"/>
      <w:szCs w:val="20"/>
    </w:rPr>
  </w:style>
  <w:style w:type="character" w:customStyle="1" w:styleId="TitleChar">
    <w:name w:val="Title Char"/>
    <w:basedOn w:val="DefaultParagraphFont"/>
    <w:link w:val="Title"/>
    <w:rsid w:val="00321676"/>
    <w:rPr>
      <w:rFonts w:ascii="Times New Roman" w:eastAsia="Times New Roman" w:hAnsi="Times New Roman" w:cs="Times New Roman"/>
      <w:b/>
      <w:sz w:val="28"/>
      <w:szCs w:val="20"/>
    </w:rPr>
  </w:style>
  <w:style w:type="paragraph" w:styleId="ListParagraph">
    <w:name w:val="List Paragraph"/>
    <w:basedOn w:val="Normal"/>
    <w:uiPriority w:val="34"/>
    <w:qFormat/>
    <w:rsid w:val="00321676"/>
    <w:pPr>
      <w:ind w:left="720"/>
      <w:contextualSpacing/>
    </w:pPr>
  </w:style>
  <w:style w:type="paragraph" w:styleId="NoSpacing">
    <w:name w:val="No Spacing"/>
    <w:uiPriority w:val="1"/>
    <w:qFormat/>
    <w:rsid w:val="00B834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1114">
      <w:bodyDiv w:val="1"/>
      <w:marLeft w:val="0"/>
      <w:marRight w:val="0"/>
      <w:marTop w:val="0"/>
      <w:marBottom w:val="0"/>
      <w:divBdr>
        <w:top w:val="none" w:sz="0" w:space="0" w:color="auto"/>
        <w:left w:val="none" w:sz="0" w:space="0" w:color="auto"/>
        <w:bottom w:val="none" w:sz="0" w:space="0" w:color="auto"/>
        <w:right w:val="none" w:sz="0" w:space="0" w:color="auto"/>
      </w:divBdr>
    </w:div>
    <w:div w:id="1345129439">
      <w:bodyDiv w:val="1"/>
      <w:marLeft w:val="0"/>
      <w:marRight w:val="0"/>
      <w:marTop w:val="0"/>
      <w:marBottom w:val="0"/>
      <w:divBdr>
        <w:top w:val="none" w:sz="0" w:space="0" w:color="auto"/>
        <w:left w:val="none" w:sz="0" w:space="0" w:color="auto"/>
        <w:bottom w:val="none" w:sz="0" w:space="0" w:color="auto"/>
        <w:right w:val="none" w:sz="0" w:space="0" w:color="auto"/>
      </w:divBdr>
    </w:div>
    <w:div w:id="15323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36</cp:revision>
  <cp:lastPrinted>2018-06-06T17:54:00Z</cp:lastPrinted>
  <dcterms:created xsi:type="dcterms:W3CDTF">2016-04-14T20:23:00Z</dcterms:created>
  <dcterms:modified xsi:type="dcterms:W3CDTF">2018-06-06T18:00:00Z</dcterms:modified>
</cp:coreProperties>
</file>