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69" w:rsidRDefault="006A7F95" w:rsidP="006A7F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BESSEMER AREA SCHOOL DISTRICT</w:t>
      </w:r>
    </w:p>
    <w:p w:rsidR="006A7F95" w:rsidRDefault="008449A9" w:rsidP="006A7F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CARD INFORMATION</w:t>
      </w:r>
    </w:p>
    <w:p w:rsidR="006A7F95" w:rsidRDefault="006A7F95" w:rsidP="006A7F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FISCAL YEAR ENDING – JUNE 30, 2018</w:t>
      </w:r>
    </w:p>
    <w:p w:rsidR="006A7F95" w:rsidRDefault="006A7F95" w:rsidP="006A7F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A7F95" w:rsidRDefault="006A7F95" w:rsidP="006A7F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A7F95" w:rsidRDefault="006A7F95" w:rsidP="006A7F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449A9" w:rsidRDefault="006A7F95" w:rsidP="006A7F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District </w:t>
      </w:r>
      <w:r w:rsidR="008449A9">
        <w:rPr>
          <w:rFonts w:ascii="Times New Roman" w:hAnsi="Times New Roman" w:cs="Times New Roman"/>
          <w:sz w:val="24"/>
          <w:szCs w:val="24"/>
        </w:rPr>
        <w:t>does not have a credit card.</w:t>
      </w:r>
    </w:p>
    <w:p w:rsidR="006A7F95" w:rsidRPr="006A7F95" w:rsidRDefault="008449A9" w:rsidP="006A7F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A7F95" w:rsidRPr="006A7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95"/>
    <w:rsid w:val="006A7F95"/>
    <w:rsid w:val="008449A9"/>
    <w:rsid w:val="00EA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2BB1F"/>
  <w15:chartTrackingRefBased/>
  <w15:docId w15:val="{8EBE8FD6-6E2C-4827-9EDD-7CC7BC6B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REMC1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Bergquist</dc:creator>
  <cp:keywords/>
  <dc:description/>
  <cp:lastModifiedBy>Chris Bergquist</cp:lastModifiedBy>
  <cp:revision>2</cp:revision>
  <dcterms:created xsi:type="dcterms:W3CDTF">2019-05-30T19:22:00Z</dcterms:created>
  <dcterms:modified xsi:type="dcterms:W3CDTF">2019-05-30T19:22:00Z</dcterms:modified>
</cp:coreProperties>
</file>