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1DE5" w14:textId="77777777" w:rsidR="007E06B2" w:rsidRPr="00F63C18" w:rsidRDefault="007E06B2" w:rsidP="007E06B2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C18">
        <w:rPr>
          <w:rFonts w:ascii="Times New Roman" w:eastAsia="Times New Roman" w:hAnsi="Times New Roman" w:cs="Times New Roman"/>
          <w:i/>
          <w:sz w:val="24"/>
          <w:szCs w:val="24"/>
        </w:rPr>
        <w:t>MSD ATHLETICS</w:t>
      </w:r>
    </w:p>
    <w:p w14:paraId="74D9CF4D" w14:textId="77777777" w:rsidR="007E06B2" w:rsidRPr="00F63C18" w:rsidRDefault="007E06B2" w:rsidP="007E06B2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2B994" w14:textId="77777777" w:rsidR="007E06B2" w:rsidRPr="00F63C18" w:rsidRDefault="007E06B2" w:rsidP="007E06B2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C18">
        <w:rPr>
          <w:rFonts w:ascii="Times New Roman" w:eastAsia="Times New Roman" w:hAnsi="Times New Roman" w:cs="Times New Roman"/>
          <w:b/>
          <w:i/>
          <w:sz w:val="24"/>
          <w:szCs w:val="24"/>
        </w:rPr>
        <w:t>Home of the Tartars</w:t>
      </w:r>
    </w:p>
    <w:p w14:paraId="14775354" w14:textId="76471570" w:rsidR="007E06B2" w:rsidRPr="00F63C18" w:rsidRDefault="007E06B2" w:rsidP="00D338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C475A3" w14:textId="0CEEF255" w:rsidR="007E06B2" w:rsidRPr="008E4884" w:rsidRDefault="008E3618" w:rsidP="007E06B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63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Lindsay Lantagne • </w:t>
      </w:r>
      <w:r w:rsidR="00D07E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Interim </w:t>
      </w:r>
      <w:r w:rsidR="007E06B2" w:rsidRPr="00F63C18">
        <w:rPr>
          <w:rFonts w:ascii="Times New Roman" w:eastAsia="Times New Roman" w:hAnsi="Times New Roman" w:cs="Times New Roman"/>
          <w:b/>
          <w:i/>
          <w:sz w:val="24"/>
          <w:szCs w:val="24"/>
        </w:rPr>
        <w:t>Activities Director</w:t>
      </w:r>
    </w:p>
    <w:p w14:paraId="4BE1C9ED" w14:textId="77777777" w:rsidR="00475D1D" w:rsidRDefault="007E06B2" w:rsidP="00475D1D">
      <w:pPr>
        <w:pStyle w:val="Normal1"/>
        <w:spacing w:after="0" w:line="240" w:lineRule="auto"/>
        <w:jc w:val="center"/>
      </w:pPr>
      <w:r>
        <w:rPr>
          <w:noProof/>
        </w:rPr>
        <w:drawing>
          <wp:inline distT="0" distB="0" distL="0" distR="0" wp14:anchorId="23B7B57A" wp14:editId="59B9CBA1">
            <wp:extent cx="771525" cy="809625"/>
            <wp:effectExtent l="0" t="0" r="0" b="0"/>
            <wp:docPr id="1" name="image01.jpg" descr="Deaf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af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6C989B" w14:textId="400C05DE" w:rsidR="004D3861" w:rsidRDefault="00475D1D" w:rsidP="00F63C18">
      <w:pPr>
        <w:pStyle w:val="Normal1"/>
        <w:spacing w:after="0" w:line="240" w:lineRule="auto"/>
        <w:ind w:left="-900"/>
        <w:jc w:val="center"/>
        <w:rPr>
          <w:rFonts w:ascii="Gentium Basic" w:eastAsia="Gentium Basic" w:hAnsi="Gentium Basic" w:cs="Gentium Basic"/>
          <w:sz w:val="40"/>
          <w:szCs w:val="40"/>
        </w:rPr>
      </w:pPr>
      <w:r>
        <w:rPr>
          <w:rFonts w:ascii="Gentium Basic" w:eastAsia="Gentium Basic" w:hAnsi="Gentium Basic" w:cs="Gentium Basic"/>
          <w:sz w:val="40"/>
          <w:szCs w:val="40"/>
        </w:rPr>
        <w:t xml:space="preserve"> </w:t>
      </w:r>
      <w:r w:rsidR="004D3861">
        <w:rPr>
          <w:rFonts w:ascii="Gentium Basic" w:eastAsia="Gentium Basic" w:hAnsi="Gentium Basic" w:cs="Gentium Basic"/>
          <w:sz w:val="40"/>
          <w:szCs w:val="40"/>
        </w:rPr>
        <w:t>Varsity Track &amp; Field Schedule</w:t>
      </w:r>
    </w:p>
    <w:tbl>
      <w:tblPr>
        <w:tblStyle w:val="TableGrid"/>
        <w:tblW w:w="10991" w:type="dxa"/>
        <w:tblInd w:w="-900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9"/>
      </w:tblGrid>
      <w:tr w:rsidR="004D3861" w14:paraId="26BB004C" w14:textId="77777777" w:rsidTr="00E20C44">
        <w:trPr>
          <w:trHeight w:val="941"/>
        </w:trPr>
        <w:tc>
          <w:tcPr>
            <w:tcW w:w="2198" w:type="dxa"/>
          </w:tcPr>
          <w:p w14:paraId="33732C03" w14:textId="77777777" w:rsidR="004D3861" w:rsidRDefault="004D3861" w:rsidP="004D3861">
            <w:pPr>
              <w:pStyle w:val="Normal1"/>
              <w:spacing w:after="0" w:line="240" w:lineRule="auto"/>
            </w:pPr>
            <w:r>
              <w:t xml:space="preserve">           </w:t>
            </w:r>
          </w:p>
          <w:p w14:paraId="6AA818CC" w14:textId="0DA06E27" w:rsidR="004D3861" w:rsidRDefault="004D3861" w:rsidP="004D3861">
            <w:pPr>
              <w:pStyle w:val="Normal1"/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2198" w:type="dxa"/>
          </w:tcPr>
          <w:p w14:paraId="66127B3C" w14:textId="77777777" w:rsidR="004D3861" w:rsidRDefault="004D3861" w:rsidP="004D3861">
            <w:pPr>
              <w:pStyle w:val="Normal1"/>
              <w:spacing w:after="0" w:line="240" w:lineRule="auto"/>
            </w:pPr>
          </w:p>
          <w:p w14:paraId="4DCC32C9" w14:textId="6CA7CABC" w:rsidR="004D3861" w:rsidRDefault="004D3861" w:rsidP="004D3861">
            <w:pPr>
              <w:pStyle w:val="Normal1"/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2198" w:type="dxa"/>
          </w:tcPr>
          <w:p w14:paraId="793230A0" w14:textId="77777777" w:rsidR="004D3861" w:rsidRDefault="004D3861" w:rsidP="004D3861">
            <w:pPr>
              <w:pStyle w:val="Normal1"/>
              <w:spacing w:after="0" w:line="240" w:lineRule="auto"/>
            </w:pPr>
          </w:p>
          <w:p w14:paraId="2DC51958" w14:textId="5469FD88" w:rsidR="004D3861" w:rsidRDefault="004D3861" w:rsidP="004D3861">
            <w:pPr>
              <w:pStyle w:val="Normal1"/>
              <w:spacing w:after="0" w:line="240" w:lineRule="auto"/>
              <w:jc w:val="center"/>
            </w:pPr>
            <w:r>
              <w:t>WHERE</w:t>
            </w:r>
          </w:p>
        </w:tc>
        <w:tc>
          <w:tcPr>
            <w:tcW w:w="2198" w:type="dxa"/>
          </w:tcPr>
          <w:p w14:paraId="2E3BFE73" w14:textId="77777777" w:rsidR="004D3861" w:rsidRDefault="004D3861" w:rsidP="004D3861">
            <w:pPr>
              <w:pStyle w:val="Normal1"/>
              <w:spacing w:after="0" w:line="240" w:lineRule="auto"/>
            </w:pPr>
          </w:p>
          <w:p w14:paraId="7D6A1404" w14:textId="73FD29CE" w:rsidR="004D3861" w:rsidRDefault="004D3861" w:rsidP="004D3861">
            <w:pPr>
              <w:pStyle w:val="Normal1"/>
              <w:spacing w:after="0" w:line="240" w:lineRule="auto"/>
              <w:jc w:val="center"/>
            </w:pPr>
            <w:r>
              <w:t>WHO</w:t>
            </w:r>
          </w:p>
        </w:tc>
        <w:tc>
          <w:tcPr>
            <w:tcW w:w="2199" w:type="dxa"/>
          </w:tcPr>
          <w:p w14:paraId="0D285C0D" w14:textId="77777777" w:rsidR="004D3861" w:rsidRDefault="004D3861" w:rsidP="004D3861">
            <w:pPr>
              <w:pStyle w:val="Normal1"/>
              <w:spacing w:after="0" w:line="240" w:lineRule="auto"/>
            </w:pPr>
          </w:p>
          <w:p w14:paraId="698ECF7E" w14:textId="1F56AFCD" w:rsidR="004D3861" w:rsidRDefault="004D3861" w:rsidP="004D3861">
            <w:pPr>
              <w:pStyle w:val="Normal1"/>
              <w:spacing w:after="0" w:line="240" w:lineRule="auto"/>
            </w:pPr>
            <w:r>
              <w:t>DEPATURE TIME</w:t>
            </w:r>
          </w:p>
        </w:tc>
      </w:tr>
      <w:tr w:rsidR="004D3861" w14:paraId="15D540FF" w14:textId="77777777" w:rsidTr="00E20C44">
        <w:trPr>
          <w:trHeight w:val="683"/>
        </w:trPr>
        <w:tc>
          <w:tcPr>
            <w:tcW w:w="2198" w:type="dxa"/>
          </w:tcPr>
          <w:p w14:paraId="21F330AF" w14:textId="74F230C3" w:rsidR="004D3861" w:rsidRPr="00757FA9" w:rsidRDefault="00D3381C" w:rsidP="004D3861">
            <w:pPr>
              <w:pStyle w:val="Normal1"/>
              <w:spacing w:after="0" w:line="240" w:lineRule="auto"/>
            </w:pPr>
            <w:r w:rsidRPr="00757FA9">
              <w:t>Wednesday April 3</w:t>
            </w:r>
          </w:p>
        </w:tc>
        <w:tc>
          <w:tcPr>
            <w:tcW w:w="2198" w:type="dxa"/>
          </w:tcPr>
          <w:p w14:paraId="099F6A64" w14:textId="732C4F33" w:rsidR="004D3861" w:rsidRPr="00757FA9" w:rsidRDefault="00E20C44" w:rsidP="004D3861">
            <w:pPr>
              <w:pStyle w:val="Normal1"/>
              <w:spacing w:after="0" w:line="240" w:lineRule="auto"/>
            </w:pPr>
            <w:r w:rsidRPr="00757FA9">
              <w:t>4:00</w:t>
            </w:r>
          </w:p>
        </w:tc>
        <w:tc>
          <w:tcPr>
            <w:tcW w:w="2198" w:type="dxa"/>
          </w:tcPr>
          <w:p w14:paraId="43C13660" w14:textId="1B92C996" w:rsidR="004D3861" w:rsidRPr="00757FA9" w:rsidRDefault="00D3381C" w:rsidP="004D3861">
            <w:pPr>
              <w:pStyle w:val="Normal1"/>
              <w:spacing w:after="0" w:line="240" w:lineRule="auto"/>
            </w:pPr>
            <w:r w:rsidRPr="00757FA9">
              <w:t>Durand</w:t>
            </w:r>
          </w:p>
        </w:tc>
        <w:tc>
          <w:tcPr>
            <w:tcW w:w="2198" w:type="dxa"/>
          </w:tcPr>
          <w:p w14:paraId="664FD59E" w14:textId="1C56A2D1" w:rsidR="004D3861" w:rsidRPr="00757FA9" w:rsidRDefault="00D3381C" w:rsidP="004D3861">
            <w:pPr>
              <w:pStyle w:val="Normal1"/>
              <w:spacing w:after="0" w:line="240" w:lineRule="auto"/>
            </w:pPr>
            <w:r w:rsidRPr="00757FA9">
              <w:t>Powers, Byron and Durand</w:t>
            </w:r>
          </w:p>
        </w:tc>
        <w:tc>
          <w:tcPr>
            <w:tcW w:w="2199" w:type="dxa"/>
          </w:tcPr>
          <w:p w14:paraId="1FC2F8F3" w14:textId="0B0953AC" w:rsidR="004D3861" w:rsidRPr="00757FA9" w:rsidRDefault="008E3618" w:rsidP="004D3861">
            <w:pPr>
              <w:pStyle w:val="Normal1"/>
              <w:spacing w:after="0" w:line="240" w:lineRule="auto"/>
            </w:pPr>
            <w:r w:rsidRPr="00757FA9">
              <w:t>3:00 pm</w:t>
            </w:r>
          </w:p>
        </w:tc>
      </w:tr>
      <w:tr w:rsidR="004D3861" w14:paraId="60BFAF43" w14:textId="77777777" w:rsidTr="00E20C44">
        <w:trPr>
          <w:trHeight w:val="620"/>
        </w:trPr>
        <w:tc>
          <w:tcPr>
            <w:tcW w:w="2198" w:type="dxa"/>
          </w:tcPr>
          <w:p w14:paraId="312B2B63" w14:textId="0DA59E0F" w:rsidR="004D3861" w:rsidRPr="00757FA9" w:rsidRDefault="008E3618" w:rsidP="004D3861">
            <w:pPr>
              <w:pStyle w:val="Normal1"/>
              <w:spacing w:after="0" w:line="240" w:lineRule="auto"/>
            </w:pPr>
            <w:r w:rsidRPr="00757FA9">
              <w:t>Tuesday April 9</w:t>
            </w:r>
          </w:p>
        </w:tc>
        <w:tc>
          <w:tcPr>
            <w:tcW w:w="2198" w:type="dxa"/>
          </w:tcPr>
          <w:p w14:paraId="602C4A02" w14:textId="0C1C91B5" w:rsidR="004D3861" w:rsidRPr="00757FA9" w:rsidRDefault="008E3618" w:rsidP="004D3861">
            <w:pPr>
              <w:pStyle w:val="Normal1"/>
              <w:spacing w:after="0" w:line="240" w:lineRule="auto"/>
            </w:pPr>
            <w:r w:rsidRPr="00757FA9">
              <w:t>4:00</w:t>
            </w:r>
          </w:p>
        </w:tc>
        <w:tc>
          <w:tcPr>
            <w:tcW w:w="2198" w:type="dxa"/>
          </w:tcPr>
          <w:p w14:paraId="1E200EC9" w14:textId="3907B025" w:rsidR="004D3861" w:rsidRPr="00757FA9" w:rsidRDefault="008E3618" w:rsidP="004D3861">
            <w:pPr>
              <w:pStyle w:val="Normal1"/>
              <w:spacing w:after="0" w:line="240" w:lineRule="auto"/>
            </w:pPr>
            <w:r w:rsidRPr="00757FA9">
              <w:t>Byron</w:t>
            </w:r>
          </w:p>
        </w:tc>
        <w:tc>
          <w:tcPr>
            <w:tcW w:w="2198" w:type="dxa"/>
          </w:tcPr>
          <w:p w14:paraId="4EE4099D" w14:textId="23701C4C" w:rsidR="004D3861" w:rsidRPr="00757FA9" w:rsidRDefault="008E3618" w:rsidP="004D3861">
            <w:pPr>
              <w:pStyle w:val="Normal1"/>
              <w:spacing w:after="0" w:line="240" w:lineRule="auto"/>
            </w:pPr>
            <w:r w:rsidRPr="00757FA9">
              <w:t>Byron</w:t>
            </w:r>
          </w:p>
        </w:tc>
        <w:tc>
          <w:tcPr>
            <w:tcW w:w="2199" w:type="dxa"/>
          </w:tcPr>
          <w:p w14:paraId="1D51A8A6" w14:textId="46BF448E" w:rsidR="004D3861" w:rsidRPr="00757FA9" w:rsidRDefault="008E3618" w:rsidP="004D3861">
            <w:pPr>
              <w:pStyle w:val="Normal1"/>
              <w:spacing w:after="0" w:line="240" w:lineRule="auto"/>
            </w:pPr>
            <w:r w:rsidRPr="00757FA9">
              <w:t>3:00 pm</w:t>
            </w:r>
            <w:r w:rsidR="00427F6E" w:rsidRPr="00757FA9">
              <w:t xml:space="preserve"> </w:t>
            </w:r>
          </w:p>
        </w:tc>
      </w:tr>
      <w:tr w:rsidR="008E3618" w14:paraId="1D16E6F0" w14:textId="77777777" w:rsidTr="00E20C44">
        <w:trPr>
          <w:trHeight w:val="449"/>
        </w:trPr>
        <w:tc>
          <w:tcPr>
            <w:tcW w:w="2198" w:type="dxa"/>
          </w:tcPr>
          <w:p w14:paraId="34B377B4" w14:textId="314879DC" w:rsidR="008E3618" w:rsidRPr="00757FA9" w:rsidRDefault="00B30747" w:rsidP="008E3618">
            <w:pPr>
              <w:pStyle w:val="Normal1"/>
              <w:spacing w:after="0" w:line="240" w:lineRule="auto"/>
            </w:pPr>
            <w:r>
              <w:t>Wednesday</w:t>
            </w:r>
            <w:r w:rsidR="008E3618" w:rsidRPr="00757FA9">
              <w:t xml:space="preserve"> April 10</w:t>
            </w:r>
          </w:p>
        </w:tc>
        <w:tc>
          <w:tcPr>
            <w:tcW w:w="2198" w:type="dxa"/>
          </w:tcPr>
          <w:p w14:paraId="6404107A" w14:textId="067E9F9B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4:00</w:t>
            </w:r>
          </w:p>
        </w:tc>
        <w:tc>
          <w:tcPr>
            <w:tcW w:w="2198" w:type="dxa"/>
          </w:tcPr>
          <w:p w14:paraId="0AF8FB3B" w14:textId="42BDA46C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Linden</w:t>
            </w:r>
          </w:p>
        </w:tc>
        <w:tc>
          <w:tcPr>
            <w:tcW w:w="2198" w:type="dxa"/>
          </w:tcPr>
          <w:p w14:paraId="0CCAB0EC" w14:textId="00599609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Lake Fenton, Powers and Linden</w:t>
            </w:r>
          </w:p>
        </w:tc>
        <w:tc>
          <w:tcPr>
            <w:tcW w:w="2199" w:type="dxa"/>
          </w:tcPr>
          <w:p w14:paraId="56F200D6" w14:textId="6E90394F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3:00 pm</w:t>
            </w:r>
          </w:p>
        </w:tc>
      </w:tr>
      <w:tr w:rsidR="008E3618" w14:paraId="73DB9038" w14:textId="77777777" w:rsidTr="00E20C44">
        <w:trPr>
          <w:trHeight w:val="530"/>
        </w:trPr>
        <w:tc>
          <w:tcPr>
            <w:tcW w:w="2198" w:type="dxa"/>
          </w:tcPr>
          <w:p w14:paraId="12A64CD2" w14:textId="527D0E14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Tuesday April 16</w:t>
            </w:r>
          </w:p>
        </w:tc>
        <w:tc>
          <w:tcPr>
            <w:tcW w:w="2198" w:type="dxa"/>
          </w:tcPr>
          <w:p w14:paraId="10DDE0A5" w14:textId="2291FE2B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4:30 pm</w:t>
            </w:r>
          </w:p>
        </w:tc>
        <w:tc>
          <w:tcPr>
            <w:tcW w:w="2198" w:type="dxa"/>
          </w:tcPr>
          <w:p w14:paraId="2AFFD0F1" w14:textId="55D0767C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Webberville</w:t>
            </w:r>
          </w:p>
        </w:tc>
        <w:tc>
          <w:tcPr>
            <w:tcW w:w="2198" w:type="dxa"/>
          </w:tcPr>
          <w:p w14:paraId="32FF6D77" w14:textId="395E5C19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Webberville, Morrice</w:t>
            </w:r>
          </w:p>
        </w:tc>
        <w:tc>
          <w:tcPr>
            <w:tcW w:w="2199" w:type="dxa"/>
          </w:tcPr>
          <w:p w14:paraId="0C1745C0" w14:textId="6C78F30A" w:rsidR="008E3618" w:rsidRPr="00757FA9" w:rsidRDefault="00EC2F14" w:rsidP="008E3618">
            <w:pPr>
              <w:pStyle w:val="Normal1"/>
              <w:spacing w:after="0" w:line="240" w:lineRule="auto"/>
            </w:pPr>
            <w:r>
              <w:t>3:22</w:t>
            </w:r>
            <w:bookmarkStart w:id="0" w:name="_GoBack"/>
            <w:bookmarkEnd w:id="0"/>
            <w:r w:rsidR="008E3618" w:rsidRPr="00757FA9">
              <w:t xml:space="preserve"> pm</w:t>
            </w:r>
          </w:p>
        </w:tc>
      </w:tr>
      <w:tr w:rsidR="008E3618" w14:paraId="68726301" w14:textId="77777777" w:rsidTr="00E20C44">
        <w:trPr>
          <w:trHeight w:val="440"/>
        </w:trPr>
        <w:tc>
          <w:tcPr>
            <w:tcW w:w="2198" w:type="dxa"/>
          </w:tcPr>
          <w:p w14:paraId="49389A65" w14:textId="6CB08389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Tuesday April 23</w:t>
            </w:r>
          </w:p>
        </w:tc>
        <w:tc>
          <w:tcPr>
            <w:tcW w:w="2198" w:type="dxa"/>
          </w:tcPr>
          <w:p w14:paraId="1B87FDD1" w14:textId="4AB31202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4 pm</w:t>
            </w:r>
          </w:p>
        </w:tc>
        <w:tc>
          <w:tcPr>
            <w:tcW w:w="2198" w:type="dxa"/>
          </w:tcPr>
          <w:p w14:paraId="4B210EB2" w14:textId="52C6BEA7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New Lothrop</w:t>
            </w:r>
          </w:p>
        </w:tc>
        <w:tc>
          <w:tcPr>
            <w:tcW w:w="2198" w:type="dxa"/>
          </w:tcPr>
          <w:p w14:paraId="4E3D9F5A" w14:textId="2D8CE409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Mt. Morris, Montrose and New Lothrop</w:t>
            </w:r>
          </w:p>
        </w:tc>
        <w:tc>
          <w:tcPr>
            <w:tcW w:w="2199" w:type="dxa"/>
          </w:tcPr>
          <w:p w14:paraId="2D170D9F" w14:textId="2CB44199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3:00 pm</w:t>
            </w:r>
          </w:p>
        </w:tc>
      </w:tr>
      <w:tr w:rsidR="008E3618" w14:paraId="447D05BE" w14:textId="77777777" w:rsidTr="00E20C44">
        <w:trPr>
          <w:trHeight w:val="521"/>
        </w:trPr>
        <w:tc>
          <w:tcPr>
            <w:tcW w:w="2198" w:type="dxa"/>
          </w:tcPr>
          <w:p w14:paraId="074CF9D4" w14:textId="6293379F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Tuesday April 30</w:t>
            </w:r>
          </w:p>
        </w:tc>
        <w:tc>
          <w:tcPr>
            <w:tcW w:w="2198" w:type="dxa"/>
          </w:tcPr>
          <w:p w14:paraId="2F18F30A" w14:textId="44C9AE85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4 pm</w:t>
            </w:r>
          </w:p>
        </w:tc>
        <w:tc>
          <w:tcPr>
            <w:tcW w:w="2198" w:type="dxa"/>
          </w:tcPr>
          <w:p w14:paraId="6B3082DF" w14:textId="08390367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Powers</w:t>
            </w:r>
          </w:p>
        </w:tc>
        <w:tc>
          <w:tcPr>
            <w:tcW w:w="2198" w:type="dxa"/>
          </w:tcPr>
          <w:p w14:paraId="3F19A6B7" w14:textId="0E444D27" w:rsidR="008E3618" w:rsidRPr="00757FA9" w:rsidRDefault="008E3618" w:rsidP="008E3618">
            <w:pPr>
              <w:pStyle w:val="Normal1"/>
              <w:spacing w:after="0" w:line="240" w:lineRule="auto"/>
            </w:pPr>
            <w:r w:rsidRPr="00757FA9">
              <w:t>Saginaw Arthur Hill, Davison, Powers</w:t>
            </w:r>
          </w:p>
        </w:tc>
        <w:tc>
          <w:tcPr>
            <w:tcW w:w="2199" w:type="dxa"/>
          </w:tcPr>
          <w:p w14:paraId="561D7E24" w14:textId="15E5129B" w:rsidR="008E3618" w:rsidRPr="00757FA9" w:rsidRDefault="008E3618" w:rsidP="008E3618">
            <w:pPr>
              <w:pStyle w:val="Normal1"/>
              <w:spacing w:after="0" w:line="240" w:lineRule="auto"/>
            </w:pPr>
          </w:p>
        </w:tc>
      </w:tr>
      <w:tr w:rsidR="008E3618" w14:paraId="2F3B2865" w14:textId="77777777" w:rsidTr="00E20C44">
        <w:trPr>
          <w:trHeight w:val="530"/>
        </w:trPr>
        <w:tc>
          <w:tcPr>
            <w:tcW w:w="2198" w:type="dxa"/>
          </w:tcPr>
          <w:p w14:paraId="5EE287D6" w14:textId="24CFCB0E" w:rsidR="008E3618" w:rsidRPr="00757FA9" w:rsidRDefault="0012331D" w:rsidP="008E3618">
            <w:pPr>
              <w:pStyle w:val="Normal1"/>
              <w:spacing w:after="0" w:line="240" w:lineRule="auto"/>
            </w:pPr>
            <w:r>
              <w:t>Wednesday May 1</w:t>
            </w:r>
          </w:p>
        </w:tc>
        <w:tc>
          <w:tcPr>
            <w:tcW w:w="2198" w:type="dxa"/>
          </w:tcPr>
          <w:p w14:paraId="338203FF" w14:textId="1DC2573F" w:rsidR="008E3618" w:rsidRPr="00757FA9" w:rsidRDefault="008F2D42" w:rsidP="008E3618">
            <w:pPr>
              <w:pStyle w:val="Normal1"/>
              <w:spacing w:after="0" w:line="240" w:lineRule="auto"/>
            </w:pPr>
            <w:r>
              <w:t>4 pm</w:t>
            </w:r>
          </w:p>
        </w:tc>
        <w:tc>
          <w:tcPr>
            <w:tcW w:w="2198" w:type="dxa"/>
          </w:tcPr>
          <w:p w14:paraId="1DE00CA7" w14:textId="7478EEB7" w:rsidR="008E3618" w:rsidRPr="00757FA9" w:rsidRDefault="0012331D" w:rsidP="008E3618">
            <w:pPr>
              <w:pStyle w:val="Normal1"/>
              <w:spacing w:after="0" w:line="240" w:lineRule="auto"/>
            </w:pPr>
            <w:r>
              <w:t>Birch Run</w:t>
            </w:r>
          </w:p>
        </w:tc>
        <w:tc>
          <w:tcPr>
            <w:tcW w:w="2198" w:type="dxa"/>
          </w:tcPr>
          <w:p w14:paraId="3752334B" w14:textId="3105E1E4" w:rsidR="008E3618" w:rsidRPr="00757FA9" w:rsidRDefault="0012331D" w:rsidP="008E3618">
            <w:pPr>
              <w:pStyle w:val="Normal1"/>
              <w:spacing w:after="0" w:line="240" w:lineRule="auto"/>
            </w:pPr>
            <w:r>
              <w:t>Birch Run and Millington</w:t>
            </w:r>
          </w:p>
        </w:tc>
        <w:tc>
          <w:tcPr>
            <w:tcW w:w="2199" w:type="dxa"/>
          </w:tcPr>
          <w:p w14:paraId="678688CE" w14:textId="3BF95384" w:rsidR="008E3618" w:rsidRPr="00757FA9" w:rsidRDefault="008F2D42" w:rsidP="008E3618">
            <w:pPr>
              <w:pStyle w:val="Normal1"/>
              <w:spacing w:after="0" w:line="240" w:lineRule="auto"/>
            </w:pPr>
            <w:r>
              <w:t>3:00 pm</w:t>
            </w:r>
          </w:p>
        </w:tc>
      </w:tr>
      <w:tr w:rsidR="0012331D" w14:paraId="58011868" w14:textId="77777777" w:rsidTr="00516E12">
        <w:trPr>
          <w:trHeight w:val="683"/>
        </w:trPr>
        <w:tc>
          <w:tcPr>
            <w:tcW w:w="2198" w:type="dxa"/>
          </w:tcPr>
          <w:p w14:paraId="3C08C6CC" w14:textId="023DAEF7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Monday May 6</w:t>
            </w:r>
          </w:p>
        </w:tc>
        <w:tc>
          <w:tcPr>
            <w:tcW w:w="2198" w:type="dxa"/>
          </w:tcPr>
          <w:p w14:paraId="37BF4651" w14:textId="136DE86A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4:00</w:t>
            </w:r>
          </w:p>
        </w:tc>
        <w:tc>
          <w:tcPr>
            <w:tcW w:w="2198" w:type="dxa"/>
          </w:tcPr>
          <w:p w14:paraId="3FF972D5" w14:textId="7A79E434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Powers</w:t>
            </w:r>
          </w:p>
        </w:tc>
        <w:tc>
          <w:tcPr>
            <w:tcW w:w="2198" w:type="dxa"/>
          </w:tcPr>
          <w:p w14:paraId="5FB73450" w14:textId="31348A7D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Austin Catholic, Flint Southwestern Academy and Powers</w:t>
            </w:r>
          </w:p>
        </w:tc>
        <w:tc>
          <w:tcPr>
            <w:tcW w:w="2199" w:type="dxa"/>
          </w:tcPr>
          <w:p w14:paraId="125EC039" w14:textId="4CC71EF4" w:rsidR="0012331D" w:rsidRPr="00757FA9" w:rsidRDefault="0012331D" w:rsidP="0012331D">
            <w:pPr>
              <w:pStyle w:val="Normal1"/>
              <w:spacing w:after="0" w:line="240" w:lineRule="auto"/>
            </w:pPr>
          </w:p>
        </w:tc>
      </w:tr>
      <w:tr w:rsidR="0012331D" w14:paraId="5AD3DA6B" w14:textId="77777777" w:rsidTr="003240ED">
        <w:trPr>
          <w:trHeight w:val="683"/>
        </w:trPr>
        <w:tc>
          <w:tcPr>
            <w:tcW w:w="2198" w:type="dxa"/>
          </w:tcPr>
          <w:p w14:paraId="1B57BA05" w14:textId="50F5C75B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Tuesday May 7</w:t>
            </w:r>
          </w:p>
        </w:tc>
        <w:tc>
          <w:tcPr>
            <w:tcW w:w="2198" w:type="dxa"/>
          </w:tcPr>
          <w:p w14:paraId="0F8803CC" w14:textId="7FEDC5A5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4:00</w:t>
            </w:r>
          </w:p>
        </w:tc>
        <w:tc>
          <w:tcPr>
            <w:tcW w:w="2198" w:type="dxa"/>
          </w:tcPr>
          <w:p w14:paraId="70066280" w14:textId="5FC4581B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Corunna</w:t>
            </w:r>
          </w:p>
        </w:tc>
        <w:tc>
          <w:tcPr>
            <w:tcW w:w="2198" w:type="dxa"/>
          </w:tcPr>
          <w:p w14:paraId="3FFDCDF3" w14:textId="0A74E5BE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Goodrich and Corunna</w:t>
            </w:r>
          </w:p>
        </w:tc>
        <w:tc>
          <w:tcPr>
            <w:tcW w:w="2199" w:type="dxa"/>
          </w:tcPr>
          <w:p w14:paraId="06D2AA17" w14:textId="419E6D02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3:00 pm</w:t>
            </w:r>
          </w:p>
        </w:tc>
      </w:tr>
      <w:tr w:rsidR="0012331D" w:rsidRPr="00757FA9" w14:paraId="54AE48A8" w14:textId="77777777" w:rsidTr="00522F70">
        <w:trPr>
          <w:trHeight w:val="683"/>
        </w:trPr>
        <w:tc>
          <w:tcPr>
            <w:tcW w:w="2198" w:type="dxa"/>
          </w:tcPr>
          <w:p w14:paraId="3B9F7C50" w14:textId="77777777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Friday May 17</w:t>
            </w:r>
          </w:p>
        </w:tc>
        <w:tc>
          <w:tcPr>
            <w:tcW w:w="2198" w:type="dxa"/>
          </w:tcPr>
          <w:p w14:paraId="7070CEE5" w14:textId="77777777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TBA</w:t>
            </w:r>
          </w:p>
        </w:tc>
        <w:tc>
          <w:tcPr>
            <w:tcW w:w="2198" w:type="dxa"/>
          </w:tcPr>
          <w:p w14:paraId="32BE0C1F" w14:textId="77777777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Beecher</w:t>
            </w:r>
          </w:p>
        </w:tc>
        <w:tc>
          <w:tcPr>
            <w:tcW w:w="2198" w:type="dxa"/>
          </w:tcPr>
          <w:p w14:paraId="3FE3CE83" w14:textId="77777777" w:rsidR="0012331D" w:rsidRPr="00757FA9" w:rsidRDefault="0012331D" w:rsidP="0012331D">
            <w:pPr>
              <w:pStyle w:val="Normal1"/>
              <w:spacing w:after="0" w:line="240" w:lineRule="auto"/>
            </w:pPr>
            <w:r w:rsidRPr="00757FA9">
              <w:t>MHSAA Regionals</w:t>
            </w:r>
          </w:p>
        </w:tc>
        <w:tc>
          <w:tcPr>
            <w:tcW w:w="2199" w:type="dxa"/>
          </w:tcPr>
          <w:p w14:paraId="21765BD9" w14:textId="77777777" w:rsidR="0012331D" w:rsidRPr="00757FA9" w:rsidRDefault="0012331D" w:rsidP="0012331D">
            <w:pPr>
              <w:pStyle w:val="Normal1"/>
              <w:spacing w:after="0" w:line="240" w:lineRule="auto"/>
            </w:pPr>
          </w:p>
        </w:tc>
      </w:tr>
    </w:tbl>
    <w:p w14:paraId="2FC303E0" w14:textId="77777777" w:rsidR="0012331D" w:rsidRDefault="0012331D" w:rsidP="00F63C18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14:paraId="6AF31D8F" w14:textId="49B7B66D" w:rsidR="00F63C18" w:rsidRPr="00B13AEC" w:rsidRDefault="00F63C18" w:rsidP="00F63C18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B13AEC">
        <w:rPr>
          <w:rFonts w:ascii="Times New Roman" w:hAnsi="Times New Roman" w:cs="Times New Roman"/>
          <w:b/>
          <w:sz w:val="22"/>
          <w:szCs w:val="22"/>
        </w:rPr>
        <w:t>High School Locations:</w:t>
      </w:r>
    </w:p>
    <w:p w14:paraId="11584663" w14:textId="7EBB31F9" w:rsidR="00B13AEC" w:rsidRPr="00B13AEC" w:rsidRDefault="00B13AEC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C930DA8" w14:textId="7F7A493B" w:rsidR="00F63C18" w:rsidRPr="00B13AEC" w:rsidRDefault="00F63C18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13AEC">
        <w:rPr>
          <w:rFonts w:ascii="Times New Roman" w:hAnsi="Times New Roman" w:cs="Times New Roman"/>
          <w:sz w:val="22"/>
          <w:szCs w:val="22"/>
        </w:rPr>
        <w:t>Durand High School---- 9575 E. Monroe Rd, Durand, MI 48429</w:t>
      </w:r>
    </w:p>
    <w:p w14:paraId="7771DBCB" w14:textId="7966CA75" w:rsidR="00F63C18" w:rsidRPr="00B13AEC" w:rsidRDefault="00F63C18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13AEC">
        <w:rPr>
          <w:rFonts w:ascii="Times New Roman" w:hAnsi="Times New Roman" w:cs="Times New Roman"/>
          <w:sz w:val="22"/>
          <w:szCs w:val="22"/>
        </w:rPr>
        <w:t>Byron High School---- 312 W. Maple St. , Byron, MI 48418</w:t>
      </w:r>
    </w:p>
    <w:p w14:paraId="48B8A1B4" w14:textId="108B3D3A" w:rsidR="00F63C18" w:rsidRPr="00B13AEC" w:rsidRDefault="00F63C18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13AEC">
        <w:rPr>
          <w:rFonts w:ascii="Times New Roman" w:hAnsi="Times New Roman" w:cs="Times New Roman"/>
          <w:sz w:val="22"/>
          <w:szCs w:val="22"/>
        </w:rPr>
        <w:t>Linden High School----7201 W. Silver Lake Rd, Linden, MI 48451</w:t>
      </w:r>
    </w:p>
    <w:p w14:paraId="77A79B22" w14:textId="77777777" w:rsidR="00B13AEC" w:rsidRPr="00B13AEC" w:rsidRDefault="00F63C18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13AEC">
        <w:rPr>
          <w:rFonts w:ascii="Times New Roman" w:hAnsi="Times New Roman" w:cs="Times New Roman"/>
          <w:sz w:val="22"/>
          <w:szCs w:val="22"/>
        </w:rPr>
        <w:t>Webberville High School--- 309 E. Grand River Ave, Webberville, MI 48892</w:t>
      </w:r>
    </w:p>
    <w:p w14:paraId="006BABC7" w14:textId="13A9E44A" w:rsidR="00F63C18" w:rsidRPr="00B13AEC" w:rsidRDefault="00F63C18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13AEC">
        <w:rPr>
          <w:rFonts w:ascii="Times New Roman" w:hAnsi="Times New Roman" w:cs="Times New Roman"/>
          <w:sz w:val="22"/>
          <w:szCs w:val="22"/>
        </w:rPr>
        <w:t>New Lothrop High School---9285 Easton Rd, New Lothrop, MI 48460</w:t>
      </w:r>
    </w:p>
    <w:p w14:paraId="2E542010" w14:textId="27DE6232" w:rsidR="00F63C18" w:rsidRDefault="00F63C18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13AEC">
        <w:rPr>
          <w:rFonts w:ascii="Times New Roman" w:hAnsi="Times New Roman" w:cs="Times New Roman"/>
          <w:sz w:val="22"/>
          <w:szCs w:val="22"/>
        </w:rPr>
        <w:t>Powers Catholic High School—1505 W. Court St, Flint, MI 48503</w:t>
      </w:r>
    </w:p>
    <w:p w14:paraId="1969CF8A" w14:textId="4F6BBE76" w:rsidR="0012331D" w:rsidRPr="00B13AEC" w:rsidRDefault="0012331D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Birch Run High School--- 12450 Church St., Birch Run, MI 48415</w:t>
      </w:r>
    </w:p>
    <w:p w14:paraId="7B9C0677" w14:textId="6D0DAD6C" w:rsidR="00F63C18" w:rsidRPr="00B13AEC" w:rsidRDefault="00F63C18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13AEC">
        <w:rPr>
          <w:rFonts w:ascii="Times New Roman" w:hAnsi="Times New Roman" w:cs="Times New Roman"/>
          <w:sz w:val="22"/>
          <w:szCs w:val="22"/>
        </w:rPr>
        <w:t>Corunna High School—417 E. King St. Corunna, MI 48817</w:t>
      </w:r>
    </w:p>
    <w:p w14:paraId="4275B8B5" w14:textId="02C57D2B" w:rsidR="00F63C18" w:rsidRPr="00B13AEC" w:rsidRDefault="00F63C18" w:rsidP="00F63C1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13AEC">
        <w:rPr>
          <w:rFonts w:ascii="Times New Roman" w:hAnsi="Times New Roman" w:cs="Times New Roman"/>
          <w:sz w:val="22"/>
          <w:szCs w:val="22"/>
        </w:rPr>
        <w:t>Beecher High School--- 6255 Neff Rd., Mt. Morris, MI 48458</w:t>
      </w:r>
    </w:p>
    <w:p w14:paraId="2098F580" w14:textId="1DD0D5A0" w:rsidR="00F63C18" w:rsidRPr="00B13AEC" w:rsidRDefault="00F63C18" w:rsidP="00B13AEC">
      <w:pPr>
        <w:pStyle w:val="NoSpacing"/>
        <w:rPr>
          <w:rFonts w:ascii="Times New Roman" w:hAnsi="Times New Roman" w:cs="Times New Roman"/>
          <w:sz w:val="22"/>
          <w:szCs w:val="22"/>
        </w:rPr>
      </w:pPr>
    </w:p>
    <w:sectPr w:rsidR="00F63C18" w:rsidRPr="00B13AEC" w:rsidSect="00475D1D">
      <w:pgSz w:w="12240" w:h="15840"/>
      <w:pgMar w:top="36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tium Bas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B2"/>
    <w:rsid w:val="00037A36"/>
    <w:rsid w:val="000514BE"/>
    <w:rsid w:val="000667EA"/>
    <w:rsid w:val="000B3A2C"/>
    <w:rsid w:val="0012331D"/>
    <w:rsid w:val="00151EEF"/>
    <w:rsid w:val="001E68C1"/>
    <w:rsid w:val="003C482C"/>
    <w:rsid w:val="003C724B"/>
    <w:rsid w:val="00427F6E"/>
    <w:rsid w:val="00475D1D"/>
    <w:rsid w:val="004D2EA3"/>
    <w:rsid w:val="004D3861"/>
    <w:rsid w:val="00683F44"/>
    <w:rsid w:val="006B0843"/>
    <w:rsid w:val="00757FA9"/>
    <w:rsid w:val="007D477D"/>
    <w:rsid w:val="007E06B2"/>
    <w:rsid w:val="008466C2"/>
    <w:rsid w:val="00865654"/>
    <w:rsid w:val="008E3618"/>
    <w:rsid w:val="008F2D42"/>
    <w:rsid w:val="009B432B"/>
    <w:rsid w:val="00B13AEC"/>
    <w:rsid w:val="00B30747"/>
    <w:rsid w:val="00D07E87"/>
    <w:rsid w:val="00D3381C"/>
    <w:rsid w:val="00DA3F06"/>
    <w:rsid w:val="00DE1CF3"/>
    <w:rsid w:val="00E20C44"/>
    <w:rsid w:val="00EC2F14"/>
    <w:rsid w:val="00EE0759"/>
    <w:rsid w:val="00F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64B67"/>
  <w14:defaultImageDpi w14:val="300"/>
  <w15:docId w15:val="{0B495B6F-0F2F-43E3-97BC-5008D63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E06B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B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6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</dc:creator>
  <cp:keywords/>
  <dc:description/>
  <cp:lastModifiedBy>Microsoft Office User</cp:lastModifiedBy>
  <cp:revision>12</cp:revision>
  <dcterms:created xsi:type="dcterms:W3CDTF">2019-02-21T20:06:00Z</dcterms:created>
  <dcterms:modified xsi:type="dcterms:W3CDTF">2019-03-08T17:44:00Z</dcterms:modified>
</cp:coreProperties>
</file>