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36" w:rsidRDefault="00350B36"/>
    <w:p w:rsidR="00350B36" w:rsidRDefault="00350B36"/>
    <w:tbl>
      <w:tblPr>
        <w:tblpPr w:leftFromText="180" w:rightFromText="180" w:vertAnchor="page" w:horzAnchor="page" w:tblpX="1981" w:tblpY="601"/>
        <w:tblW w:w="3960" w:type="dxa"/>
        <w:tblLook w:val="04A0" w:firstRow="1" w:lastRow="0" w:firstColumn="1" w:lastColumn="0" w:noHBand="0" w:noVBand="1"/>
      </w:tblPr>
      <w:tblGrid>
        <w:gridCol w:w="3960"/>
      </w:tblGrid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Alvarez, Israel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Aquino, Brianna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Arndt, Alayna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Augustine, Ryland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Bell, Easton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Betz, Aliyah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Bos, Liberty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 xml:space="preserve">Butler, </w:t>
            </w: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Quenton</w:t>
            </w:r>
            <w:proofErr w:type="spellEnd"/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Carlson, Reece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Ditter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Jackson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Ditter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Nathan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Eilers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Talon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 xml:space="preserve">Galley, </w:t>
            </w: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Xander</w:t>
            </w:r>
            <w:proofErr w:type="spellEnd"/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Gone, Raj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Jansen, Rowan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Jeffryes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Weston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Legorreta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Erick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Lenser, Janie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Leon, Vanessa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Meyers, Tanner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Mowrey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Emily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Muchmore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Andrew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Opfer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Trey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Reiter, Kamryn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Schaad, Kiley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proofErr w:type="spellStart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Wemhoff</w:t>
            </w:r>
            <w:proofErr w:type="spellEnd"/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, Avery</w:t>
            </w:r>
          </w:p>
        </w:tc>
      </w:tr>
      <w:tr w:rsidR="00350B36" w:rsidRPr="00350B36" w:rsidTr="00350B36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B36" w:rsidRPr="00350B36" w:rsidRDefault="00350B36" w:rsidP="00350B36">
            <w:pPr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</w:pPr>
            <w:r w:rsidRPr="00350B36">
              <w:rPr>
                <w:rFonts w:ascii="Apple Chancery" w:eastAsia="Times New Roman" w:hAnsi="Apple Chancery" w:cs="Apple Chancery" w:hint="cs"/>
                <w:color w:val="000000"/>
                <w:sz w:val="28"/>
                <w:szCs w:val="28"/>
              </w:rPr>
              <w:t>Williams, Zachary</w:t>
            </w:r>
          </w:p>
        </w:tc>
      </w:tr>
    </w:tbl>
    <w:p w:rsidR="00A966A5" w:rsidRPr="00350B36" w:rsidRDefault="00162611">
      <w:pPr>
        <w:rPr>
          <w:rFonts w:ascii="Apple Chancery" w:hAnsi="Apple Chancery" w:cs="Apple Chancery" w:hint="cs"/>
          <w:sz w:val="28"/>
          <w:szCs w:val="28"/>
        </w:rPr>
      </w:pPr>
    </w:p>
    <w:p w:rsidR="00350B36" w:rsidRPr="00350B36" w:rsidRDefault="00162611" w:rsidP="00350B36">
      <w:pPr>
        <w:jc w:val="center"/>
        <w:rPr>
          <w:rFonts w:ascii="Apple Chancery" w:hAnsi="Apple Chancery" w:cs="Apple Chancery" w:hint="cs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4th Grade </w:t>
      </w:r>
      <w:bookmarkStart w:id="0" w:name="_GoBack"/>
      <w:bookmarkEnd w:id="0"/>
      <w:r w:rsidR="00350B36" w:rsidRPr="00350B36">
        <w:rPr>
          <w:rFonts w:ascii="Apple Chancery" w:hAnsi="Apple Chancery" w:cs="Apple Chancery" w:hint="cs"/>
          <w:sz w:val="28"/>
          <w:szCs w:val="28"/>
        </w:rPr>
        <w:t>Semester 1 Honor Roll</w:t>
      </w:r>
    </w:p>
    <w:p w:rsidR="00350B36" w:rsidRPr="00350B36" w:rsidRDefault="00350B36" w:rsidP="00350B36">
      <w:pPr>
        <w:jc w:val="center"/>
        <w:rPr>
          <w:rFonts w:ascii="Apple Chancery" w:hAnsi="Apple Chancery" w:cs="Apple Chancery" w:hint="cs"/>
          <w:sz w:val="28"/>
          <w:szCs w:val="28"/>
        </w:rPr>
      </w:pPr>
    </w:p>
    <w:p w:rsidR="00350B36" w:rsidRPr="00350B36" w:rsidRDefault="00350B36" w:rsidP="00350B36">
      <w:pPr>
        <w:jc w:val="center"/>
        <w:rPr>
          <w:rFonts w:ascii="Apple Chancery" w:eastAsia="Times New Roman" w:hAnsi="Apple Chancery" w:cs="Apple Chancery" w:hint="cs"/>
          <w:color w:val="000000"/>
          <w:sz w:val="28"/>
          <w:szCs w:val="28"/>
        </w:rPr>
      </w:pPr>
      <w:r w:rsidRPr="004A1539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Student need to carry a 3.5 GPA or higher with no D's or F's in the 8 core academic areas for 3rd and 4th grades</w:t>
      </w:r>
    </w:p>
    <w:p w:rsidR="00350B36" w:rsidRPr="00350B36" w:rsidRDefault="00350B36" w:rsidP="00350B36">
      <w:pPr>
        <w:jc w:val="center"/>
        <w:rPr>
          <w:rFonts w:ascii="Apple Chancery" w:hAnsi="Apple Chancery" w:cs="Apple Chancery" w:hint="cs"/>
          <w:sz w:val="28"/>
          <w:szCs w:val="28"/>
        </w:rPr>
      </w:pPr>
    </w:p>
    <w:p w:rsidR="00350B36" w:rsidRPr="00350B36" w:rsidRDefault="00350B36">
      <w:pPr>
        <w:rPr>
          <w:rFonts w:ascii="Apple Chancery" w:hAnsi="Apple Chancery" w:cs="Apple Chancery" w:hint="cs"/>
          <w:sz w:val="28"/>
          <w:szCs w:val="28"/>
        </w:rPr>
      </w:pPr>
    </w:p>
    <w:sectPr w:rsidR="00350B36" w:rsidRPr="00350B36" w:rsidSect="007D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6"/>
    <w:rsid w:val="00162611"/>
    <w:rsid w:val="00350B36"/>
    <w:rsid w:val="006E3863"/>
    <w:rsid w:val="007B6E6E"/>
    <w:rsid w:val="007D598D"/>
    <w:rsid w:val="00B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CA46C"/>
  <w15:chartTrackingRefBased/>
  <w15:docId w15:val="{75E308D2-F7D4-7649-BEB0-0011C27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2019-01-23T20:26:00Z</dcterms:created>
  <dcterms:modified xsi:type="dcterms:W3CDTF">2019-01-23T20:29:00Z</dcterms:modified>
</cp:coreProperties>
</file>