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74" w:rsidRDefault="00F86183" w:rsidP="00013AE4">
      <w:pPr>
        <w:pStyle w:val="NoSpacing"/>
        <w:ind w:left="1440" w:firstLine="720"/>
      </w:pPr>
      <w:r>
        <w:t>Bismarck-Henning</w:t>
      </w:r>
      <w:r w:rsidR="00106474">
        <w:t xml:space="preserve"> Rossville-Alvin Cooperative High School</w:t>
      </w:r>
    </w:p>
    <w:p w:rsidR="00074D6E" w:rsidRDefault="00074D6E" w:rsidP="00013AE4">
      <w:pPr>
        <w:pStyle w:val="NoSpacing"/>
        <w:ind w:left="2880" w:firstLine="720"/>
      </w:pPr>
      <w:r>
        <w:t>Governing Board Meeting</w:t>
      </w:r>
    </w:p>
    <w:p w:rsidR="00F023AE" w:rsidRDefault="00074D6E" w:rsidP="00F023AE">
      <w:pPr>
        <w:ind w:left="3600" w:firstLine="720"/>
      </w:pPr>
      <w:r>
        <w:t>July 9, 2018</w:t>
      </w:r>
    </w:p>
    <w:p w:rsidR="004D7A5B" w:rsidRDefault="004D7A5B" w:rsidP="00F023AE">
      <w:pPr>
        <w:ind w:left="3600" w:firstLine="720"/>
      </w:pPr>
    </w:p>
    <w:p w:rsidR="004D7A5B" w:rsidRDefault="004D7A5B" w:rsidP="004D7A5B">
      <w:r>
        <w:t xml:space="preserve">The regular meeting of the Bismarck-Henning Rossville-Alvin Cooperative High School Governing Board was called to order by Dave Clapp at </w:t>
      </w:r>
      <w:r w:rsidR="00447FBF">
        <w:t>5:00 p.m.</w:t>
      </w:r>
    </w:p>
    <w:p w:rsidR="00447FBF" w:rsidRDefault="00447FBF" w:rsidP="004D7A5B">
      <w:r>
        <w:t xml:space="preserve">The following members were in attendance: Tim </w:t>
      </w:r>
      <w:proofErr w:type="spellStart"/>
      <w:r>
        <w:t>Thornsbrough</w:t>
      </w:r>
      <w:proofErr w:type="spellEnd"/>
      <w:r>
        <w:t>, Dave Clapp, Steve Lane, John Petersen, Ron Winkl</w:t>
      </w:r>
      <w:r w:rsidR="00947E22">
        <w:t>er, and Robert Danner</w:t>
      </w:r>
      <w:r w:rsidR="00F12E0D">
        <w:t>.  Also in attendance was Dr. Crystal Johnson, superintendent for Rossville-Alvin and Mr. Scott Watson, superintendent for Bismarck-Henning.</w:t>
      </w:r>
    </w:p>
    <w:p w:rsidR="00FC5F09" w:rsidRDefault="000505B6" w:rsidP="005614FA">
      <w:r>
        <w:t xml:space="preserve">A motion was made by Steve Lane and seconded by Tim </w:t>
      </w:r>
      <w:proofErr w:type="spellStart"/>
      <w:r>
        <w:t>Thornsbrough</w:t>
      </w:r>
      <w:proofErr w:type="spellEnd"/>
      <w:r>
        <w:t xml:space="preserve"> to</w:t>
      </w:r>
      <w:r w:rsidR="008C4852">
        <w:t xml:space="preserve"> approve the agenda for the June</w:t>
      </w:r>
      <w:r w:rsidR="005614FA">
        <w:t xml:space="preserve"> meeting. Motion passed.</w:t>
      </w:r>
    </w:p>
    <w:p w:rsidR="005614FA" w:rsidRDefault="00C64CCE" w:rsidP="005614FA">
      <w:r>
        <w:t xml:space="preserve">Audience members present were:  Jim </w:t>
      </w:r>
      <w:proofErr w:type="spellStart"/>
      <w:r>
        <w:t>Ribbe</w:t>
      </w:r>
      <w:proofErr w:type="spellEnd"/>
      <w:r>
        <w:t xml:space="preserve"> and Rochelle Edwards.</w:t>
      </w:r>
    </w:p>
    <w:p w:rsidR="00C64CCE" w:rsidRDefault="00465302" w:rsidP="005614FA">
      <w:r>
        <w:t>A motion was made by John Petersen and seconded by Robert Danner</w:t>
      </w:r>
      <w:r w:rsidR="003B35F6">
        <w:t xml:space="preserve"> to approve the minutes for the June meeting.  Motion passed.</w:t>
      </w:r>
    </w:p>
    <w:p w:rsidR="003B35F6" w:rsidRDefault="005B51D3" w:rsidP="005614FA">
      <w:r>
        <w:t xml:space="preserve">A motion was made by Ron Winkler and seconded by Tim </w:t>
      </w:r>
      <w:proofErr w:type="spellStart"/>
      <w:r>
        <w:t>Thornsbrough</w:t>
      </w:r>
      <w:proofErr w:type="spellEnd"/>
      <w:r>
        <w:t xml:space="preserve"> to approve bills.</w:t>
      </w:r>
      <w:r w:rsidR="008B0ACF">
        <w:t xml:space="preserve"> Roll call vote was taken.  Motion passed.</w:t>
      </w:r>
    </w:p>
    <w:p w:rsidR="00D60C75" w:rsidRDefault="00DB43CA" w:rsidP="005614FA">
      <w:r>
        <w:t>Mr. Wa</w:t>
      </w:r>
      <w:r w:rsidR="00683D43">
        <w:t>tson and Dr. Johnson have been working on the tentative budget and will be ready by the Aug. meeting</w:t>
      </w:r>
      <w:r w:rsidR="00757DE2">
        <w:t xml:space="preserve">.  A motion was made by Tim </w:t>
      </w:r>
      <w:proofErr w:type="spellStart"/>
      <w:r w:rsidR="00757DE2">
        <w:t>Thornsbrough</w:t>
      </w:r>
      <w:proofErr w:type="spellEnd"/>
      <w:r w:rsidR="00B17275">
        <w:t xml:space="preserve"> and seconded by Steve Lane</w:t>
      </w:r>
      <w:r w:rsidR="002A793A">
        <w:t>.  Motion passed.</w:t>
      </w:r>
    </w:p>
    <w:p w:rsidR="00793D4D" w:rsidRDefault="002A793A" w:rsidP="005614FA">
      <w:r>
        <w:t>Cooperative</w:t>
      </w:r>
      <w:r w:rsidR="00793D4D">
        <w:t xml:space="preserve"> High School/Administrative Update: </w:t>
      </w:r>
    </w:p>
    <w:p w:rsidR="00793D4D" w:rsidRDefault="00793D4D" w:rsidP="005614FA">
      <w:r>
        <w:t>The new bleachers on football field are almost complete.</w:t>
      </w:r>
      <w:r w:rsidR="009C6996">
        <w:t xml:space="preserve">  Some tile was also put in and turf was put down where the players stand on sideline</w:t>
      </w:r>
      <w:r w:rsidR="00970892">
        <w:t>.</w:t>
      </w:r>
    </w:p>
    <w:p w:rsidR="00970892" w:rsidRDefault="00607D33" w:rsidP="005614FA">
      <w:r>
        <w:t>The Ag room in almost complete.  Some painting and order</w:t>
      </w:r>
      <w:r w:rsidR="009E29DA">
        <w:t>ing</w:t>
      </w:r>
      <w:r>
        <w:t xml:space="preserve"> equipment for the shop</w:t>
      </w:r>
      <w:r w:rsidR="009E29DA">
        <w:t xml:space="preserve"> will be done.</w:t>
      </w:r>
    </w:p>
    <w:p w:rsidR="009E29DA" w:rsidRDefault="009E29DA" w:rsidP="005614FA">
      <w:r>
        <w:t>Special</w:t>
      </w:r>
      <w:r w:rsidR="002B601F">
        <w:t xml:space="preserve"> Ed.: </w:t>
      </w:r>
      <w:r>
        <w:t xml:space="preserve">We still have an opening for </w:t>
      </w:r>
      <w:r w:rsidR="002A67A8">
        <w:t>a special Ed. Teacher. Hilary Mathis could move to special Ed., if we could find another English teacher</w:t>
      </w:r>
      <w:r w:rsidR="0005303B">
        <w:t>.</w:t>
      </w:r>
    </w:p>
    <w:p w:rsidR="0005303B" w:rsidRDefault="0005303B" w:rsidP="005614FA">
      <w:r>
        <w:t>School Safety: We will have a meeting for staff on safety issues</w:t>
      </w:r>
      <w:r w:rsidR="00FC0B8E">
        <w:t>.  A station will be added to the offices with a direct line to the police.</w:t>
      </w:r>
    </w:p>
    <w:p w:rsidR="002B601F" w:rsidRDefault="002B601F" w:rsidP="005614FA">
      <w:r>
        <w:t>VVEDS: No meeting in July</w:t>
      </w:r>
    </w:p>
    <w:p w:rsidR="00430E42" w:rsidRDefault="00430E42" w:rsidP="005614FA">
      <w:r>
        <w:t>Personnel:  A motion was made by Ron Winkler and Steve Lane to accept Valerie Montgomery’s resignation</w:t>
      </w:r>
      <w:r w:rsidR="00C3557E">
        <w:t>. Motion passed.</w:t>
      </w:r>
    </w:p>
    <w:p w:rsidR="007F2DB3" w:rsidRDefault="00C3557E" w:rsidP="007F2DB3">
      <w:pPr>
        <w:pStyle w:val="NoSpacing"/>
      </w:pPr>
      <w:r>
        <w:t>A motion was made by John Peter</w:t>
      </w:r>
      <w:r w:rsidR="007F2DB3">
        <w:t xml:space="preserve">sen and seconded by Steve Lane </w:t>
      </w:r>
      <w:r>
        <w:t>on Tom Johnson’s recommendation</w:t>
      </w:r>
    </w:p>
    <w:p w:rsidR="007F2DB3" w:rsidRDefault="006C1F34" w:rsidP="005614FA">
      <w:proofErr w:type="gramStart"/>
      <w:r>
        <w:t>for</w:t>
      </w:r>
      <w:proofErr w:type="gramEnd"/>
      <w:r>
        <w:t xml:space="preserve"> BHRA 2018-2019 </w:t>
      </w:r>
      <w:r w:rsidR="00DF3EBE">
        <w:t>Coaches ( In-District/Out-of-District/Volunteers)</w:t>
      </w:r>
      <w:r w:rsidR="00B07432">
        <w:t>.  Motion passed.</w:t>
      </w:r>
    </w:p>
    <w:p w:rsidR="00B07432" w:rsidRDefault="00B07432" w:rsidP="005614FA">
      <w:r>
        <w:t xml:space="preserve">A motion was made by Ron Winkler and seconded by Tim </w:t>
      </w:r>
      <w:proofErr w:type="spellStart"/>
      <w:r>
        <w:t>Thornsbrough</w:t>
      </w:r>
      <w:proofErr w:type="spellEnd"/>
      <w:r w:rsidR="00112F13">
        <w:t xml:space="preserve"> to adjourn the meeting at 5:15 p.m.  Motion passed.</w:t>
      </w:r>
    </w:p>
    <w:p w:rsidR="00136CC5" w:rsidRDefault="00C90B6D" w:rsidP="002D4278">
      <w:r>
        <w:t xml:space="preserve"> </w:t>
      </w:r>
      <w:r>
        <w:tab/>
      </w:r>
      <w:r>
        <w:tab/>
      </w:r>
      <w:r>
        <w:tab/>
      </w:r>
      <w:r>
        <w:tab/>
      </w:r>
    </w:p>
    <w:p w:rsidR="002D4278" w:rsidRDefault="00C90B6D" w:rsidP="002D427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90B6D" w:rsidRDefault="00C90B6D" w:rsidP="002D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C90B6D" w:rsidRDefault="00C90B6D" w:rsidP="002D4278"/>
    <w:p w:rsidR="00C90B6D" w:rsidRDefault="00C90B6D" w:rsidP="002D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90B6D" w:rsidRDefault="00C90B6D" w:rsidP="002D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  <w:bookmarkStart w:id="0" w:name="_GoBack"/>
      <w:bookmarkEnd w:id="0"/>
    </w:p>
    <w:p w:rsidR="002D4278" w:rsidRDefault="002D4278" w:rsidP="005614FA"/>
    <w:p w:rsidR="00136CC5" w:rsidRDefault="00136CC5" w:rsidP="005614FA">
      <w:r>
        <w:t xml:space="preserve">                                                                                    </w:t>
      </w:r>
    </w:p>
    <w:p w:rsidR="00136CC5" w:rsidRDefault="00136CC5" w:rsidP="005614FA"/>
    <w:p w:rsidR="00136CC5" w:rsidRDefault="00136CC5" w:rsidP="005614FA"/>
    <w:p w:rsidR="007F2DB3" w:rsidRDefault="007F2DB3" w:rsidP="005614FA"/>
    <w:p w:rsidR="00C3557E" w:rsidRDefault="00C3557E" w:rsidP="005614FA">
      <w:r>
        <w:t xml:space="preserve"> </w:t>
      </w:r>
    </w:p>
    <w:p w:rsidR="00F023AE" w:rsidRDefault="00F023AE" w:rsidP="00F023AE"/>
    <w:p w:rsidR="00074D6E" w:rsidRDefault="00F023AE" w:rsidP="00F023AE">
      <w:r>
        <w:tab/>
      </w:r>
    </w:p>
    <w:p w:rsidR="00013AE4" w:rsidRDefault="00013AE4" w:rsidP="00013AE4"/>
    <w:p w:rsidR="00013AE4" w:rsidRDefault="00013AE4" w:rsidP="00013AE4"/>
    <w:p w:rsidR="00013AE4" w:rsidRPr="00074D6E" w:rsidRDefault="00013AE4" w:rsidP="00013AE4"/>
    <w:sectPr w:rsidR="00013AE4" w:rsidRPr="000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83"/>
    <w:rsid w:val="00013AE4"/>
    <w:rsid w:val="000505B6"/>
    <w:rsid w:val="0005303B"/>
    <w:rsid w:val="00074D6E"/>
    <w:rsid w:val="00106474"/>
    <w:rsid w:val="00112F13"/>
    <w:rsid w:val="00136CC5"/>
    <w:rsid w:val="002A67A8"/>
    <w:rsid w:val="002A793A"/>
    <w:rsid w:val="002B601F"/>
    <w:rsid w:val="002D4278"/>
    <w:rsid w:val="003B35F6"/>
    <w:rsid w:val="00430E42"/>
    <w:rsid w:val="00447FBF"/>
    <w:rsid w:val="00465302"/>
    <w:rsid w:val="004D7A5B"/>
    <w:rsid w:val="005614FA"/>
    <w:rsid w:val="00592893"/>
    <w:rsid w:val="005B51D3"/>
    <w:rsid w:val="00607D33"/>
    <w:rsid w:val="00683D43"/>
    <w:rsid w:val="00692C69"/>
    <w:rsid w:val="006C1F34"/>
    <w:rsid w:val="00757DE2"/>
    <w:rsid w:val="00793D4D"/>
    <w:rsid w:val="007F2DB3"/>
    <w:rsid w:val="008B0ACF"/>
    <w:rsid w:val="008C4852"/>
    <w:rsid w:val="00947E22"/>
    <w:rsid w:val="00970892"/>
    <w:rsid w:val="009C6996"/>
    <w:rsid w:val="009E29DA"/>
    <w:rsid w:val="00B07432"/>
    <w:rsid w:val="00B17275"/>
    <w:rsid w:val="00C3557E"/>
    <w:rsid w:val="00C64CCE"/>
    <w:rsid w:val="00C90B6D"/>
    <w:rsid w:val="00D60C75"/>
    <w:rsid w:val="00DB43CA"/>
    <w:rsid w:val="00DF3EBE"/>
    <w:rsid w:val="00E41D45"/>
    <w:rsid w:val="00E4387D"/>
    <w:rsid w:val="00F023AE"/>
    <w:rsid w:val="00F12E0D"/>
    <w:rsid w:val="00F86183"/>
    <w:rsid w:val="00FC0B8E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86F0"/>
  <w15:chartTrackingRefBased/>
  <w15:docId w15:val="{8B9CAA4F-6AD2-47D5-AB26-CDDD645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Packard</dc:creator>
  <cp:keywords/>
  <dc:description/>
  <cp:lastModifiedBy>Sharon Packard</cp:lastModifiedBy>
  <cp:revision>2</cp:revision>
  <cp:lastPrinted>2018-07-16T01:40:00Z</cp:lastPrinted>
  <dcterms:created xsi:type="dcterms:W3CDTF">2018-07-16T01:44:00Z</dcterms:created>
  <dcterms:modified xsi:type="dcterms:W3CDTF">2018-07-16T01:44:00Z</dcterms:modified>
</cp:coreProperties>
</file>