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4" w:rsidRPr="00AC2D80" w:rsidRDefault="00F83224" w:rsidP="00F83224">
      <w:pPr>
        <w:pStyle w:val="Title"/>
        <w:rPr>
          <w:rFonts w:ascii="Arial Black" w:hAnsi="Arial Black"/>
          <w:b/>
          <w:sz w:val="24"/>
          <w:szCs w:val="24"/>
        </w:rPr>
      </w:pPr>
      <w:r w:rsidRPr="00AC2D80">
        <w:rPr>
          <w:rFonts w:ascii="Arial Black" w:hAnsi="Arial Black"/>
          <w:b/>
          <w:sz w:val="24"/>
          <w:szCs w:val="24"/>
        </w:rPr>
        <w:t>Abingdon-Avon Community Unit No. 276</w:t>
      </w:r>
    </w:p>
    <w:p w:rsidR="00F83224" w:rsidRPr="00AC2D80" w:rsidRDefault="00F83224" w:rsidP="00F83224">
      <w:pPr>
        <w:pStyle w:val="Subtitle"/>
        <w:rPr>
          <w:rFonts w:ascii="Arial Black" w:hAnsi="Arial Black"/>
          <w:sz w:val="24"/>
          <w:szCs w:val="24"/>
        </w:rPr>
      </w:pPr>
      <w:r w:rsidRPr="00AC2D80">
        <w:rPr>
          <w:rFonts w:ascii="Arial Black" w:hAnsi="Arial Black"/>
          <w:sz w:val="24"/>
          <w:szCs w:val="24"/>
        </w:rPr>
        <w:t>401 W. Latimer Street</w:t>
      </w:r>
    </w:p>
    <w:p w:rsidR="00F83224" w:rsidRPr="00AC2D80" w:rsidRDefault="00F83224" w:rsidP="00F83224">
      <w:pPr>
        <w:pStyle w:val="Heading1"/>
        <w:jc w:val="center"/>
        <w:rPr>
          <w:rFonts w:ascii="Arial Black" w:hAnsi="Arial Black"/>
          <w:szCs w:val="24"/>
        </w:rPr>
      </w:pPr>
      <w:r w:rsidRPr="00AC2D80">
        <w:rPr>
          <w:rFonts w:ascii="Arial Black" w:hAnsi="Arial Black"/>
          <w:szCs w:val="24"/>
        </w:rPr>
        <w:t>Abingdon, Illinois 61410</w:t>
      </w:r>
    </w:p>
    <w:p w:rsidR="00F83224" w:rsidRPr="00AC2D80" w:rsidRDefault="00F83224" w:rsidP="00F83224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F83224" w:rsidRDefault="00D41B0D" w:rsidP="00F83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</w:t>
      </w:r>
      <w:r w:rsidR="00F83224">
        <w:rPr>
          <w:rFonts w:ascii="Arial" w:hAnsi="Arial" w:cs="Arial"/>
          <w:b/>
          <w:sz w:val="24"/>
          <w:szCs w:val="24"/>
        </w:rPr>
        <w:t xml:space="preserve"> </w:t>
      </w:r>
      <w:r w:rsidR="00A87D8C">
        <w:rPr>
          <w:rFonts w:ascii="Arial" w:hAnsi="Arial" w:cs="Arial"/>
          <w:b/>
          <w:sz w:val="24"/>
          <w:szCs w:val="24"/>
        </w:rPr>
        <w:t xml:space="preserve">BOARD OF EDUCATION </w:t>
      </w:r>
      <w:r w:rsidR="00F83224">
        <w:rPr>
          <w:rFonts w:ascii="Arial" w:hAnsi="Arial" w:cs="Arial"/>
          <w:b/>
          <w:sz w:val="24"/>
          <w:szCs w:val="24"/>
        </w:rPr>
        <w:t>MEETING</w:t>
      </w:r>
    </w:p>
    <w:p w:rsidR="00F83224" w:rsidRDefault="0021263D" w:rsidP="00FD41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January 12, 2017</w:t>
      </w:r>
      <w:r w:rsidR="00FD41DE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7</w:t>
      </w:r>
      <w:r w:rsidR="00F8322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F83224">
        <w:rPr>
          <w:rFonts w:ascii="Arial" w:hAnsi="Arial" w:cs="Arial"/>
          <w:b/>
          <w:sz w:val="24"/>
          <w:szCs w:val="24"/>
        </w:rPr>
        <w:t>0 PM</w:t>
      </w:r>
    </w:p>
    <w:p w:rsidR="00F83224" w:rsidRDefault="00F83224" w:rsidP="00F83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1263D" w:rsidRDefault="0021263D" w:rsidP="00F83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Board Office</w:t>
      </w:r>
    </w:p>
    <w:p w:rsidR="00F83224" w:rsidRDefault="00A87D8C" w:rsidP="00F83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Hedding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Grade School</w:t>
      </w:r>
    </w:p>
    <w:p w:rsidR="00A87D8C" w:rsidRDefault="00E52231" w:rsidP="00F83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401 West Latimer</w:t>
      </w:r>
    </w:p>
    <w:p w:rsidR="00E52231" w:rsidRDefault="00E52231" w:rsidP="00F83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Abingdon, Illinois 61410</w:t>
      </w:r>
    </w:p>
    <w:p w:rsidR="00AC2D80" w:rsidRDefault="00AC2D80" w:rsidP="00AC2D8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231" w:rsidRDefault="00E52231" w:rsidP="00AC2D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3224" w:rsidRPr="00E52231" w:rsidRDefault="00E52231" w:rsidP="00AC2D8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2231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C2D80" w:rsidRPr="00D41B0D" w:rsidRDefault="00AC2D80" w:rsidP="00AC2D8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B0D" w:rsidRPr="00D41B0D" w:rsidRDefault="00D41B0D" w:rsidP="00D41B0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</w:t>
      </w:r>
      <w:r w:rsidRPr="00D41B0D">
        <w:rPr>
          <w:rFonts w:ascii="Arial" w:hAnsi="Arial" w:cs="Arial"/>
          <w:sz w:val="24"/>
          <w:szCs w:val="24"/>
        </w:rPr>
        <w:t xml:space="preserve"> Order</w:t>
      </w:r>
    </w:p>
    <w:p w:rsidR="00D41B0D" w:rsidRPr="00D41B0D" w:rsidRDefault="00D41B0D" w:rsidP="00D41B0D">
      <w:pPr>
        <w:pStyle w:val="ListParagraph"/>
        <w:rPr>
          <w:rFonts w:ascii="Arial" w:hAnsi="Arial" w:cs="Arial"/>
          <w:sz w:val="24"/>
          <w:szCs w:val="24"/>
        </w:rPr>
      </w:pPr>
    </w:p>
    <w:p w:rsidR="00D41B0D" w:rsidRPr="00D41B0D" w:rsidRDefault="00D41B0D" w:rsidP="00D41B0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B0D">
        <w:rPr>
          <w:rFonts w:ascii="Arial" w:hAnsi="Arial" w:cs="Arial"/>
          <w:sz w:val="24"/>
          <w:szCs w:val="24"/>
        </w:rPr>
        <w:t>Roll Call</w:t>
      </w:r>
    </w:p>
    <w:p w:rsidR="00D41B0D" w:rsidRPr="00D41B0D" w:rsidRDefault="00D41B0D" w:rsidP="00D41B0D">
      <w:pPr>
        <w:pStyle w:val="ListParagraph"/>
        <w:rPr>
          <w:rFonts w:ascii="Arial" w:hAnsi="Arial" w:cs="Arial"/>
          <w:sz w:val="24"/>
          <w:szCs w:val="24"/>
        </w:rPr>
      </w:pPr>
    </w:p>
    <w:p w:rsidR="00D41B0D" w:rsidRPr="00D41B0D" w:rsidRDefault="00D41B0D" w:rsidP="00D41B0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B0D">
        <w:rPr>
          <w:rFonts w:ascii="Arial" w:hAnsi="Arial" w:cs="Arial"/>
          <w:sz w:val="24"/>
          <w:szCs w:val="24"/>
        </w:rPr>
        <w:t>Pledge of Allegiance</w:t>
      </w:r>
    </w:p>
    <w:p w:rsidR="00D41B0D" w:rsidRPr="00D41B0D" w:rsidRDefault="00D41B0D" w:rsidP="00D41B0D">
      <w:pPr>
        <w:pStyle w:val="ListParagraph"/>
        <w:rPr>
          <w:rFonts w:ascii="Arial" w:hAnsi="Arial" w:cs="Arial"/>
          <w:sz w:val="24"/>
          <w:szCs w:val="24"/>
        </w:rPr>
      </w:pPr>
    </w:p>
    <w:p w:rsidR="00D41B0D" w:rsidRPr="00D41B0D" w:rsidRDefault="00BA60F8" w:rsidP="00D41B0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:rsidR="00D41B0D" w:rsidRPr="00D41B0D" w:rsidRDefault="00D41B0D" w:rsidP="00D41B0D">
      <w:pPr>
        <w:rPr>
          <w:rFonts w:ascii="Arial" w:hAnsi="Arial" w:cs="Arial"/>
          <w:sz w:val="24"/>
          <w:szCs w:val="24"/>
        </w:rPr>
      </w:pPr>
    </w:p>
    <w:p w:rsidR="00D41B0D" w:rsidRPr="00D41B0D" w:rsidRDefault="00D41B0D" w:rsidP="00D41B0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1B0D">
        <w:rPr>
          <w:rFonts w:ascii="Arial" w:hAnsi="Arial" w:cs="Arial"/>
          <w:sz w:val="24"/>
          <w:szCs w:val="24"/>
        </w:rPr>
        <w:t>Executive Session</w:t>
      </w:r>
    </w:p>
    <w:p w:rsidR="00D41B0D" w:rsidRPr="00D41B0D" w:rsidRDefault="00D41B0D" w:rsidP="00D41B0D">
      <w:pPr>
        <w:pStyle w:val="ListParagraph"/>
        <w:rPr>
          <w:rFonts w:ascii="Arial" w:hAnsi="Arial" w:cs="Arial"/>
          <w:sz w:val="24"/>
          <w:szCs w:val="24"/>
        </w:rPr>
      </w:pPr>
    </w:p>
    <w:p w:rsidR="00D41B0D" w:rsidRPr="00D41B0D" w:rsidRDefault="00D41B0D" w:rsidP="00D41B0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41B0D">
        <w:rPr>
          <w:rFonts w:ascii="Arial" w:hAnsi="Arial" w:cs="Arial"/>
          <w:sz w:val="24"/>
          <w:szCs w:val="24"/>
        </w:rPr>
        <w:t>Discussion of the process for the recruitment, selection of candidates, interviewing, deliberation, and employment of a school district superintendent.</w:t>
      </w:r>
      <w:proofErr w:type="gramEnd"/>
      <w:r w:rsidRPr="00D41B0D">
        <w:rPr>
          <w:rFonts w:ascii="Arial" w:hAnsi="Arial" w:cs="Arial"/>
          <w:sz w:val="24"/>
          <w:szCs w:val="24"/>
        </w:rPr>
        <w:t xml:space="preserve">  (Superintendent Search)</w:t>
      </w:r>
    </w:p>
    <w:p w:rsidR="00D41B0D" w:rsidRPr="00D41B0D" w:rsidRDefault="00D41B0D" w:rsidP="00D41B0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41B0D" w:rsidRDefault="00D41B0D" w:rsidP="00D41B0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 Open Session</w:t>
      </w:r>
    </w:p>
    <w:p w:rsidR="00D41B0D" w:rsidRDefault="00D41B0D" w:rsidP="00D41B0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:rsidR="00D41B0D" w:rsidRPr="00D41B0D" w:rsidRDefault="00D41B0D" w:rsidP="00D41B0D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B0D">
        <w:rPr>
          <w:rFonts w:ascii="Arial" w:hAnsi="Arial" w:cs="Arial"/>
          <w:sz w:val="24"/>
          <w:szCs w:val="24"/>
        </w:rPr>
        <w:t>Adjournment</w:t>
      </w:r>
    </w:p>
    <w:p w:rsidR="00D41B0D" w:rsidRPr="00FA0769" w:rsidRDefault="00D41B0D" w:rsidP="00FA0769">
      <w:pPr>
        <w:spacing w:after="0"/>
        <w:rPr>
          <w:rFonts w:ascii="Arial" w:hAnsi="Arial" w:cs="Arial"/>
          <w:sz w:val="24"/>
          <w:szCs w:val="24"/>
        </w:rPr>
      </w:pPr>
    </w:p>
    <w:p w:rsidR="00D41B0D" w:rsidRPr="00FA0769" w:rsidRDefault="00D41B0D" w:rsidP="00FA0769">
      <w:pPr>
        <w:spacing w:after="0"/>
        <w:rPr>
          <w:rFonts w:ascii="Arial" w:hAnsi="Arial" w:cs="Arial"/>
          <w:sz w:val="24"/>
          <w:szCs w:val="24"/>
        </w:rPr>
      </w:pPr>
    </w:p>
    <w:p w:rsidR="001A3F01" w:rsidRDefault="001A3F01" w:rsidP="00FA0769">
      <w:pPr>
        <w:spacing w:after="0"/>
        <w:rPr>
          <w:rFonts w:ascii="Arial" w:hAnsi="Arial" w:cs="Arial"/>
          <w:sz w:val="24"/>
          <w:szCs w:val="24"/>
        </w:rPr>
      </w:pPr>
    </w:p>
    <w:p w:rsidR="001A3F01" w:rsidRDefault="001A3F01" w:rsidP="00FA0769">
      <w:pPr>
        <w:spacing w:after="0"/>
        <w:rPr>
          <w:rFonts w:ascii="Arial" w:hAnsi="Arial" w:cs="Arial"/>
          <w:sz w:val="24"/>
          <w:szCs w:val="24"/>
        </w:rPr>
      </w:pPr>
    </w:p>
    <w:p w:rsidR="001A3F01" w:rsidRDefault="001A3F01" w:rsidP="00FA0769">
      <w:pPr>
        <w:spacing w:after="0"/>
        <w:rPr>
          <w:rFonts w:ascii="Arial" w:hAnsi="Arial" w:cs="Arial"/>
          <w:sz w:val="24"/>
          <w:szCs w:val="24"/>
        </w:rPr>
      </w:pPr>
    </w:p>
    <w:p w:rsidR="00D41B0D" w:rsidRPr="00FA0769" w:rsidRDefault="00D41B0D" w:rsidP="00FA0769">
      <w:pPr>
        <w:spacing w:after="0"/>
        <w:rPr>
          <w:rFonts w:ascii="Arial" w:hAnsi="Arial" w:cs="Arial"/>
          <w:sz w:val="24"/>
          <w:szCs w:val="24"/>
        </w:rPr>
      </w:pPr>
      <w:r w:rsidRPr="00FA0769">
        <w:rPr>
          <w:rFonts w:ascii="Arial" w:hAnsi="Arial" w:cs="Arial"/>
          <w:sz w:val="24"/>
          <w:szCs w:val="24"/>
        </w:rPr>
        <w:t>By Order of:</w:t>
      </w:r>
      <w:r w:rsidRPr="00FA0769">
        <w:rPr>
          <w:rFonts w:ascii="Arial" w:hAnsi="Arial" w:cs="Arial"/>
          <w:sz w:val="24"/>
          <w:szCs w:val="24"/>
        </w:rPr>
        <w:tab/>
      </w:r>
      <w:r w:rsidRPr="00FA0769">
        <w:rPr>
          <w:rFonts w:ascii="Arial" w:hAnsi="Arial" w:cs="Arial"/>
          <w:sz w:val="24"/>
          <w:szCs w:val="24"/>
        </w:rPr>
        <w:tab/>
        <w:t xml:space="preserve">David </w:t>
      </w:r>
      <w:proofErr w:type="spellStart"/>
      <w:r w:rsidRPr="00FA0769">
        <w:rPr>
          <w:rFonts w:ascii="Arial" w:hAnsi="Arial" w:cs="Arial"/>
          <w:sz w:val="24"/>
          <w:szCs w:val="24"/>
        </w:rPr>
        <w:t>Serven</w:t>
      </w:r>
      <w:proofErr w:type="spellEnd"/>
    </w:p>
    <w:p w:rsidR="00AC2D80" w:rsidRPr="00FA0769" w:rsidRDefault="00D41B0D" w:rsidP="00FA0769">
      <w:pPr>
        <w:spacing w:after="0"/>
        <w:rPr>
          <w:rFonts w:ascii="Arial" w:hAnsi="Arial" w:cs="Arial"/>
          <w:sz w:val="24"/>
          <w:szCs w:val="24"/>
        </w:rPr>
      </w:pPr>
      <w:r w:rsidRPr="00FA0769">
        <w:rPr>
          <w:rFonts w:ascii="Arial" w:hAnsi="Arial" w:cs="Arial"/>
          <w:sz w:val="24"/>
          <w:szCs w:val="24"/>
        </w:rPr>
        <w:tab/>
      </w:r>
      <w:r w:rsidRPr="00FA0769">
        <w:rPr>
          <w:rFonts w:ascii="Arial" w:hAnsi="Arial" w:cs="Arial"/>
          <w:sz w:val="24"/>
          <w:szCs w:val="24"/>
        </w:rPr>
        <w:tab/>
      </w:r>
      <w:r w:rsidRPr="00FA0769">
        <w:rPr>
          <w:rFonts w:ascii="Arial" w:hAnsi="Arial" w:cs="Arial"/>
          <w:sz w:val="24"/>
          <w:szCs w:val="24"/>
        </w:rPr>
        <w:tab/>
        <w:t>President, Board of Education</w:t>
      </w:r>
    </w:p>
    <w:sectPr w:rsidR="00AC2D80" w:rsidRPr="00FA0769" w:rsidSect="003A34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BD1"/>
    <w:multiLevelType w:val="hybridMultilevel"/>
    <w:tmpl w:val="1E62FBFE"/>
    <w:lvl w:ilvl="0" w:tplc="5F86F9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2D1A"/>
    <w:multiLevelType w:val="hybridMultilevel"/>
    <w:tmpl w:val="B3E4CFFA"/>
    <w:lvl w:ilvl="0" w:tplc="A9C224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AC57A9"/>
    <w:multiLevelType w:val="hybridMultilevel"/>
    <w:tmpl w:val="E77C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44F0"/>
    <w:multiLevelType w:val="hybridMultilevel"/>
    <w:tmpl w:val="8E723530"/>
    <w:lvl w:ilvl="0" w:tplc="7BA4BF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1D7B68"/>
    <w:multiLevelType w:val="hybridMultilevel"/>
    <w:tmpl w:val="24AC4A6C"/>
    <w:lvl w:ilvl="0" w:tplc="AFF019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C383A"/>
    <w:multiLevelType w:val="hybridMultilevel"/>
    <w:tmpl w:val="FC2EFA42"/>
    <w:lvl w:ilvl="0" w:tplc="602E5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E78C5"/>
    <w:multiLevelType w:val="hybridMultilevel"/>
    <w:tmpl w:val="F1247BE6"/>
    <w:lvl w:ilvl="0" w:tplc="6DFE05B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DD2232"/>
    <w:multiLevelType w:val="hybridMultilevel"/>
    <w:tmpl w:val="E19CE326"/>
    <w:lvl w:ilvl="0" w:tplc="AFF0196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408F0"/>
    <w:multiLevelType w:val="hybridMultilevel"/>
    <w:tmpl w:val="0B504BA4"/>
    <w:lvl w:ilvl="0" w:tplc="AFF019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A2A6C"/>
    <w:multiLevelType w:val="multilevel"/>
    <w:tmpl w:val="8A08C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7933790"/>
    <w:multiLevelType w:val="multilevel"/>
    <w:tmpl w:val="C106A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1">
    <w:nsid w:val="74C33FC2"/>
    <w:multiLevelType w:val="hybridMultilevel"/>
    <w:tmpl w:val="6A8E40C8"/>
    <w:lvl w:ilvl="0" w:tplc="34FAE5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16BD"/>
    <w:multiLevelType w:val="hybridMultilevel"/>
    <w:tmpl w:val="1D28D42C"/>
    <w:lvl w:ilvl="0" w:tplc="EE56FF5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54FBA"/>
    <w:multiLevelType w:val="hybridMultilevel"/>
    <w:tmpl w:val="DA348F4E"/>
    <w:lvl w:ilvl="0" w:tplc="85BAA80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80"/>
    <w:rsid w:val="00001ED3"/>
    <w:rsid w:val="00026C6B"/>
    <w:rsid w:val="000418FD"/>
    <w:rsid w:val="000B3839"/>
    <w:rsid w:val="000D44F4"/>
    <w:rsid w:val="00107DFB"/>
    <w:rsid w:val="00160217"/>
    <w:rsid w:val="001A3F01"/>
    <w:rsid w:val="001E7047"/>
    <w:rsid w:val="001F28C5"/>
    <w:rsid w:val="0021263D"/>
    <w:rsid w:val="002C437D"/>
    <w:rsid w:val="003779F1"/>
    <w:rsid w:val="003813C2"/>
    <w:rsid w:val="003A3428"/>
    <w:rsid w:val="003C0426"/>
    <w:rsid w:val="003C6C6A"/>
    <w:rsid w:val="00505205"/>
    <w:rsid w:val="0051270B"/>
    <w:rsid w:val="0053155C"/>
    <w:rsid w:val="00552B85"/>
    <w:rsid w:val="005836A7"/>
    <w:rsid w:val="005A7AB0"/>
    <w:rsid w:val="00690A90"/>
    <w:rsid w:val="006D10A9"/>
    <w:rsid w:val="006D4FD9"/>
    <w:rsid w:val="006F4243"/>
    <w:rsid w:val="00702F6D"/>
    <w:rsid w:val="007124C4"/>
    <w:rsid w:val="007652D3"/>
    <w:rsid w:val="0079071E"/>
    <w:rsid w:val="00790B7F"/>
    <w:rsid w:val="00797649"/>
    <w:rsid w:val="007B346B"/>
    <w:rsid w:val="007D746B"/>
    <w:rsid w:val="008465A3"/>
    <w:rsid w:val="00862F19"/>
    <w:rsid w:val="008C2875"/>
    <w:rsid w:val="00922D0C"/>
    <w:rsid w:val="009553B0"/>
    <w:rsid w:val="009565D6"/>
    <w:rsid w:val="00970E0F"/>
    <w:rsid w:val="00A45EFD"/>
    <w:rsid w:val="00A87D8C"/>
    <w:rsid w:val="00AB021F"/>
    <w:rsid w:val="00AC2D80"/>
    <w:rsid w:val="00AD728A"/>
    <w:rsid w:val="00B16F9A"/>
    <w:rsid w:val="00B17749"/>
    <w:rsid w:val="00B20647"/>
    <w:rsid w:val="00B22143"/>
    <w:rsid w:val="00B74336"/>
    <w:rsid w:val="00BA60F8"/>
    <w:rsid w:val="00BB0DB0"/>
    <w:rsid w:val="00BF21BD"/>
    <w:rsid w:val="00BF3107"/>
    <w:rsid w:val="00C4776D"/>
    <w:rsid w:val="00C73DE7"/>
    <w:rsid w:val="00C774E4"/>
    <w:rsid w:val="00CE60F7"/>
    <w:rsid w:val="00CF7658"/>
    <w:rsid w:val="00D06BB0"/>
    <w:rsid w:val="00D12FD6"/>
    <w:rsid w:val="00D306C5"/>
    <w:rsid w:val="00D33E8D"/>
    <w:rsid w:val="00D41B0D"/>
    <w:rsid w:val="00D92AFD"/>
    <w:rsid w:val="00E03E34"/>
    <w:rsid w:val="00E27531"/>
    <w:rsid w:val="00E52231"/>
    <w:rsid w:val="00F45CA9"/>
    <w:rsid w:val="00F83224"/>
    <w:rsid w:val="00FA0769"/>
    <w:rsid w:val="00FB4845"/>
    <w:rsid w:val="00FD41DE"/>
    <w:rsid w:val="00FE2FCC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2D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D80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AC2D8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C2D80"/>
    <w:rPr>
      <w:rFonts w:ascii="Times New Roman" w:eastAsia="Times New Roman" w:hAnsi="Times New Roman" w:cs="Times New Roman"/>
      <w:i/>
      <w:sz w:val="36"/>
      <w:szCs w:val="20"/>
    </w:rPr>
  </w:style>
  <w:style w:type="paragraph" w:styleId="Subtitle">
    <w:name w:val="Subtitle"/>
    <w:basedOn w:val="Normal"/>
    <w:link w:val="SubtitleChar"/>
    <w:qFormat/>
    <w:rsid w:val="00AC2D8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C2D80"/>
    <w:rPr>
      <w:rFonts w:ascii="Times New Roman" w:eastAsia="Times New Roman" w:hAnsi="Times New Roman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AC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2D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D80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AC2D8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C2D80"/>
    <w:rPr>
      <w:rFonts w:ascii="Times New Roman" w:eastAsia="Times New Roman" w:hAnsi="Times New Roman" w:cs="Times New Roman"/>
      <w:i/>
      <w:sz w:val="36"/>
      <w:szCs w:val="20"/>
    </w:rPr>
  </w:style>
  <w:style w:type="paragraph" w:styleId="Subtitle">
    <w:name w:val="Subtitle"/>
    <w:basedOn w:val="Normal"/>
    <w:link w:val="SubtitleChar"/>
    <w:qFormat/>
    <w:rsid w:val="00AC2D8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C2D80"/>
    <w:rPr>
      <w:rFonts w:ascii="Times New Roman" w:eastAsia="Times New Roman" w:hAnsi="Times New Roman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AC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Daily</dc:creator>
  <cp:lastModifiedBy>Dawn Ginther</cp:lastModifiedBy>
  <cp:revision>3</cp:revision>
  <cp:lastPrinted>2017-01-09T20:18:00Z</cp:lastPrinted>
  <dcterms:created xsi:type="dcterms:W3CDTF">2017-01-09T20:18:00Z</dcterms:created>
  <dcterms:modified xsi:type="dcterms:W3CDTF">2017-01-09T20:21:00Z</dcterms:modified>
</cp:coreProperties>
</file>