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93F61" w14:textId="77777777" w:rsidR="001854BF" w:rsidRDefault="001854BF" w:rsidP="00C35FC6">
      <w:pPr>
        <w:spacing w:after="0" w:line="240" w:lineRule="auto"/>
        <w:jc w:val="center"/>
        <w:outlineLvl w:val="0"/>
        <w:rPr>
          <w:rFonts w:ascii="CG Times" w:eastAsia="Times New Roman" w:hAnsi="CG Times" w:cs="Times New Roman"/>
          <w:b/>
          <w:sz w:val="24"/>
          <w:szCs w:val="20"/>
        </w:rPr>
      </w:pPr>
    </w:p>
    <w:p w14:paraId="0C97698C" w14:textId="77777777" w:rsidR="001854BF" w:rsidRDefault="001854BF" w:rsidP="00C35FC6">
      <w:pPr>
        <w:spacing w:after="0" w:line="240" w:lineRule="auto"/>
        <w:jc w:val="center"/>
        <w:outlineLvl w:val="0"/>
        <w:rPr>
          <w:rFonts w:ascii="CG Times" w:eastAsia="Times New Roman" w:hAnsi="CG Times" w:cs="Times New Roman"/>
          <w:b/>
          <w:sz w:val="24"/>
          <w:szCs w:val="20"/>
        </w:rPr>
      </w:pPr>
    </w:p>
    <w:p w14:paraId="7A81A58A" w14:textId="77777777" w:rsidR="001854BF" w:rsidRDefault="001854BF" w:rsidP="00C35FC6">
      <w:pPr>
        <w:spacing w:after="0" w:line="240" w:lineRule="auto"/>
        <w:jc w:val="center"/>
        <w:outlineLvl w:val="0"/>
        <w:rPr>
          <w:rFonts w:ascii="CG Times" w:eastAsia="Times New Roman" w:hAnsi="CG Times" w:cs="Times New Roman"/>
          <w:b/>
          <w:sz w:val="24"/>
          <w:szCs w:val="20"/>
        </w:rPr>
      </w:pPr>
    </w:p>
    <w:p w14:paraId="7458BF81" w14:textId="77777777" w:rsidR="001854BF" w:rsidRDefault="001854BF" w:rsidP="00C35FC6">
      <w:pPr>
        <w:spacing w:after="0" w:line="240" w:lineRule="auto"/>
        <w:jc w:val="center"/>
        <w:outlineLvl w:val="0"/>
        <w:rPr>
          <w:rFonts w:ascii="CG Times" w:eastAsia="Times New Roman" w:hAnsi="CG Times" w:cs="Times New Roman"/>
          <w:b/>
          <w:sz w:val="24"/>
          <w:szCs w:val="20"/>
        </w:rPr>
      </w:pPr>
    </w:p>
    <w:p w14:paraId="1C7010F3" w14:textId="5FA6837A" w:rsidR="00390F42" w:rsidRDefault="00D84293" w:rsidP="00C35FC6">
      <w:pPr>
        <w:spacing w:after="0" w:line="240" w:lineRule="auto"/>
        <w:jc w:val="center"/>
        <w:outlineLvl w:val="0"/>
        <w:rPr>
          <w:rFonts w:ascii="CG Times" w:eastAsia="Times New Roman" w:hAnsi="CG Times" w:cs="Times New Roman"/>
          <w:b/>
          <w:sz w:val="24"/>
          <w:szCs w:val="20"/>
        </w:rPr>
      </w:pPr>
      <w:r w:rsidRPr="00EC2820">
        <w:rPr>
          <w:rFonts w:ascii="CG Times" w:eastAsia="Times New Roman" w:hAnsi="CG Times" w:cs="Times New Roman"/>
          <w:b/>
          <w:sz w:val="24"/>
          <w:szCs w:val="20"/>
        </w:rPr>
        <w:t>POLICY INDEX</w:t>
      </w:r>
    </w:p>
    <w:p w14:paraId="120EB664" w14:textId="5977D05A" w:rsidR="001A238F" w:rsidRDefault="001A238F" w:rsidP="00C35FC6">
      <w:pPr>
        <w:spacing w:after="0" w:line="240" w:lineRule="auto"/>
        <w:jc w:val="center"/>
        <w:outlineLvl w:val="0"/>
        <w:rPr>
          <w:rFonts w:ascii="CG Times" w:eastAsia="Times New Roman" w:hAnsi="CG Times" w:cs="Times New Roman"/>
          <w:b/>
          <w:sz w:val="24"/>
          <w:szCs w:val="20"/>
        </w:rPr>
      </w:pPr>
    </w:p>
    <w:p w14:paraId="6480E51C" w14:textId="77777777" w:rsidR="001A238F" w:rsidRPr="00EC2820" w:rsidRDefault="001A238F" w:rsidP="00C35FC6">
      <w:pPr>
        <w:spacing w:after="0" w:line="240" w:lineRule="auto"/>
        <w:jc w:val="center"/>
        <w:outlineLvl w:val="0"/>
        <w:rPr>
          <w:rFonts w:ascii="CG Times" w:eastAsia="Times New Roman" w:hAnsi="CG Times" w:cs="Times New Roman"/>
          <w:b/>
          <w:sz w:val="24"/>
          <w:szCs w:val="20"/>
        </w:rPr>
      </w:pPr>
    </w:p>
    <w:p w14:paraId="1246F373" w14:textId="77777777" w:rsidR="00390F42" w:rsidRPr="00EC2820" w:rsidRDefault="006101A8" w:rsidP="00390F42">
      <w:pPr>
        <w:spacing w:after="0" w:line="240" w:lineRule="auto"/>
        <w:jc w:val="center"/>
        <w:rPr>
          <w:rFonts w:ascii="CG Times" w:eastAsia="Times New Roman" w:hAnsi="CG Times" w:cs="Times New Roman"/>
          <w:b/>
          <w:sz w:val="24"/>
          <w:szCs w:val="20"/>
        </w:rPr>
      </w:pPr>
    </w:p>
    <w:p w14:paraId="71F32619" w14:textId="77777777" w:rsidR="00390F42" w:rsidRPr="00EC2820" w:rsidRDefault="00D84293" w:rsidP="00390F42">
      <w:pPr>
        <w:spacing w:after="0" w:line="240" w:lineRule="auto"/>
        <w:rPr>
          <w:rFonts w:ascii="CG Times" w:eastAsia="Times New Roman" w:hAnsi="CG Times" w:cs="Times New Roman"/>
          <w:sz w:val="24"/>
          <w:szCs w:val="20"/>
        </w:rPr>
      </w:pPr>
      <w:r w:rsidRPr="00EC2820">
        <w:rPr>
          <w:rFonts w:ascii="CG Times" w:eastAsia="Times New Roman" w:hAnsi="CG Times" w:cs="Times New Roman"/>
          <w:sz w:val="24"/>
          <w:szCs w:val="20"/>
        </w:rPr>
        <w:t>SERIES 1000</w:t>
      </w:r>
      <w:r w:rsidRPr="00EC2820">
        <w:rPr>
          <w:rFonts w:ascii="CG Times" w:eastAsia="Times New Roman" w:hAnsi="CG Times" w:cs="Times New Roman"/>
          <w:sz w:val="24"/>
          <w:szCs w:val="20"/>
        </w:rPr>
        <w:tab/>
      </w:r>
      <w:r w:rsidRPr="00EC2820">
        <w:rPr>
          <w:rFonts w:ascii="CG Times" w:eastAsia="Times New Roman" w:hAnsi="CG Times" w:cs="Times New Roman"/>
          <w:sz w:val="24"/>
          <w:szCs w:val="20"/>
        </w:rPr>
        <w:tab/>
      </w:r>
      <w:r w:rsidRPr="00EC2820">
        <w:rPr>
          <w:rFonts w:ascii="CG Times" w:eastAsia="Times New Roman" w:hAnsi="CG Times" w:cs="Times New Roman"/>
          <w:sz w:val="24"/>
          <w:szCs w:val="20"/>
        </w:rPr>
        <w:tab/>
      </w:r>
      <w:r w:rsidRPr="00EC2820">
        <w:rPr>
          <w:rFonts w:ascii="CG Times" w:eastAsia="Times New Roman" w:hAnsi="CG Times" w:cs="Times New Roman"/>
          <w:sz w:val="24"/>
          <w:szCs w:val="20"/>
        </w:rPr>
        <w:tab/>
      </w:r>
      <w:r w:rsidRPr="00EC2820">
        <w:rPr>
          <w:rFonts w:ascii="CG Times" w:eastAsia="Times New Roman" w:hAnsi="CG Times" w:cs="Times New Roman"/>
          <w:sz w:val="24"/>
          <w:szCs w:val="20"/>
        </w:rPr>
        <w:tab/>
        <w:t>COMMUNITY/BOARD OPERATION</w:t>
      </w:r>
    </w:p>
    <w:p w14:paraId="180977C8" w14:textId="77777777" w:rsidR="00390F42" w:rsidRPr="00EC2820" w:rsidRDefault="006101A8" w:rsidP="00390F42">
      <w:pPr>
        <w:spacing w:after="0" w:line="240" w:lineRule="auto"/>
        <w:rPr>
          <w:rFonts w:ascii="CG Times" w:eastAsia="Times New Roman" w:hAnsi="CG Times" w:cs="Times New Roman"/>
          <w:sz w:val="24"/>
          <w:szCs w:val="20"/>
        </w:rPr>
      </w:pPr>
    </w:p>
    <w:p w14:paraId="3E45004F" w14:textId="77777777" w:rsidR="00390F42" w:rsidRPr="00EC2820" w:rsidRDefault="00D84293" w:rsidP="00390F42">
      <w:pPr>
        <w:spacing w:after="0" w:line="240" w:lineRule="auto"/>
        <w:rPr>
          <w:rFonts w:ascii="CG Times" w:eastAsia="Times New Roman" w:hAnsi="CG Times" w:cs="Times New Roman"/>
          <w:sz w:val="24"/>
          <w:szCs w:val="20"/>
        </w:rPr>
      </w:pPr>
      <w:r w:rsidRPr="00EC2820">
        <w:rPr>
          <w:rFonts w:ascii="CG Times" w:eastAsia="Times New Roman" w:hAnsi="CG Times" w:cs="Times New Roman"/>
          <w:sz w:val="24"/>
          <w:szCs w:val="20"/>
        </w:rPr>
        <w:t>SERIES 2000</w:t>
      </w:r>
      <w:r w:rsidRPr="00EC2820">
        <w:rPr>
          <w:rFonts w:ascii="CG Times" w:eastAsia="Times New Roman" w:hAnsi="CG Times" w:cs="Times New Roman"/>
          <w:sz w:val="24"/>
          <w:szCs w:val="20"/>
        </w:rPr>
        <w:tab/>
      </w:r>
      <w:r w:rsidRPr="00EC2820">
        <w:rPr>
          <w:rFonts w:ascii="CG Times" w:eastAsia="Times New Roman" w:hAnsi="CG Times" w:cs="Times New Roman"/>
          <w:sz w:val="24"/>
          <w:szCs w:val="20"/>
        </w:rPr>
        <w:tab/>
      </w:r>
      <w:r w:rsidRPr="00EC2820">
        <w:rPr>
          <w:rFonts w:ascii="CG Times" w:eastAsia="Times New Roman" w:hAnsi="CG Times" w:cs="Times New Roman"/>
          <w:sz w:val="24"/>
          <w:szCs w:val="20"/>
        </w:rPr>
        <w:tab/>
      </w:r>
      <w:r w:rsidRPr="00EC2820">
        <w:rPr>
          <w:rFonts w:ascii="CG Times" w:eastAsia="Times New Roman" w:hAnsi="CG Times" w:cs="Times New Roman"/>
          <w:sz w:val="24"/>
          <w:szCs w:val="20"/>
        </w:rPr>
        <w:tab/>
      </w:r>
      <w:r w:rsidRPr="00EC2820">
        <w:rPr>
          <w:rFonts w:ascii="CG Times" w:eastAsia="Times New Roman" w:hAnsi="CG Times" w:cs="Times New Roman"/>
          <w:sz w:val="24"/>
          <w:szCs w:val="20"/>
        </w:rPr>
        <w:tab/>
        <w:t>ADMINISTRATION</w:t>
      </w:r>
    </w:p>
    <w:p w14:paraId="7829A991" w14:textId="77777777" w:rsidR="00390F42" w:rsidRPr="00EC2820" w:rsidRDefault="006101A8" w:rsidP="00390F42">
      <w:pPr>
        <w:spacing w:after="0" w:line="240" w:lineRule="auto"/>
        <w:rPr>
          <w:rFonts w:ascii="CG Times" w:eastAsia="Times New Roman" w:hAnsi="CG Times" w:cs="Times New Roman"/>
          <w:sz w:val="24"/>
          <w:szCs w:val="20"/>
        </w:rPr>
      </w:pPr>
    </w:p>
    <w:p w14:paraId="715B1BD4" w14:textId="77777777" w:rsidR="00390F42" w:rsidRPr="00EC2820" w:rsidRDefault="00D84293" w:rsidP="00390F42">
      <w:pPr>
        <w:spacing w:after="0" w:line="240" w:lineRule="auto"/>
        <w:rPr>
          <w:rFonts w:ascii="CG Times" w:eastAsia="Times New Roman" w:hAnsi="CG Times" w:cs="Times New Roman"/>
          <w:sz w:val="24"/>
          <w:szCs w:val="20"/>
        </w:rPr>
      </w:pPr>
      <w:r w:rsidRPr="00EC2820">
        <w:rPr>
          <w:rFonts w:ascii="CG Times" w:eastAsia="Times New Roman" w:hAnsi="CG Times" w:cs="Times New Roman"/>
          <w:sz w:val="24"/>
          <w:szCs w:val="20"/>
        </w:rPr>
        <w:t>SERIES 3000</w:t>
      </w:r>
      <w:r w:rsidRPr="00EC2820">
        <w:rPr>
          <w:rFonts w:ascii="CG Times" w:eastAsia="Times New Roman" w:hAnsi="CG Times" w:cs="Times New Roman"/>
          <w:sz w:val="24"/>
          <w:szCs w:val="20"/>
        </w:rPr>
        <w:tab/>
      </w:r>
      <w:r w:rsidRPr="00EC2820">
        <w:rPr>
          <w:rFonts w:ascii="CG Times" w:eastAsia="Times New Roman" w:hAnsi="CG Times" w:cs="Times New Roman"/>
          <w:sz w:val="24"/>
          <w:szCs w:val="20"/>
        </w:rPr>
        <w:tab/>
      </w:r>
      <w:r w:rsidRPr="00EC2820">
        <w:rPr>
          <w:rFonts w:ascii="CG Times" w:eastAsia="Times New Roman" w:hAnsi="CG Times" w:cs="Times New Roman"/>
          <w:sz w:val="24"/>
          <w:szCs w:val="20"/>
        </w:rPr>
        <w:tab/>
      </w:r>
      <w:r w:rsidRPr="00EC2820">
        <w:rPr>
          <w:rFonts w:ascii="CG Times" w:eastAsia="Times New Roman" w:hAnsi="CG Times" w:cs="Times New Roman"/>
          <w:sz w:val="24"/>
          <w:szCs w:val="20"/>
        </w:rPr>
        <w:tab/>
      </w:r>
      <w:r w:rsidRPr="00EC2820">
        <w:rPr>
          <w:rFonts w:ascii="CG Times" w:eastAsia="Times New Roman" w:hAnsi="CG Times" w:cs="Times New Roman"/>
          <w:sz w:val="24"/>
          <w:szCs w:val="20"/>
        </w:rPr>
        <w:tab/>
        <w:t>BUSINESS</w:t>
      </w:r>
    </w:p>
    <w:p w14:paraId="4F479378" w14:textId="77777777" w:rsidR="00390F42" w:rsidRPr="00EC2820" w:rsidRDefault="006101A8" w:rsidP="00390F42">
      <w:pPr>
        <w:spacing w:after="0" w:line="240" w:lineRule="auto"/>
        <w:rPr>
          <w:rFonts w:ascii="CG Times" w:eastAsia="Times New Roman" w:hAnsi="CG Times" w:cs="Times New Roman"/>
          <w:sz w:val="24"/>
          <w:szCs w:val="20"/>
        </w:rPr>
      </w:pPr>
    </w:p>
    <w:p w14:paraId="07F13B63" w14:textId="77777777" w:rsidR="00390F42" w:rsidRPr="00EC2820" w:rsidRDefault="00D84293" w:rsidP="00390F42">
      <w:pPr>
        <w:spacing w:after="0" w:line="240" w:lineRule="auto"/>
        <w:rPr>
          <w:rFonts w:ascii="CG Times" w:eastAsia="Times New Roman" w:hAnsi="CG Times" w:cs="Times New Roman"/>
          <w:sz w:val="24"/>
          <w:szCs w:val="20"/>
        </w:rPr>
      </w:pPr>
      <w:r w:rsidRPr="00EC2820">
        <w:rPr>
          <w:rFonts w:ascii="CG Times" w:eastAsia="Times New Roman" w:hAnsi="CG Times" w:cs="Times New Roman"/>
          <w:sz w:val="24"/>
          <w:szCs w:val="20"/>
        </w:rPr>
        <w:t>SERIES 4000</w:t>
      </w:r>
      <w:r w:rsidRPr="00EC2820">
        <w:rPr>
          <w:rFonts w:ascii="CG Times" w:eastAsia="Times New Roman" w:hAnsi="CG Times" w:cs="Times New Roman"/>
          <w:sz w:val="24"/>
          <w:szCs w:val="20"/>
        </w:rPr>
        <w:tab/>
      </w:r>
      <w:r w:rsidRPr="00EC2820">
        <w:rPr>
          <w:rFonts w:ascii="CG Times" w:eastAsia="Times New Roman" w:hAnsi="CG Times" w:cs="Times New Roman"/>
          <w:sz w:val="24"/>
          <w:szCs w:val="20"/>
        </w:rPr>
        <w:tab/>
      </w:r>
      <w:r w:rsidRPr="00EC2820">
        <w:rPr>
          <w:rFonts w:ascii="CG Times" w:eastAsia="Times New Roman" w:hAnsi="CG Times" w:cs="Times New Roman"/>
          <w:sz w:val="24"/>
          <w:szCs w:val="20"/>
        </w:rPr>
        <w:tab/>
      </w:r>
      <w:r w:rsidRPr="00EC2820">
        <w:rPr>
          <w:rFonts w:ascii="CG Times" w:eastAsia="Times New Roman" w:hAnsi="CG Times" w:cs="Times New Roman"/>
          <w:sz w:val="24"/>
          <w:szCs w:val="20"/>
        </w:rPr>
        <w:tab/>
      </w:r>
      <w:r w:rsidRPr="00EC2820">
        <w:rPr>
          <w:rFonts w:ascii="CG Times" w:eastAsia="Times New Roman" w:hAnsi="CG Times" w:cs="Times New Roman"/>
          <w:sz w:val="24"/>
          <w:szCs w:val="20"/>
        </w:rPr>
        <w:tab/>
        <w:t>PERSONNEL</w:t>
      </w:r>
    </w:p>
    <w:p w14:paraId="4C8001CE" w14:textId="77777777" w:rsidR="00390F42" w:rsidRPr="00EC2820" w:rsidRDefault="006101A8" w:rsidP="00390F42">
      <w:pPr>
        <w:spacing w:after="0" w:line="240" w:lineRule="auto"/>
        <w:rPr>
          <w:rFonts w:ascii="CG Times" w:eastAsia="Times New Roman" w:hAnsi="CG Times" w:cs="Times New Roman"/>
          <w:sz w:val="24"/>
          <w:szCs w:val="20"/>
        </w:rPr>
      </w:pPr>
    </w:p>
    <w:p w14:paraId="65D2288E" w14:textId="77777777" w:rsidR="00390F42" w:rsidRPr="00EC2820" w:rsidRDefault="00D84293" w:rsidP="00390F42">
      <w:pPr>
        <w:spacing w:after="0" w:line="240" w:lineRule="auto"/>
        <w:rPr>
          <w:rFonts w:ascii="CG Times" w:eastAsia="Times New Roman" w:hAnsi="CG Times" w:cs="Times New Roman"/>
          <w:sz w:val="24"/>
          <w:szCs w:val="20"/>
        </w:rPr>
      </w:pPr>
      <w:r w:rsidRPr="00EC2820">
        <w:rPr>
          <w:rFonts w:ascii="CG Times" w:eastAsia="Times New Roman" w:hAnsi="CG Times" w:cs="Times New Roman"/>
          <w:sz w:val="24"/>
          <w:szCs w:val="20"/>
        </w:rPr>
        <w:t>SERIES 5000</w:t>
      </w:r>
      <w:r w:rsidRPr="00EC2820">
        <w:rPr>
          <w:rFonts w:ascii="CG Times" w:eastAsia="Times New Roman" w:hAnsi="CG Times" w:cs="Times New Roman"/>
          <w:sz w:val="24"/>
          <w:szCs w:val="20"/>
        </w:rPr>
        <w:tab/>
      </w:r>
      <w:r w:rsidRPr="00EC2820">
        <w:rPr>
          <w:rFonts w:ascii="CG Times" w:eastAsia="Times New Roman" w:hAnsi="CG Times" w:cs="Times New Roman"/>
          <w:sz w:val="24"/>
          <w:szCs w:val="20"/>
        </w:rPr>
        <w:tab/>
      </w:r>
      <w:r w:rsidRPr="00EC2820">
        <w:rPr>
          <w:rFonts w:ascii="CG Times" w:eastAsia="Times New Roman" w:hAnsi="CG Times" w:cs="Times New Roman"/>
          <w:sz w:val="24"/>
          <w:szCs w:val="20"/>
        </w:rPr>
        <w:tab/>
      </w:r>
      <w:r w:rsidRPr="00EC2820">
        <w:rPr>
          <w:rFonts w:ascii="CG Times" w:eastAsia="Times New Roman" w:hAnsi="CG Times" w:cs="Times New Roman"/>
          <w:sz w:val="24"/>
          <w:szCs w:val="20"/>
        </w:rPr>
        <w:tab/>
      </w:r>
      <w:r w:rsidRPr="00EC2820">
        <w:rPr>
          <w:rFonts w:ascii="CG Times" w:eastAsia="Times New Roman" w:hAnsi="CG Times" w:cs="Times New Roman"/>
          <w:sz w:val="24"/>
          <w:szCs w:val="20"/>
        </w:rPr>
        <w:tab/>
        <w:t>STUDENTS</w:t>
      </w:r>
    </w:p>
    <w:p w14:paraId="4A6ABEEE" w14:textId="77777777" w:rsidR="00390F42" w:rsidRPr="00EC2820" w:rsidRDefault="006101A8" w:rsidP="00390F42">
      <w:pPr>
        <w:spacing w:after="0" w:line="240" w:lineRule="auto"/>
        <w:rPr>
          <w:rFonts w:ascii="CG Times" w:eastAsia="Times New Roman" w:hAnsi="CG Times" w:cs="Times New Roman"/>
          <w:sz w:val="24"/>
          <w:szCs w:val="20"/>
        </w:rPr>
      </w:pPr>
    </w:p>
    <w:p w14:paraId="7C2B8726" w14:textId="77777777" w:rsidR="00390F42" w:rsidRPr="00EC2820" w:rsidRDefault="00D84293" w:rsidP="00390F42">
      <w:pPr>
        <w:spacing w:after="0" w:line="240" w:lineRule="auto"/>
        <w:rPr>
          <w:rFonts w:ascii="CG Times" w:eastAsia="Times New Roman" w:hAnsi="CG Times" w:cs="Times New Roman"/>
          <w:sz w:val="24"/>
          <w:szCs w:val="20"/>
        </w:rPr>
      </w:pPr>
      <w:r w:rsidRPr="00EC2820">
        <w:rPr>
          <w:rFonts w:ascii="CG Times" w:eastAsia="Times New Roman" w:hAnsi="CG Times" w:cs="Times New Roman"/>
          <w:sz w:val="24"/>
          <w:szCs w:val="20"/>
        </w:rPr>
        <w:t>SERIES 6000</w:t>
      </w:r>
      <w:r w:rsidRPr="00EC2820">
        <w:rPr>
          <w:rFonts w:ascii="CG Times" w:eastAsia="Times New Roman" w:hAnsi="CG Times" w:cs="Times New Roman"/>
          <w:sz w:val="24"/>
          <w:szCs w:val="20"/>
        </w:rPr>
        <w:tab/>
      </w:r>
      <w:r w:rsidRPr="00EC2820">
        <w:rPr>
          <w:rFonts w:ascii="CG Times" w:eastAsia="Times New Roman" w:hAnsi="CG Times" w:cs="Times New Roman"/>
          <w:sz w:val="24"/>
          <w:szCs w:val="20"/>
        </w:rPr>
        <w:tab/>
      </w:r>
      <w:r w:rsidRPr="00EC2820">
        <w:rPr>
          <w:rFonts w:ascii="CG Times" w:eastAsia="Times New Roman" w:hAnsi="CG Times" w:cs="Times New Roman"/>
          <w:sz w:val="24"/>
          <w:szCs w:val="20"/>
        </w:rPr>
        <w:tab/>
      </w:r>
      <w:r w:rsidRPr="00EC2820">
        <w:rPr>
          <w:rFonts w:ascii="CG Times" w:eastAsia="Times New Roman" w:hAnsi="CG Times" w:cs="Times New Roman"/>
          <w:sz w:val="24"/>
          <w:szCs w:val="20"/>
        </w:rPr>
        <w:tab/>
      </w:r>
      <w:r w:rsidRPr="00EC2820">
        <w:rPr>
          <w:rFonts w:ascii="CG Times" w:eastAsia="Times New Roman" w:hAnsi="CG Times" w:cs="Times New Roman"/>
          <w:sz w:val="24"/>
          <w:szCs w:val="20"/>
        </w:rPr>
        <w:tab/>
        <w:t>INSTRUCTION</w:t>
      </w:r>
    </w:p>
    <w:p w14:paraId="2CECC314" w14:textId="77777777" w:rsidR="00390F42" w:rsidRPr="00EC2820" w:rsidRDefault="006101A8" w:rsidP="00390F42">
      <w:pPr>
        <w:spacing w:after="0" w:line="240" w:lineRule="auto"/>
        <w:rPr>
          <w:rFonts w:ascii="CG Times" w:eastAsia="Times New Roman" w:hAnsi="CG Times" w:cs="Times New Roman"/>
          <w:sz w:val="24"/>
          <w:szCs w:val="20"/>
        </w:rPr>
      </w:pPr>
    </w:p>
    <w:p w14:paraId="12049CED" w14:textId="77777777" w:rsidR="00390F42" w:rsidRPr="00EC2820" w:rsidRDefault="00D84293" w:rsidP="00390F42">
      <w:pPr>
        <w:spacing w:after="0" w:line="240" w:lineRule="auto"/>
        <w:rPr>
          <w:rFonts w:ascii="CG Times" w:eastAsia="Times New Roman" w:hAnsi="CG Times" w:cs="Times New Roman"/>
          <w:sz w:val="24"/>
          <w:szCs w:val="20"/>
        </w:rPr>
      </w:pPr>
      <w:r w:rsidRPr="00EC2820">
        <w:rPr>
          <w:rFonts w:ascii="CG Times" w:eastAsia="Times New Roman" w:hAnsi="CG Times" w:cs="Times New Roman"/>
          <w:sz w:val="24"/>
          <w:szCs w:val="20"/>
        </w:rPr>
        <w:t>SERIES 7000</w:t>
      </w:r>
      <w:r w:rsidRPr="00EC2820">
        <w:rPr>
          <w:rFonts w:ascii="CG Times" w:eastAsia="Times New Roman" w:hAnsi="CG Times" w:cs="Times New Roman"/>
          <w:sz w:val="24"/>
          <w:szCs w:val="20"/>
        </w:rPr>
        <w:tab/>
      </w:r>
      <w:r w:rsidRPr="00EC2820">
        <w:rPr>
          <w:rFonts w:ascii="CG Times" w:eastAsia="Times New Roman" w:hAnsi="CG Times" w:cs="Times New Roman"/>
          <w:sz w:val="24"/>
          <w:szCs w:val="20"/>
        </w:rPr>
        <w:tab/>
      </w:r>
      <w:r w:rsidRPr="00EC2820">
        <w:rPr>
          <w:rFonts w:ascii="CG Times" w:eastAsia="Times New Roman" w:hAnsi="CG Times" w:cs="Times New Roman"/>
          <w:sz w:val="24"/>
          <w:szCs w:val="20"/>
        </w:rPr>
        <w:tab/>
      </w:r>
      <w:r w:rsidRPr="00EC2820">
        <w:rPr>
          <w:rFonts w:ascii="CG Times" w:eastAsia="Times New Roman" w:hAnsi="CG Times" w:cs="Times New Roman"/>
          <w:sz w:val="24"/>
          <w:szCs w:val="20"/>
        </w:rPr>
        <w:tab/>
      </w:r>
      <w:r w:rsidRPr="00EC2820">
        <w:rPr>
          <w:rFonts w:ascii="CG Times" w:eastAsia="Times New Roman" w:hAnsi="CG Times" w:cs="Times New Roman"/>
          <w:sz w:val="24"/>
          <w:szCs w:val="20"/>
        </w:rPr>
        <w:tab/>
        <w:t>RESERVED</w:t>
      </w:r>
    </w:p>
    <w:p w14:paraId="5604EE96" w14:textId="77777777" w:rsidR="00390F42" w:rsidRPr="00EC2820" w:rsidRDefault="006101A8" w:rsidP="00390F42">
      <w:pPr>
        <w:spacing w:after="0" w:line="240" w:lineRule="auto"/>
        <w:rPr>
          <w:rFonts w:ascii="CG Times" w:eastAsia="Times New Roman" w:hAnsi="CG Times" w:cs="Times New Roman"/>
          <w:sz w:val="24"/>
          <w:szCs w:val="20"/>
        </w:rPr>
      </w:pPr>
    </w:p>
    <w:p w14:paraId="1641DD11" w14:textId="77777777" w:rsidR="00390F42" w:rsidRPr="00EC2820" w:rsidRDefault="00D84293" w:rsidP="00390F42">
      <w:pPr>
        <w:spacing w:after="0" w:line="240" w:lineRule="auto"/>
        <w:rPr>
          <w:rFonts w:ascii="CG Times" w:eastAsia="Times New Roman" w:hAnsi="CG Times" w:cs="Times New Roman"/>
          <w:sz w:val="24"/>
          <w:szCs w:val="20"/>
        </w:rPr>
      </w:pPr>
      <w:r w:rsidRPr="00EC2820">
        <w:rPr>
          <w:rFonts w:ascii="CG Times" w:eastAsia="Times New Roman" w:hAnsi="CG Times" w:cs="Times New Roman"/>
          <w:sz w:val="24"/>
          <w:szCs w:val="20"/>
        </w:rPr>
        <w:t>SERIES 8000</w:t>
      </w:r>
      <w:r w:rsidRPr="00EC2820">
        <w:rPr>
          <w:rFonts w:ascii="CG Times" w:eastAsia="Times New Roman" w:hAnsi="CG Times" w:cs="Times New Roman"/>
          <w:sz w:val="24"/>
          <w:szCs w:val="20"/>
        </w:rPr>
        <w:tab/>
      </w:r>
      <w:r w:rsidRPr="00EC2820">
        <w:rPr>
          <w:rFonts w:ascii="CG Times" w:eastAsia="Times New Roman" w:hAnsi="CG Times" w:cs="Times New Roman"/>
          <w:sz w:val="24"/>
          <w:szCs w:val="20"/>
        </w:rPr>
        <w:tab/>
      </w:r>
      <w:r w:rsidRPr="00EC2820">
        <w:rPr>
          <w:rFonts w:ascii="CG Times" w:eastAsia="Times New Roman" w:hAnsi="CG Times" w:cs="Times New Roman"/>
          <w:sz w:val="24"/>
          <w:szCs w:val="20"/>
        </w:rPr>
        <w:tab/>
      </w:r>
      <w:r w:rsidRPr="00EC2820">
        <w:rPr>
          <w:rFonts w:ascii="CG Times" w:eastAsia="Times New Roman" w:hAnsi="CG Times" w:cs="Times New Roman"/>
          <w:sz w:val="24"/>
          <w:szCs w:val="20"/>
        </w:rPr>
        <w:tab/>
      </w:r>
      <w:r w:rsidRPr="00EC2820">
        <w:rPr>
          <w:rFonts w:ascii="CG Times" w:eastAsia="Times New Roman" w:hAnsi="CG Times" w:cs="Times New Roman"/>
          <w:sz w:val="24"/>
          <w:szCs w:val="20"/>
        </w:rPr>
        <w:tab/>
        <w:t>RESERVED</w:t>
      </w:r>
    </w:p>
    <w:p w14:paraId="77CA9037" w14:textId="77777777" w:rsidR="00390F42" w:rsidRPr="00EC2820" w:rsidRDefault="006101A8" w:rsidP="00390F42">
      <w:pPr>
        <w:spacing w:after="0" w:line="240" w:lineRule="auto"/>
        <w:rPr>
          <w:rFonts w:ascii="CG Times" w:eastAsia="Times New Roman" w:hAnsi="CG Times" w:cs="Times New Roman"/>
          <w:sz w:val="24"/>
          <w:szCs w:val="20"/>
        </w:rPr>
      </w:pPr>
    </w:p>
    <w:p w14:paraId="310B9347" w14:textId="0AABFDF5" w:rsidR="00390F42" w:rsidRPr="00EC2820" w:rsidRDefault="00D84293" w:rsidP="00390F42">
      <w:pPr>
        <w:spacing w:after="0" w:line="240" w:lineRule="auto"/>
        <w:rPr>
          <w:rFonts w:ascii="CG Times" w:eastAsia="Times New Roman" w:hAnsi="CG Times" w:cs="Times New Roman"/>
          <w:sz w:val="24"/>
          <w:szCs w:val="20"/>
        </w:rPr>
      </w:pPr>
      <w:r w:rsidRPr="00EC2820">
        <w:rPr>
          <w:rFonts w:ascii="CG Times" w:eastAsia="Times New Roman" w:hAnsi="CG Times" w:cs="Times New Roman"/>
          <w:sz w:val="24"/>
          <w:szCs w:val="20"/>
        </w:rPr>
        <w:t>SERIES 9000</w:t>
      </w:r>
      <w:r w:rsidRPr="00EC2820">
        <w:rPr>
          <w:rFonts w:ascii="CG Times" w:eastAsia="Times New Roman" w:hAnsi="CG Times" w:cs="Times New Roman"/>
          <w:sz w:val="24"/>
          <w:szCs w:val="20"/>
        </w:rPr>
        <w:tab/>
      </w:r>
      <w:r w:rsidRPr="00EC2820">
        <w:rPr>
          <w:rFonts w:ascii="CG Times" w:eastAsia="Times New Roman" w:hAnsi="CG Times" w:cs="Times New Roman"/>
          <w:sz w:val="24"/>
          <w:szCs w:val="20"/>
        </w:rPr>
        <w:tab/>
      </w:r>
      <w:r w:rsidRPr="00EC2820">
        <w:rPr>
          <w:rFonts w:ascii="CG Times" w:eastAsia="Times New Roman" w:hAnsi="CG Times" w:cs="Times New Roman"/>
          <w:sz w:val="24"/>
          <w:szCs w:val="20"/>
        </w:rPr>
        <w:tab/>
      </w:r>
      <w:r w:rsidRPr="00EC2820">
        <w:rPr>
          <w:rFonts w:ascii="CG Times" w:eastAsia="Times New Roman" w:hAnsi="CG Times" w:cs="Times New Roman"/>
          <w:sz w:val="24"/>
          <w:szCs w:val="20"/>
        </w:rPr>
        <w:tab/>
      </w:r>
      <w:r w:rsidRPr="00EC2820">
        <w:rPr>
          <w:rFonts w:ascii="CG Times" w:eastAsia="Times New Roman" w:hAnsi="CG Times" w:cs="Times New Roman"/>
          <w:sz w:val="24"/>
          <w:szCs w:val="20"/>
        </w:rPr>
        <w:tab/>
        <w:t>BYLAWS OF THE BOARD</w:t>
      </w:r>
    </w:p>
    <w:p w14:paraId="033A591A" w14:textId="7078FDA7" w:rsidR="005726CC" w:rsidRPr="00EC2820" w:rsidRDefault="005726CC" w:rsidP="00390F42">
      <w:pPr>
        <w:spacing w:after="0" w:line="240" w:lineRule="auto"/>
        <w:rPr>
          <w:rFonts w:ascii="CG Times" w:eastAsia="Times New Roman" w:hAnsi="CG Times" w:cs="Times New Roman"/>
          <w:sz w:val="24"/>
          <w:szCs w:val="20"/>
        </w:rPr>
      </w:pPr>
    </w:p>
    <w:p w14:paraId="1635B787" w14:textId="4031C0E9" w:rsidR="00607C98" w:rsidRDefault="006101A8" w:rsidP="00390F42">
      <w:pPr>
        <w:spacing w:after="0" w:line="240" w:lineRule="auto"/>
        <w:rPr>
          <w:rFonts w:ascii="CG Times" w:eastAsia="Times New Roman" w:hAnsi="CG Times" w:cs="Times New Roman"/>
          <w:sz w:val="24"/>
          <w:szCs w:val="20"/>
        </w:rPr>
      </w:pPr>
    </w:p>
    <w:p w14:paraId="4FC28947" w14:textId="11D09EEF" w:rsidR="00C13DF7" w:rsidRDefault="00C13DF7" w:rsidP="00390F42">
      <w:pPr>
        <w:spacing w:after="0" w:line="240" w:lineRule="auto"/>
        <w:rPr>
          <w:rFonts w:ascii="CG Times" w:eastAsia="Times New Roman" w:hAnsi="CG Times" w:cs="Times New Roman"/>
          <w:sz w:val="24"/>
          <w:szCs w:val="20"/>
        </w:rPr>
      </w:pPr>
    </w:p>
    <w:p w14:paraId="0B6DF88A" w14:textId="14E48513" w:rsidR="001854BF" w:rsidRDefault="001854BF" w:rsidP="00390F42">
      <w:pPr>
        <w:spacing w:after="0" w:line="240" w:lineRule="auto"/>
        <w:rPr>
          <w:rFonts w:ascii="CG Times" w:eastAsia="Times New Roman" w:hAnsi="CG Times" w:cs="Times New Roman"/>
          <w:sz w:val="24"/>
          <w:szCs w:val="20"/>
        </w:rPr>
      </w:pPr>
    </w:p>
    <w:p w14:paraId="1DD1F38F" w14:textId="1A797DA2" w:rsidR="001854BF" w:rsidRDefault="001854BF" w:rsidP="00390F42">
      <w:pPr>
        <w:spacing w:after="0" w:line="240" w:lineRule="auto"/>
        <w:rPr>
          <w:rFonts w:ascii="CG Times" w:eastAsia="Times New Roman" w:hAnsi="CG Times" w:cs="Times New Roman"/>
          <w:sz w:val="24"/>
          <w:szCs w:val="20"/>
        </w:rPr>
      </w:pPr>
    </w:p>
    <w:p w14:paraId="41D56AAC" w14:textId="336A1284" w:rsidR="001854BF" w:rsidRDefault="001854BF" w:rsidP="00390F42">
      <w:pPr>
        <w:spacing w:after="0" w:line="240" w:lineRule="auto"/>
        <w:rPr>
          <w:rFonts w:ascii="CG Times" w:eastAsia="Times New Roman" w:hAnsi="CG Times" w:cs="Times New Roman"/>
          <w:sz w:val="24"/>
          <w:szCs w:val="20"/>
        </w:rPr>
      </w:pPr>
    </w:p>
    <w:p w14:paraId="0755171E" w14:textId="6664801C" w:rsidR="001854BF" w:rsidRDefault="001854BF" w:rsidP="00390F42">
      <w:pPr>
        <w:spacing w:after="0" w:line="240" w:lineRule="auto"/>
        <w:rPr>
          <w:rFonts w:ascii="CG Times" w:eastAsia="Times New Roman" w:hAnsi="CG Times" w:cs="Times New Roman"/>
          <w:sz w:val="24"/>
          <w:szCs w:val="20"/>
        </w:rPr>
      </w:pPr>
    </w:p>
    <w:p w14:paraId="3893A470" w14:textId="1318369B" w:rsidR="001854BF" w:rsidRDefault="001854BF" w:rsidP="00390F42">
      <w:pPr>
        <w:spacing w:after="0" w:line="240" w:lineRule="auto"/>
        <w:rPr>
          <w:rFonts w:ascii="CG Times" w:eastAsia="Times New Roman" w:hAnsi="CG Times" w:cs="Times New Roman"/>
          <w:sz w:val="24"/>
          <w:szCs w:val="20"/>
        </w:rPr>
      </w:pPr>
    </w:p>
    <w:p w14:paraId="22F38A96" w14:textId="741871C2" w:rsidR="001854BF" w:rsidRDefault="001854BF" w:rsidP="00390F42">
      <w:pPr>
        <w:spacing w:after="0" w:line="240" w:lineRule="auto"/>
        <w:rPr>
          <w:rFonts w:ascii="CG Times" w:eastAsia="Times New Roman" w:hAnsi="CG Times" w:cs="Times New Roman"/>
          <w:sz w:val="24"/>
          <w:szCs w:val="20"/>
        </w:rPr>
      </w:pPr>
    </w:p>
    <w:p w14:paraId="68D11470" w14:textId="3809FB5B" w:rsidR="001854BF" w:rsidRDefault="001854BF" w:rsidP="00390F42">
      <w:pPr>
        <w:spacing w:after="0" w:line="240" w:lineRule="auto"/>
        <w:rPr>
          <w:rFonts w:ascii="CG Times" w:eastAsia="Times New Roman" w:hAnsi="CG Times" w:cs="Times New Roman"/>
          <w:sz w:val="24"/>
          <w:szCs w:val="20"/>
        </w:rPr>
      </w:pPr>
    </w:p>
    <w:p w14:paraId="71FCB6C2" w14:textId="06FC357A" w:rsidR="001854BF" w:rsidRDefault="001854BF" w:rsidP="00390F42">
      <w:pPr>
        <w:spacing w:after="0" w:line="240" w:lineRule="auto"/>
        <w:rPr>
          <w:rFonts w:ascii="CG Times" w:eastAsia="Times New Roman" w:hAnsi="CG Times" w:cs="Times New Roman"/>
          <w:sz w:val="24"/>
          <w:szCs w:val="20"/>
        </w:rPr>
      </w:pPr>
    </w:p>
    <w:p w14:paraId="149C4CAF" w14:textId="4B36945D" w:rsidR="001854BF" w:rsidRDefault="001854BF" w:rsidP="00390F42">
      <w:pPr>
        <w:spacing w:after="0" w:line="240" w:lineRule="auto"/>
        <w:rPr>
          <w:rFonts w:ascii="CG Times" w:eastAsia="Times New Roman" w:hAnsi="CG Times" w:cs="Times New Roman"/>
          <w:sz w:val="24"/>
          <w:szCs w:val="20"/>
        </w:rPr>
      </w:pPr>
    </w:p>
    <w:p w14:paraId="07E695DF" w14:textId="34103692" w:rsidR="001854BF" w:rsidRDefault="001854BF" w:rsidP="00390F42">
      <w:pPr>
        <w:spacing w:after="0" w:line="240" w:lineRule="auto"/>
        <w:rPr>
          <w:rFonts w:ascii="CG Times" w:eastAsia="Times New Roman" w:hAnsi="CG Times" w:cs="Times New Roman"/>
          <w:sz w:val="24"/>
          <w:szCs w:val="20"/>
        </w:rPr>
      </w:pPr>
    </w:p>
    <w:p w14:paraId="6D0A5F78" w14:textId="41FD7608" w:rsidR="001854BF" w:rsidRDefault="001854BF" w:rsidP="00390F42">
      <w:pPr>
        <w:spacing w:after="0" w:line="240" w:lineRule="auto"/>
        <w:rPr>
          <w:rFonts w:ascii="CG Times" w:eastAsia="Times New Roman" w:hAnsi="CG Times" w:cs="Times New Roman"/>
          <w:sz w:val="24"/>
          <w:szCs w:val="20"/>
        </w:rPr>
      </w:pPr>
    </w:p>
    <w:p w14:paraId="33A5D910" w14:textId="7C851193" w:rsidR="001854BF" w:rsidRDefault="001854BF" w:rsidP="00390F42">
      <w:pPr>
        <w:spacing w:after="0" w:line="240" w:lineRule="auto"/>
        <w:rPr>
          <w:rFonts w:ascii="CG Times" w:eastAsia="Times New Roman" w:hAnsi="CG Times" w:cs="Times New Roman"/>
          <w:sz w:val="24"/>
          <w:szCs w:val="20"/>
        </w:rPr>
      </w:pPr>
    </w:p>
    <w:p w14:paraId="180041A5" w14:textId="5CE3198D" w:rsidR="001854BF" w:rsidRDefault="001854BF" w:rsidP="00390F42">
      <w:pPr>
        <w:spacing w:after="0" w:line="240" w:lineRule="auto"/>
        <w:rPr>
          <w:rFonts w:ascii="CG Times" w:eastAsia="Times New Roman" w:hAnsi="CG Times" w:cs="Times New Roman"/>
          <w:sz w:val="24"/>
          <w:szCs w:val="20"/>
        </w:rPr>
      </w:pPr>
    </w:p>
    <w:p w14:paraId="0F58226C" w14:textId="432D47CD" w:rsidR="001854BF" w:rsidRDefault="001854BF" w:rsidP="00390F42">
      <w:pPr>
        <w:spacing w:after="0" w:line="240" w:lineRule="auto"/>
        <w:rPr>
          <w:rFonts w:ascii="CG Times" w:eastAsia="Times New Roman" w:hAnsi="CG Times" w:cs="Times New Roman"/>
          <w:sz w:val="24"/>
          <w:szCs w:val="20"/>
        </w:rPr>
      </w:pPr>
    </w:p>
    <w:p w14:paraId="3B2850A6" w14:textId="14AACD98" w:rsidR="001854BF" w:rsidRDefault="001854BF" w:rsidP="00390F42">
      <w:pPr>
        <w:spacing w:after="0" w:line="240" w:lineRule="auto"/>
        <w:rPr>
          <w:rFonts w:ascii="CG Times" w:eastAsia="Times New Roman" w:hAnsi="CG Times" w:cs="Times New Roman"/>
          <w:sz w:val="24"/>
          <w:szCs w:val="20"/>
        </w:rPr>
      </w:pPr>
    </w:p>
    <w:p w14:paraId="779DF929" w14:textId="026C9BE6" w:rsidR="001854BF" w:rsidRDefault="001854BF" w:rsidP="00390F42">
      <w:pPr>
        <w:spacing w:after="0" w:line="240" w:lineRule="auto"/>
        <w:rPr>
          <w:rFonts w:ascii="CG Times" w:eastAsia="Times New Roman" w:hAnsi="CG Times" w:cs="Times New Roman"/>
          <w:sz w:val="24"/>
          <w:szCs w:val="20"/>
        </w:rPr>
      </w:pPr>
    </w:p>
    <w:p w14:paraId="1BA57FBA" w14:textId="3721CCC1" w:rsidR="001854BF" w:rsidRDefault="001854BF" w:rsidP="00390F42">
      <w:pPr>
        <w:spacing w:after="0" w:line="240" w:lineRule="auto"/>
        <w:rPr>
          <w:rFonts w:ascii="CG Times" w:eastAsia="Times New Roman" w:hAnsi="CG Times" w:cs="Times New Roman"/>
          <w:sz w:val="24"/>
          <w:szCs w:val="20"/>
        </w:rPr>
      </w:pPr>
    </w:p>
    <w:p w14:paraId="134FFC2F" w14:textId="77777777" w:rsidR="00390F42" w:rsidRPr="00EC2820" w:rsidRDefault="00D84293" w:rsidP="00390F42">
      <w:pPr>
        <w:spacing w:after="0" w:line="240" w:lineRule="auto"/>
        <w:jc w:val="center"/>
        <w:outlineLvl w:val="0"/>
        <w:rPr>
          <w:rFonts w:ascii="CG Times" w:eastAsia="Times New Roman" w:hAnsi="CG Times" w:cs="Times New Roman"/>
          <w:b/>
          <w:sz w:val="24"/>
          <w:szCs w:val="20"/>
        </w:rPr>
      </w:pPr>
      <w:r w:rsidRPr="00EC2820">
        <w:rPr>
          <w:rFonts w:ascii="CG Times" w:eastAsia="Times New Roman" w:hAnsi="CG Times" w:cs="Times New Roman"/>
          <w:b/>
          <w:sz w:val="24"/>
          <w:szCs w:val="20"/>
        </w:rPr>
        <w:t>1000 Series - COMMUNITY/BOARD OPERATIONS</w:t>
      </w:r>
    </w:p>
    <w:p w14:paraId="7E8A4B72" w14:textId="77777777" w:rsidR="00390F42" w:rsidRPr="00EC2820" w:rsidRDefault="006101A8" w:rsidP="00390F42">
      <w:pPr>
        <w:spacing w:after="0" w:line="240" w:lineRule="auto"/>
        <w:jc w:val="center"/>
        <w:rPr>
          <w:rFonts w:ascii="CG Times" w:eastAsia="Times New Roman" w:hAnsi="CG Times" w:cs="Times New Roman"/>
          <w:sz w:val="18"/>
          <w:szCs w:val="20"/>
        </w:rPr>
      </w:pPr>
    </w:p>
    <w:tbl>
      <w:tblPr>
        <w:tblW w:w="0" w:type="auto"/>
        <w:tblInd w:w="1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</w:tblGrid>
      <w:tr w:rsidR="00B3455B" w:rsidRPr="00EC2820" w14:paraId="54F3256B" w14:textId="77777777" w:rsidTr="0001126C">
        <w:tc>
          <w:tcPr>
            <w:tcW w:w="5400" w:type="dxa"/>
          </w:tcPr>
          <w:p w14:paraId="1A7D5358" w14:textId="5EC917BC" w:rsidR="00390F42" w:rsidRPr="00EC2820" w:rsidRDefault="00DD5933" w:rsidP="0001126C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4"/>
              </w:rPr>
            </w:pPr>
            <w:r>
              <w:rPr>
                <w:rFonts w:ascii="CG Times" w:eastAsia="Times New Roman" w:hAnsi="CG Times" w:cs="Times New Roman"/>
                <w:sz w:val="24"/>
                <w:szCs w:val="24"/>
              </w:rPr>
              <w:t>Bus Maintenance</w:t>
            </w:r>
          </w:p>
        </w:tc>
      </w:tr>
      <w:tr w:rsidR="00B3455B" w:rsidRPr="00EC2820" w14:paraId="0F70D306" w14:textId="77777777" w:rsidTr="0001126C">
        <w:tc>
          <w:tcPr>
            <w:tcW w:w="5400" w:type="dxa"/>
          </w:tcPr>
          <w:p w14:paraId="0EEF5A88" w14:textId="126CC4BD" w:rsidR="00390F42" w:rsidRPr="00EC2820" w:rsidRDefault="00DD5933" w:rsidP="0001126C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4"/>
              </w:rPr>
            </w:pPr>
            <w:r>
              <w:rPr>
                <w:rFonts w:ascii="CG Times" w:eastAsia="Times New Roman" w:hAnsi="CG Times" w:cs="Times New Roman"/>
                <w:sz w:val="24"/>
                <w:szCs w:val="24"/>
              </w:rPr>
              <w:t>Communication with the Public</w:t>
            </w:r>
          </w:p>
        </w:tc>
      </w:tr>
      <w:tr w:rsidR="00B3455B" w:rsidRPr="00EC2820" w14:paraId="4D62909B" w14:textId="77777777" w:rsidTr="0001126C">
        <w:tc>
          <w:tcPr>
            <w:tcW w:w="5400" w:type="dxa"/>
          </w:tcPr>
          <w:p w14:paraId="765C48D2" w14:textId="34288061" w:rsidR="00390F42" w:rsidRPr="00EC2820" w:rsidRDefault="00DD5933" w:rsidP="0001126C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4"/>
              </w:rPr>
            </w:pPr>
            <w:r>
              <w:rPr>
                <w:rFonts w:ascii="CG Times" w:eastAsia="Times New Roman" w:hAnsi="CG Times" w:cs="Times New Roman"/>
                <w:sz w:val="24"/>
                <w:szCs w:val="24"/>
              </w:rPr>
              <w:t>Community Use of School Buildings and Grounds</w:t>
            </w:r>
          </w:p>
        </w:tc>
      </w:tr>
      <w:tr w:rsidR="00B3455B" w:rsidRPr="00EC2820" w14:paraId="4A76C4DA" w14:textId="77777777" w:rsidTr="0001126C">
        <w:tc>
          <w:tcPr>
            <w:tcW w:w="5400" w:type="dxa"/>
          </w:tcPr>
          <w:p w14:paraId="59526EF0" w14:textId="27E4EFBA" w:rsidR="00390F42" w:rsidRPr="00EC2820" w:rsidRDefault="00D61CFB" w:rsidP="0089759A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4"/>
              </w:rPr>
            </w:pPr>
            <w:r>
              <w:rPr>
                <w:rFonts w:ascii="CG Times" w:eastAsia="Times New Roman" w:hAnsi="CG Times" w:cs="Times New Roman"/>
                <w:sz w:val="24"/>
                <w:szCs w:val="24"/>
              </w:rPr>
              <w:t>Complaints Concerning School Personnel</w:t>
            </w:r>
          </w:p>
        </w:tc>
      </w:tr>
      <w:tr w:rsidR="00B3455B" w:rsidRPr="00EC2820" w14:paraId="2145FD8B" w14:textId="77777777" w:rsidTr="0001126C">
        <w:tc>
          <w:tcPr>
            <w:tcW w:w="5400" w:type="dxa"/>
            <w:tcBorders>
              <w:bottom w:val="single" w:sz="4" w:space="0" w:color="auto"/>
            </w:tcBorders>
          </w:tcPr>
          <w:p w14:paraId="496ACCF7" w14:textId="2522B71C" w:rsidR="00390F42" w:rsidRPr="00EC2820" w:rsidRDefault="00D61CFB" w:rsidP="0001126C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4"/>
              </w:rPr>
            </w:pPr>
            <w:r>
              <w:rPr>
                <w:rFonts w:ascii="CG Times" w:eastAsia="Times New Roman" w:hAnsi="CG Times" w:cs="Times New Roman"/>
                <w:sz w:val="24"/>
                <w:szCs w:val="24"/>
              </w:rPr>
              <w:t>Computer Systems and Internet Safety</w:t>
            </w:r>
          </w:p>
        </w:tc>
      </w:tr>
      <w:tr w:rsidR="00B3455B" w:rsidRPr="00EC2820" w14:paraId="018836B7" w14:textId="77777777" w:rsidTr="0001126C"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14:paraId="151C80DC" w14:textId="1FDCB40C" w:rsidR="00390F42" w:rsidRPr="00EC2820" w:rsidRDefault="00D61CFB" w:rsidP="0001126C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4"/>
              </w:rPr>
            </w:pPr>
            <w:r>
              <w:rPr>
                <w:rFonts w:ascii="CG Times" w:eastAsia="Times New Roman" w:hAnsi="CG Times" w:cs="Times New Roman"/>
                <w:sz w:val="24"/>
                <w:szCs w:val="24"/>
              </w:rPr>
              <w:t>Emergency Procedure</w:t>
            </w:r>
          </w:p>
        </w:tc>
      </w:tr>
      <w:tr w:rsidR="00B3455B" w:rsidRPr="00EC2820" w14:paraId="7C6B6373" w14:textId="77777777" w:rsidTr="0001126C">
        <w:tc>
          <w:tcPr>
            <w:tcW w:w="5400" w:type="dxa"/>
          </w:tcPr>
          <w:p w14:paraId="61A7C632" w14:textId="7E8624BA" w:rsidR="00390F42" w:rsidRPr="00EC2820" w:rsidRDefault="0010261B" w:rsidP="0001126C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4"/>
              </w:rPr>
            </w:pPr>
            <w:r>
              <w:rPr>
                <w:rFonts w:ascii="CG Times" w:eastAsia="Times New Roman" w:hAnsi="CG Times" w:cs="Times New Roman"/>
                <w:sz w:val="24"/>
                <w:szCs w:val="24"/>
              </w:rPr>
              <w:t>Emergency</w:t>
            </w:r>
            <w:r w:rsidR="00D61CFB">
              <w:rPr>
                <w:rFonts w:ascii="CG Times" w:eastAsia="Times New Roman" w:hAnsi="CG Times" w:cs="Times New Roman"/>
                <w:sz w:val="24"/>
                <w:szCs w:val="24"/>
              </w:rPr>
              <w:t xml:space="preserve"> </w:t>
            </w:r>
            <w:r>
              <w:rPr>
                <w:rFonts w:ascii="CG Times" w:eastAsia="Times New Roman" w:hAnsi="CG Times" w:cs="Times New Roman"/>
                <w:sz w:val="24"/>
                <w:szCs w:val="24"/>
              </w:rPr>
              <w:t xml:space="preserve">Situation </w:t>
            </w:r>
            <w:r w:rsidR="00D61CFB">
              <w:rPr>
                <w:rFonts w:ascii="CG Times" w:eastAsia="Times New Roman" w:hAnsi="CG Times" w:cs="Times New Roman"/>
                <w:sz w:val="24"/>
                <w:szCs w:val="24"/>
              </w:rPr>
              <w:t>Procedure</w:t>
            </w:r>
          </w:p>
        </w:tc>
      </w:tr>
      <w:tr w:rsidR="00B3455B" w:rsidRPr="00EC2820" w14:paraId="444C9BE7" w14:textId="77777777" w:rsidTr="0001126C">
        <w:tc>
          <w:tcPr>
            <w:tcW w:w="5400" w:type="dxa"/>
            <w:tcBorders>
              <w:bottom w:val="single" w:sz="4" w:space="0" w:color="auto"/>
            </w:tcBorders>
          </w:tcPr>
          <w:p w14:paraId="3ED31EAD" w14:textId="4B76682A" w:rsidR="00390F42" w:rsidRPr="00EC2820" w:rsidRDefault="0010261B" w:rsidP="0001126C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4"/>
              </w:rPr>
            </w:pPr>
            <w:r>
              <w:rPr>
                <w:rFonts w:ascii="CG Times" w:eastAsia="Times New Roman" w:hAnsi="CG Times" w:cs="Times New Roman"/>
                <w:sz w:val="24"/>
                <w:szCs w:val="24"/>
              </w:rPr>
              <w:t>Health and Safety Protocols Related to the COVID-19 Pandemic</w:t>
            </w:r>
          </w:p>
        </w:tc>
      </w:tr>
      <w:tr w:rsidR="00B3455B" w:rsidRPr="00EC2820" w14:paraId="5B396B8D" w14:textId="77777777" w:rsidTr="0001126C">
        <w:tc>
          <w:tcPr>
            <w:tcW w:w="5400" w:type="dxa"/>
            <w:shd w:val="clear" w:color="auto" w:fill="auto"/>
          </w:tcPr>
          <w:p w14:paraId="4A05CA94" w14:textId="07D177E9" w:rsidR="00390F42" w:rsidRPr="00EC2820" w:rsidRDefault="00D26340" w:rsidP="0001126C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4"/>
              </w:rPr>
            </w:pPr>
            <w:r>
              <w:rPr>
                <w:rFonts w:ascii="CG Times" w:eastAsia="Times New Roman" w:hAnsi="CG Times" w:cs="Times New Roman"/>
                <w:sz w:val="24"/>
                <w:szCs w:val="24"/>
              </w:rPr>
              <w:t>Non-</w:t>
            </w:r>
            <w:r w:rsidR="00231879">
              <w:rPr>
                <w:rFonts w:ascii="CG Times" w:eastAsia="Times New Roman" w:hAnsi="CG Times" w:cs="Times New Roman"/>
                <w:sz w:val="24"/>
                <w:szCs w:val="24"/>
              </w:rPr>
              <w:t>D</w:t>
            </w:r>
            <w:r>
              <w:rPr>
                <w:rFonts w:ascii="CG Times" w:eastAsia="Times New Roman" w:hAnsi="CG Times" w:cs="Times New Roman"/>
                <w:sz w:val="24"/>
                <w:szCs w:val="24"/>
              </w:rPr>
              <w:t>iscrimination</w:t>
            </w:r>
          </w:p>
        </w:tc>
      </w:tr>
      <w:tr w:rsidR="00B3455B" w:rsidRPr="00EC2820" w14:paraId="5DABA7BB" w14:textId="77777777" w:rsidTr="0001126C">
        <w:tc>
          <w:tcPr>
            <w:tcW w:w="5400" w:type="dxa"/>
            <w:shd w:val="clear" w:color="auto" w:fill="auto"/>
          </w:tcPr>
          <w:p w14:paraId="44DFED9E" w14:textId="75A7C3EB" w:rsidR="00390F42" w:rsidRPr="00EC2820" w:rsidRDefault="003D3F61" w:rsidP="0001126C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4"/>
              </w:rPr>
            </w:pPr>
            <w:r>
              <w:rPr>
                <w:rFonts w:ascii="CG Times" w:eastAsia="Times New Roman" w:hAnsi="CG Times" w:cs="Times New Roman"/>
                <w:sz w:val="24"/>
                <w:szCs w:val="24"/>
              </w:rPr>
              <w:t>Parent Involvement in Title I</w:t>
            </w:r>
          </w:p>
        </w:tc>
      </w:tr>
      <w:tr w:rsidR="00B3455B" w:rsidRPr="00EC2820" w14:paraId="1BDECC67" w14:textId="77777777" w:rsidTr="0001126C">
        <w:tc>
          <w:tcPr>
            <w:tcW w:w="5400" w:type="dxa"/>
            <w:shd w:val="clear" w:color="auto" w:fill="auto"/>
          </w:tcPr>
          <w:p w14:paraId="77CD5911" w14:textId="4A8EDD35" w:rsidR="00390F42" w:rsidRPr="00EC2820" w:rsidRDefault="003D3F61" w:rsidP="0001126C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4"/>
              </w:rPr>
            </w:pPr>
            <w:r>
              <w:rPr>
                <w:rFonts w:ascii="CG Times" w:eastAsia="Times New Roman" w:hAnsi="CG Times" w:cs="Times New Roman"/>
                <w:sz w:val="24"/>
                <w:szCs w:val="24"/>
              </w:rPr>
              <w:t>Pesticide Application</w:t>
            </w:r>
          </w:p>
        </w:tc>
      </w:tr>
      <w:tr w:rsidR="003D3F61" w:rsidRPr="00EC2820" w14:paraId="70FC0CD5" w14:textId="77777777" w:rsidTr="0001126C">
        <w:tc>
          <w:tcPr>
            <w:tcW w:w="5400" w:type="dxa"/>
            <w:shd w:val="clear" w:color="auto" w:fill="auto"/>
          </w:tcPr>
          <w:p w14:paraId="7039B5B0" w14:textId="18A68C23" w:rsidR="003D3F61" w:rsidRDefault="003D3F61" w:rsidP="0001126C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4"/>
              </w:rPr>
            </w:pPr>
            <w:r>
              <w:rPr>
                <w:rFonts w:ascii="CG Times" w:eastAsia="Times New Roman" w:hAnsi="CG Times" w:cs="Times New Roman"/>
                <w:sz w:val="24"/>
                <w:szCs w:val="24"/>
              </w:rPr>
              <w:t>Public Use of School Records</w:t>
            </w:r>
          </w:p>
        </w:tc>
      </w:tr>
      <w:tr w:rsidR="003D3F61" w:rsidRPr="00EC2820" w14:paraId="52EDFB5C" w14:textId="77777777" w:rsidTr="0001126C">
        <w:tc>
          <w:tcPr>
            <w:tcW w:w="5400" w:type="dxa"/>
            <w:shd w:val="clear" w:color="auto" w:fill="auto"/>
          </w:tcPr>
          <w:p w14:paraId="623CD616" w14:textId="4AB6BDCC" w:rsidR="003D3F61" w:rsidRDefault="003D3F61" w:rsidP="0001126C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4"/>
              </w:rPr>
            </w:pPr>
            <w:r>
              <w:rPr>
                <w:rFonts w:ascii="CG Times" w:eastAsia="Times New Roman" w:hAnsi="CG Times" w:cs="Times New Roman"/>
                <w:sz w:val="24"/>
                <w:szCs w:val="24"/>
              </w:rPr>
              <w:t>Relations Between School and Community Groups</w:t>
            </w:r>
          </w:p>
        </w:tc>
      </w:tr>
      <w:tr w:rsidR="003D3F61" w:rsidRPr="00EC2820" w14:paraId="61B83B9E" w14:textId="77777777" w:rsidTr="0001126C">
        <w:tc>
          <w:tcPr>
            <w:tcW w:w="5400" w:type="dxa"/>
            <w:shd w:val="clear" w:color="auto" w:fill="auto"/>
          </w:tcPr>
          <w:p w14:paraId="018EE372" w14:textId="05C44296" w:rsidR="003D3F61" w:rsidRDefault="003D3F61" w:rsidP="0001126C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4"/>
              </w:rPr>
            </w:pPr>
            <w:r>
              <w:rPr>
                <w:rFonts w:ascii="CG Times" w:eastAsia="Times New Roman" w:hAnsi="CG Times" w:cs="Times New Roman"/>
                <w:sz w:val="24"/>
                <w:szCs w:val="24"/>
              </w:rPr>
              <w:t>Relations Between School Personnel and the Public</w:t>
            </w:r>
          </w:p>
        </w:tc>
      </w:tr>
      <w:tr w:rsidR="003D3F61" w:rsidRPr="00EC2820" w14:paraId="54B87648" w14:textId="77777777" w:rsidTr="0001126C">
        <w:tc>
          <w:tcPr>
            <w:tcW w:w="5400" w:type="dxa"/>
            <w:shd w:val="clear" w:color="auto" w:fill="auto"/>
          </w:tcPr>
          <w:p w14:paraId="5A539CEF" w14:textId="4943DCB2" w:rsidR="003D3F61" w:rsidRDefault="003D3F61" w:rsidP="0001126C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4"/>
              </w:rPr>
            </w:pPr>
            <w:r>
              <w:rPr>
                <w:rFonts w:ascii="CG Times" w:eastAsia="Times New Roman" w:hAnsi="CG Times" w:cs="Times New Roman"/>
                <w:sz w:val="24"/>
                <w:szCs w:val="24"/>
              </w:rPr>
              <w:t>Safe Schools</w:t>
            </w:r>
          </w:p>
        </w:tc>
      </w:tr>
      <w:tr w:rsidR="003D3F61" w:rsidRPr="00EC2820" w14:paraId="3B716816" w14:textId="77777777" w:rsidTr="0001126C">
        <w:tc>
          <w:tcPr>
            <w:tcW w:w="5400" w:type="dxa"/>
            <w:shd w:val="clear" w:color="auto" w:fill="auto"/>
          </w:tcPr>
          <w:p w14:paraId="4AFBDD9B" w14:textId="40EB1DA2" w:rsidR="003D3F61" w:rsidRDefault="003D3F61" w:rsidP="0001126C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4"/>
              </w:rPr>
            </w:pPr>
            <w:r>
              <w:rPr>
                <w:rFonts w:ascii="CG Times" w:eastAsia="Times New Roman" w:hAnsi="CG Times" w:cs="Times New Roman"/>
                <w:sz w:val="24"/>
                <w:szCs w:val="24"/>
              </w:rPr>
              <w:t>Smoke Free Environment</w:t>
            </w:r>
          </w:p>
        </w:tc>
      </w:tr>
      <w:tr w:rsidR="003D3F61" w:rsidRPr="00EC2820" w14:paraId="626F3142" w14:textId="77777777" w:rsidTr="0001126C">
        <w:tc>
          <w:tcPr>
            <w:tcW w:w="5400" w:type="dxa"/>
            <w:shd w:val="clear" w:color="auto" w:fill="auto"/>
          </w:tcPr>
          <w:p w14:paraId="27617FC3" w14:textId="1EF0366A" w:rsidR="003D3F61" w:rsidRDefault="003D3F61" w:rsidP="0001126C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4"/>
              </w:rPr>
            </w:pPr>
            <w:r>
              <w:rPr>
                <w:rFonts w:ascii="CG Times" w:eastAsia="Times New Roman" w:hAnsi="CG Times" w:cs="Times New Roman"/>
                <w:sz w:val="24"/>
                <w:szCs w:val="24"/>
              </w:rPr>
              <w:t>Visitors and Volunteers</w:t>
            </w:r>
          </w:p>
        </w:tc>
      </w:tr>
    </w:tbl>
    <w:p w14:paraId="4D543C32" w14:textId="77777777" w:rsidR="00390F42" w:rsidRPr="00EC2820" w:rsidRDefault="006101A8" w:rsidP="00390F42">
      <w:pPr>
        <w:spacing w:after="0" w:line="240" w:lineRule="auto"/>
        <w:jc w:val="center"/>
        <w:rPr>
          <w:rFonts w:ascii="CG Times" w:eastAsia="Times New Roman" w:hAnsi="CG Times" w:cs="Times New Roman"/>
          <w:sz w:val="18"/>
          <w:szCs w:val="24"/>
        </w:rPr>
      </w:pPr>
    </w:p>
    <w:p w14:paraId="33962D85" w14:textId="77777777" w:rsidR="00390F42" w:rsidRPr="00EC2820" w:rsidRDefault="006101A8" w:rsidP="00390F42">
      <w:pPr>
        <w:spacing w:after="0" w:line="240" w:lineRule="auto"/>
        <w:jc w:val="center"/>
        <w:rPr>
          <w:rFonts w:ascii="CG Times" w:eastAsia="Times New Roman" w:hAnsi="CG Times" w:cs="Times New Roman"/>
          <w:sz w:val="18"/>
          <w:szCs w:val="24"/>
        </w:rPr>
      </w:pPr>
    </w:p>
    <w:p w14:paraId="235D1B9D" w14:textId="77777777" w:rsidR="00390F42" w:rsidRPr="00EC2820" w:rsidRDefault="00D84293" w:rsidP="00390F42">
      <w:pPr>
        <w:spacing w:after="0" w:line="240" w:lineRule="auto"/>
        <w:jc w:val="center"/>
        <w:outlineLvl w:val="0"/>
        <w:rPr>
          <w:rFonts w:ascii="CG Times" w:eastAsia="Times New Roman" w:hAnsi="CG Times" w:cs="Times New Roman"/>
          <w:b/>
          <w:sz w:val="24"/>
          <w:szCs w:val="20"/>
        </w:rPr>
      </w:pPr>
      <w:r w:rsidRPr="00EC2820">
        <w:rPr>
          <w:rFonts w:ascii="CG Times" w:eastAsia="Times New Roman" w:hAnsi="CG Times" w:cs="Times New Roman"/>
          <w:b/>
          <w:sz w:val="24"/>
          <w:szCs w:val="20"/>
        </w:rPr>
        <w:t>2000 Series - ADMINISTRATION</w:t>
      </w:r>
    </w:p>
    <w:p w14:paraId="45F916C6" w14:textId="77777777" w:rsidR="00390F42" w:rsidRPr="00EC2820" w:rsidRDefault="006101A8" w:rsidP="00390F42">
      <w:pPr>
        <w:spacing w:after="0" w:line="240" w:lineRule="auto"/>
        <w:rPr>
          <w:rFonts w:ascii="CG Times" w:eastAsia="Times New Roman" w:hAnsi="CG Times" w:cs="Times New Roman"/>
          <w:sz w:val="18"/>
          <w:szCs w:val="20"/>
        </w:rPr>
      </w:pPr>
    </w:p>
    <w:tbl>
      <w:tblPr>
        <w:tblW w:w="0" w:type="auto"/>
        <w:tblInd w:w="1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</w:tblGrid>
      <w:tr w:rsidR="00B3455B" w:rsidRPr="00EC2820" w14:paraId="08CEF261" w14:textId="77777777" w:rsidTr="0001126C">
        <w:tc>
          <w:tcPr>
            <w:tcW w:w="5400" w:type="dxa"/>
          </w:tcPr>
          <w:p w14:paraId="7FEB815E" w14:textId="1787BEA1" w:rsidR="00390F42" w:rsidRPr="00EC2820" w:rsidRDefault="003D70B6" w:rsidP="0001126C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Assignment of New Buses</w:t>
            </w:r>
          </w:p>
        </w:tc>
      </w:tr>
      <w:tr w:rsidR="00B3455B" w:rsidRPr="00EC2820" w14:paraId="42936FB3" w14:textId="77777777" w:rsidTr="0001126C">
        <w:tc>
          <w:tcPr>
            <w:tcW w:w="5400" w:type="dxa"/>
          </w:tcPr>
          <w:p w14:paraId="06353734" w14:textId="720CF977" w:rsidR="00390F42" w:rsidRPr="00EC2820" w:rsidRDefault="003D70B6" w:rsidP="0001126C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Chief Administrative Office</w:t>
            </w:r>
          </w:p>
        </w:tc>
      </w:tr>
      <w:tr w:rsidR="003D70B6" w:rsidRPr="00EC2820" w14:paraId="327B30B6" w14:textId="77777777" w:rsidTr="0001126C">
        <w:tc>
          <w:tcPr>
            <w:tcW w:w="5400" w:type="dxa"/>
          </w:tcPr>
          <w:p w14:paraId="1F419844" w14:textId="1A6097F4" w:rsidR="003D70B6" w:rsidRDefault="003D70B6" w:rsidP="0001126C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Retention of Information &amp; Records</w:t>
            </w:r>
          </w:p>
        </w:tc>
      </w:tr>
      <w:tr w:rsidR="003D70B6" w:rsidRPr="00EC2820" w14:paraId="14C788ED" w14:textId="77777777" w:rsidTr="0001126C">
        <w:tc>
          <w:tcPr>
            <w:tcW w:w="5400" w:type="dxa"/>
          </w:tcPr>
          <w:p w14:paraId="7D828F7C" w14:textId="65387B92" w:rsidR="003D70B6" w:rsidRDefault="003D70B6" w:rsidP="0001126C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School Climate</w:t>
            </w:r>
          </w:p>
        </w:tc>
      </w:tr>
      <w:tr w:rsidR="003D70B6" w:rsidRPr="00EC2820" w14:paraId="48CF1FC1" w14:textId="77777777" w:rsidTr="0001126C">
        <w:tc>
          <w:tcPr>
            <w:tcW w:w="5400" w:type="dxa"/>
          </w:tcPr>
          <w:p w14:paraId="0FC662F6" w14:textId="00219DD8" w:rsidR="003D70B6" w:rsidRDefault="003D70B6" w:rsidP="0001126C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Staff Organization</w:t>
            </w:r>
          </w:p>
        </w:tc>
      </w:tr>
      <w:tr w:rsidR="003D70B6" w:rsidRPr="00EC2820" w14:paraId="6F43F561" w14:textId="77777777" w:rsidTr="0001126C">
        <w:tc>
          <w:tcPr>
            <w:tcW w:w="5400" w:type="dxa"/>
          </w:tcPr>
          <w:p w14:paraId="3AD0972A" w14:textId="7ED5A95E" w:rsidR="003D70B6" w:rsidRDefault="003D70B6" w:rsidP="0001126C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Superintendent Duties &amp; Responsibilities</w:t>
            </w:r>
          </w:p>
        </w:tc>
      </w:tr>
      <w:tr w:rsidR="003D70B6" w:rsidRPr="00EC2820" w14:paraId="3880466E" w14:textId="77777777" w:rsidTr="0001126C">
        <w:tc>
          <w:tcPr>
            <w:tcW w:w="5400" w:type="dxa"/>
          </w:tcPr>
          <w:p w14:paraId="610FDC38" w14:textId="5E8491A5" w:rsidR="003D70B6" w:rsidRDefault="003D70B6" w:rsidP="0001126C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Superintendent Evaluation</w:t>
            </w:r>
          </w:p>
        </w:tc>
      </w:tr>
    </w:tbl>
    <w:p w14:paraId="20E5A048" w14:textId="77777777" w:rsidR="00390F42" w:rsidRPr="00EC2820" w:rsidRDefault="006101A8" w:rsidP="00390F42">
      <w:pPr>
        <w:spacing w:after="0" w:line="240" w:lineRule="auto"/>
        <w:rPr>
          <w:rFonts w:ascii="CG Times" w:eastAsia="Times New Roman" w:hAnsi="CG Times" w:cs="Times New Roman"/>
          <w:sz w:val="18"/>
          <w:szCs w:val="20"/>
        </w:rPr>
      </w:pPr>
    </w:p>
    <w:p w14:paraId="2442AFD7" w14:textId="77777777" w:rsidR="00390F42" w:rsidRPr="00EC2820" w:rsidRDefault="006101A8" w:rsidP="00390F42">
      <w:pPr>
        <w:spacing w:after="0" w:line="240" w:lineRule="auto"/>
        <w:rPr>
          <w:rFonts w:ascii="CG Times" w:eastAsia="Times New Roman" w:hAnsi="CG Times" w:cs="Times New Roman"/>
          <w:sz w:val="18"/>
          <w:szCs w:val="20"/>
        </w:rPr>
      </w:pPr>
    </w:p>
    <w:p w14:paraId="2D60A219" w14:textId="77777777" w:rsidR="00390F42" w:rsidRPr="00EC2820" w:rsidRDefault="00D84293" w:rsidP="00390F42">
      <w:pPr>
        <w:spacing w:after="0" w:line="240" w:lineRule="auto"/>
        <w:jc w:val="center"/>
        <w:outlineLvl w:val="0"/>
        <w:rPr>
          <w:rFonts w:ascii="CG Times" w:eastAsia="Times New Roman" w:hAnsi="CG Times" w:cs="Times New Roman"/>
          <w:b/>
          <w:sz w:val="24"/>
          <w:szCs w:val="20"/>
        </w:rPr>
      </w:pPr>
      <w:r w:rsidRPr="00EC2820">
        <w:rPr>
          <w:rFonts w:ascii="CG Times" w:eastAsia="Times New Roman" w:hAnsi="CG Times" w:cs="Times New Roman"/>
          <w:b/>
          <w:sz w:val="24"/>
          <w:szCs w:val="20"/>
        </w:rPr>
        <w:t>3000 Series - BUSINESS</w:t>
      </w:r>
    </w:p>
    <w:p w14:paraId="6F376E7F" w14:textId="77777777" w:rsidR="00390F42" w:rsidRPr="00EC2820" w:rsidRDefault="006101A8" w:rsidP="00390F42">
      <w:pPr>
        <w:spacing w:after="0" w:line="240" w:lineRule="auto"/>
        <w:rPr>
          <w:rFonts w:ascii="CG Times" w:eastAsia="Times New Roman" w:hAnsi="CG Times" w:cs="Times New Roman"/>
          <w:sz w:val="18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</w:tblGrid>
      <w:tr w:rsidR="00B3455B" w:rsidRPr="00EC2820" w14:paraId="080F9CB3" w14:textId="77777777" w:rsidTr="0001126C">
        <w:trPr>
          <w:jc w:val="center"/>
        </w:trPr>
        <w:tc>
          <w:tcPr>
            <w:tcW w:w="5400" w:type="dxa"/>
            <w:shd w:val="clear" w:color="auto" w:fill="auto"/>
          </w:tcPr>
          <w:p w14:paraId="3C970109" w14:textId="693142C7" w:rsidR="00390F42" w:rsidRPr="00EC2820" w:rsidRDefault="00E1447F" w:rsidP="0001126C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Adoption of the Budget</w:t>
            </w:r>
          </w:p>
        </w:tc>
      </w:tr>
      <w:tr w:rsidR="00E75339" w:rsidRPr="00EC2820" w14:paraId="56559777" w14:textId="77777777" w:rsidTr="0001126C">
        <w:trPr>
          <w:jc w:val="center"/>
        </w:trPr>
        <w:tc>
          <w:tcPr>
            <w:tcW w:w="5400" w:type="dxa"/>
            <w:shd w:val="clear" w:color="auto" w:fill="auto"/>
          </w:tcPr>
          <w:p w14:paraId="76D14BCB" w14:textId="364BB806" w:rsidR="00E75339" w:rsidRPr="00EC2820" w:rsidRDefault="00E1447F" w:rsidP="0001126C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Bids and Quotations</w:t>
            </w:r>
          </w:p>
        </w:tc>
      </w:tr>
      <w:tr w:rsidR="00B3455B" w:rsidRPr="00EC2820" w14:paraId="168ADC7E" w14:textId="77777777" w:rsidTr="0001126C">
        <w:trPr>
          <w:jc w:val="center"/>
        </w:trPr>
        <w:tc>
          <w:tcPr>
            <w:tcW w:w="5400" w:type="dxa"/>
          </w:tcPr>
          <w:p w14:paraId="59FB3E1E" w14:textId="645BEDD0" w:rsidR="00390F42" w:rsidRPr="00EC2820" w:rsidRDefault="00E1447F" w:rsidP="0001126C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Food Service Personnel Code of Conduct</w:t>
            </w:r>
          </w:p>
        </w:tc>
      </w:tr>
      <w:tr w:rsidR="00B3455B" w:rsidRPr="00EC2820" w14:paraId="03118F8D" w14:textId="77777777" w:rsidTr="0001126C">
        <w:trPr>
          <w:jc w:val="center"/>
        </w:trPr>
        <w:tc>
          <w:tcPr>
            <w:tcW w:w="5400" w:type="dxa"/>
          </w:tcPr>
          <w:p w14:paraId="68398E36" w14:textId="427661AF" w:rsidR="00390F42" w:rsidRPr="00EC2820" w:rsidRDefault="00E1447F" w:rsidP="0001126C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Non-Lapsing Education Fund</w:t>
            </w:r>
          </w:p>
        </w:tc>
      </w:tr>
      <w:tr w:rsidR="00B3455B" w:rsidRPr="00EC2820" w14:paraId="0E98F4EF" w14:textId="77777777" w:rsidTr="0001126C">
        <w:trPr>
          <w:jc w:val="center"/>
        </w:trPr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CD735" w14:textId="0F446A28" w:rsidR="00390F42" w:rsidRPr="00EC2820" w:rsidRDefault="00E1447F" w:rsidP="0001126C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Payment of Bills</w:t>
            </w:r>
          </w:p>
        </w:tc>
      </w:tr>
      <w:tr w:rsidR="009A0175" w:rsidRPr="00EC2820" w14:paraId="28E88D0F" w14:textId="77777777" w:rsidTr="0001126C">
        <w:trPr>
          <w:jc w:val="center"/>
        </w:trPr>
        <w:tc>
          <w:tcPr>
            <w:tcW w:w="5400" w:type="dxa"/>
          </w:tcPr>
          <w:p w14:paraId="0DFC7386" w14:textId="461B315C" w:rsidR="009A0175" w:rsidRDefault="009A0175" w:rsidP="0001126C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Payroll</w:t>
            </w:r>
          </w:p>
        </w:tc>
      </w:tr>
      <w:tr w:rsidR="00B3455B" w:rsidRPr="00EC2820" w14:paraId="1F914C5E" w14:textId="77777777" w:rsidTr="0001126C">
        <w:trPr>
          <w:jc w:val="center"/>
        </w:trPr>
        <w:tc>
          <w:tcPr>
            <w:tcW w:w="5400" w:type="dxa"/>
          </w:tcPr>
          <w:p w14:paraId="1CF935CA" w14:textId="7E2CED42" w:rsidR="00390F42" w:rsidRPr="00EC2820" w:rsidRDefault="00E1447F" w:rsidP="0001126C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Planning the Budget</w:t>
            </w:r>
          </w:p>
        </w:tc>
      </w:tr>
      <w:tr w:rsidR="00B3455B" w:rsidRPr="00EC2820" w14:paraId="02DBDB74" w14:textId="77777777" w:rsidTr="00E1447F">
        <w:trPr>
          <w:jc w:val="center"/>
        </w:trPr>
        <w:tc>
          <w:tcPr>
            <w:tcW w:w="5400" w:type="dxa"/>
          </w:tcPr>
          <w:p w14:paraId="182C9EFC" w14:textId="0A42D219" w:rsidR="00390F42" w:rsidRPr="00EC2820" w:rsidRDefault="00E1447F" w:rsidP="0001126C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Revenues</w:t>
            </w:r>
          </w:p>
        </w:tc>
      </w:tr>
      <w:tr w:rsidR="00E1447F" w:rsidRPr="00EC2820" w14:paraId="0708BEC1" w14:textId="77777777" w:rsidTr="00E1447F">
        <w:trPr>
          <w:jc w:val="center"/>
        </w:trPr>
        <w:tc>
          <w:tcPr>
            <w:tcW w:w="5400" w:type="dxa"/>
          </w:tcPr>
          <w:p w14:paraId="737FC07F" w14:textId="084C9AF2" w:rsidR="00E1447F" w:rsidRDefault="00E1447F" w:rsidP="0001126C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Spending Plan</w:t>
            </w:r>
          </w:p>
        </w:tc>
      </w:tr>
      <w:tr w:rsidR="00E1447F" w:rsidRPr="00EC2820" w14:paraId="2DEF76AA" w14:textId="77777777" w:rsidTr="0001126C">
        <w:trPr>
          <w:jc w:val="center"/>
        </w:trPr>
        <w:tc>
          <w:tcPr>
            <w:tcW w:w="5400" w:type="dxa"/>
            <w:tcBorders>
              <w:bottom w:val="single" w:sz="4" w:space="0" w:color="auto"/>
            </w:tcBorders>
          </w:tcPr>
          <w:p w14:paraId="37C57A3E" w14:textId="7038D4C9" w:rsidR="00E1447F" w:rsidRDefault="00E1447F" w:rsidP="0001126C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Transfer of Funds Within the Budget</w:t>
            </w:r>
          </w:p>
        </w:tc>
      </w:tr>
    </w:tbl>
    <w:p w14:paraId="477EA391" w14:textId="77777777" w:rsidR="00390F42" w:rsidRPr="00EC2820" w:rsidRDefault="006101A8" w:rsidP="00390F42">
      <w:pPr>
        <w:spacing w:after="0" w:line="240" w:lineRule="auto"/>
        <w:outlineLvl w:val="0"/>
        <w:rPr>
          <w:rFonts w:ascii="CG Times" w:eastAsia="Times New Roman" w:hAnsi="CG Times" w:cs="Times New Roman"/>
          <w:sz w:val="24"/>
          <w:szCs w:val="20"/>
        </w:rPr>
      </w:pPr>
    </w:p>
    <w:p w14:paraId="6055D4E2" w14:textId="77777777" w:rsidR="00390F42" w:rsidRPr="00EC2820" w:rsidRDefault="00D84293" w:rsidP="00390F42">
      <w:pPr>
        <w:keepNext/>
        <w:keepLines/>
        <w:spacing w:after="0" w:line="240" w:lineRule="auto"/>
        <w:jc w:val="center"/>
        <w:outlineLvl w:val="0"/>
        <w:rPr>
          <w:rFonts w:ascii="CG Times" w:eastAsia="Times New Roman" w:hAnsi="CG Times" w:cs="Times New Roman"/>
          <w:b/>
          <w:sz w:val="24"/>
          <w:szCs w:val="20"/>
        </w:rPr>
      </w:pPr>
      <w:r w:rsidRPr="00EC2820">
        <w:rPr>
          <w:rFonts w:ascii="CG Times" w:eastAsia="Times New Roman" w:hAnsi="CG Times" w:cs="Times New Roman"/>
          <w:b/>
          <w:sz w:val="24"/>
          <w:szCs w:val="20"/>
        </w:rPr>
        <w:lastRenderedPageBreak/>
        <w:t>4000 Series - PERSONNEL</w:t>
      </w:r>
    </w:p>
    <w:p w14:paraId="57D4BF76" w14:textId="77777777" w:rsidR="00390F42" w:rsidRPr="00EC2820" w:rsidRDefault="006101A8" w:rsidP="00390F42">
      <w:pPr>
        <w:keepNext/>
        <w:keepLines/>
        <w:spacing w:after="0" w:line="240" w:lineRule="auto"/>
        <w:rPr>
          <w:rFonts w:ascii="CG Times" w:eastAsia="Times New Roman" w:hAnsi="CG Times" w:cs="Times New Roman"/>
          <w:sz w:val="18"/>
          <w:szCs w:val="20"/>
        </w:rPr>
      </w:pPr>
    </w:p>
    <w:tbl>
      <w:tblPr>
        <w:tblW w:w="0" w:type="auto"/>
        <w:tblInd w:w="1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</w:tblGrid>
      <w:tr w:rsidR="00B3455B" w:rsidRPr="00EC2820" w14:paraId="07597AF6" w14:textId="77777777" w:rsidTr="0001126C">
        <w:trPr>
          <w:trHeight w:val="264"/>
        </w:trPr>
        <w:tc>
          <w:tcPr>
            <w:tcW w:w="5500" w:type="dxa"/>
            <w:tcBorders>
              <w:bottom w:val="single" w:sz="4" w:space="0" w:color="auto"/>
            </w:tcBorders>
          </w:tcPr>
          <w:p w14:paraId="17C1F826" w14:textId="2B7B339E" w:rsidR="00390F42" w:rsidRPr="00EC2820" w:rsidRDefault="00D93293" w:rsidP="0001126C">
            <w:pPr>
              <w:keepNext/>
              <w:keepLines/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Alcohol, Drug, and Controlled Substance Abuse</w:t>
            </w:r>
          </w:p>
        </w:tc>
      </w:tr>
      <w:tr w:rsidR="00B3455B" w:rsidRPr="00EC2820" w14:paraId="32C73FCC" w14:textId="77777777" w:rsidTr="0001126C">
        <w:trPr>
          <w:trHeight w:val="285"/>
        </w:trPr>
        <w:tc>
          <w:tcPr>
            <w:tcW w:w="5500" w:type="dxa"/>
            <w:tcBorders>
              <w:bottom w:val="single" w:sz="4" w:space="0" w:color="auto"/>
            </w:tcBorders>
          </w:tcPr>
          <w:p w14:paraId="0ECEE8D7" w14:textId="2682D2E9" w:rsidR="00390F42" w:rsidRPr="00EC2820" w:rsidRDefault="00D93293" w:rsidP="0001126C">
            <w:pPr>
              <w:keepNext/>
              <w:keepLines/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Anti-Retaliation Policy</w:t>
            </w:r>
          </w:p>
        </w:tc>
      </w:tr>
      <w:tr w:rsidR="00B3455B" w:rsidRPr="00EC2820" w14:paraId="61517A0A" w14:textId="77777777" w:rsidTr="0001126C">
        <w:trPr>
          <w:trHeight w:val="264"/>
        </w:trPr>
        <w:tc>
          <w:tcPr>
            <w:tcW w:w="5500" w:type="dxa"/>
            <w:tcBorders>
              <w:bottom w:val="single" w:sz="4" w:space="0" w:color="auto"/>
            </w:tcBorders>
          </w:tcPr>
          <w:p w14:paraId="20E737B9" w14:textId="0EB43AC5" w:rsidR="00390F42" w:rsidRPr="00EC2820" w:rsidRDefault="00D93293" w:rsidP="0001126C">
            <w:pPr>
              <w:keepNext/>
              <w:keepLines/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Bloodborne Pathogens</w:t>
            </w:r>
          </w:p>
        </w:tc>
      </w:tr>
      <w:tr w:rsidR="00B3455B" w:rsidRPr="00EC2820" w14:paraId="283F7F7E" w14:textId="77777777" w:rsidTr="0001126C">
        <w:trPr>
          <w:trHeight w:val="285"/>
        </w:trPr>
        <w:tc>
          <w:tcPr>
            <w:tcW w:w="5500" w:type="dxa"/>
            <w:shd w:val="clear" w:color="auto" w:fill="auto"/>
          </w:tcPr>
          <w:p w14:paraId="0DC3B691" w14:textId="2BB2B3F4" w:rsidR="00390F42" w:rsidRPr="00EC2820" w:rsidRDefault="00D93293" w:rsidP="0001126C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Chronic Infectious Diseases</w:t>
            </w:r>
          </w:p>
        </w:tc>
      </w:tr>
      <w:tr w:rsidR="00B3455B" w:rsidRPr="00EC2820" w14:paraId="61CF7AF9" w14:textId="77777777" w:rsidTr="0001126C">
        <w:trPr>
          <w:trHeight w:val="285"/>
        </w:trPr>
        <w:tc>
          <w:tcPr>
            <w:tcW w:w="5500" w:type="dxa"/>
          </w:tcPr>
          <w:p w14:paraId="270ABBB3" w14:textId="60792524" w:rsidR="00390F42" w:rsidRPr="00EC2820" w:rsidRDefault="00D93293" w:rsidP="0001126C">
            <w:pPr>
              <w:spacing w:after="0" w:line="240" w:lineRule="auto"/>
              <w:ind w:left="720" w:hanging="720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Criminal History Record Information (CHRI)</w:t>
            </w:r>
          </w:p>
        </w:tc>
      </w:tr>
      <w:tr w:rsidR="00640660" w:rsidRPr="00EC2820" w14:paraId="7DDF45AE" w14:textId="77777777" w:rsidTr="0001126C">
        <w:trPr>
          <w:trHeight w:val="285"/>
        </w:trPr>
        <w:tc>
          <w:tcPr>
            <w:tcW w:w="5500" w:type="dxa"/>
          </w:tcPr>
          <w:p w14:paraId="6276AD32" w14:textId="7FDD7147" w:rsidR="00640660" w:rsidRPr="00EC2820" w:rsidRDefault="00D93293" w:rsidP="00640660">
            <w:pPr>
              <w:tabs>
                <w:tab w:val="left" w:pos="1900"/>
                <w:tab w:val="center" w:pos="2642"/>
              </w:tabs>
              <w:spacing w:after="0" w:line="240" w:lineRule="auto"/>
              <w:ind w:left="720" w:hanging="720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Drug and Alcohol Prohibition for School Bus Drivers</w:t>
            </w:r>
          </w:p>
        </w:tc>
      </w:tr>
      <w:tr w:rsidR="00B3455B" w:rsidRPr="00EC2820" w14:paraId="6DCB3E2D" w14:textId="77777777" w:rsidTr="0001126C">
        <w:trPr>
          <w:trHeight w:val="264"/>
        </w:trPr>
        <w:tc>
          <w:tcPr>
            <w:tcW w:w="5500" w:type="dxa"/>
          </w:tcPr>
          <w:p w14:paraId="6FAD7E17" w14:textId="2A0AC412" w:rsidR="00390F42" w:rsidRPr="00EC2820" w:rsidRDefault="00D93293" w:rsidP="0001126C">
            <w:pPr>
              <w:spacing w:after="0" w:line="240" w:lineRule="auto"/>
              <w:ind w:left="720" w:hanging="720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Employment Reference Checks</w:t>
            </w:r>
          </w:p>
        </w:tc>
      </w:tr>
      <w:tr w:rsidR="00B3455B" w:rsidRPr="00EC2820" w14:paraId="5F7D4DC4" w14:textId="77777777" w:rsidTr="0001126C">
        <w:trPr>
          <w:trHeight w:val="285"/>
        </w:trPr>
        <w:tc>
          <w:tcPr>
            <w:tcW w:w="5500" w:type="dxa"/>
            <w:tcBorders>
              <w:bottom w:val="single" w:sz="4" w:space="0" w:color="auto"/>
            </w:tcBorders>
          </w:tcPr>
          <w:p w14:paraId="291D2E13" w14:textId="55106450" w:rsidR="00390F42" w:rsidRPr="00EC2820" w:rsidRDefault="00D93293" w:rsidP="0001126C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Employment Requirements</w:t>
            </w:r>
          </w:p>
        </w:tc>
      </w:tr>
      <w:tr w:rsidR="00B3455B" w:rsidRPr="00EC2820" w14:paraId="2E5D276B" w14:textId="77777777" w:rsidTr="0001126C">
        <w:trPr>
          <w:trHeight w:val="264"/>
        </w:trPr>
        <w:tc>
          <w:tcPr>
            <w:tcW w:w="5500" w:type="dxa"/>
            <w:shd w:val="clear" w:color="auto" w:fill="auto"/>
          </w:tcPr>
          <w:p w14:paraId="651D4140" w14:textId="3C66C84E" w:rsidR="00390F42" w:rsidRPr="00EC2820" w:rsidRDefault="00D93293" w:rsidP="0001126C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FMLA</w:t>
            </w:r>
          </w:p>
        </w:tc>
      </w:tr>
      <w:tr w:rsidR="00B3455B" w:rsidRPr="00EC2820" w14:paraId="7F6C66F9" w14:textId="77777777" w:rsidTr="0001126C">
        <w:trPr>
          <w:trHeight w:val="285"/>
        </w:trPr>
        <w:tc>
          <w:tcPr>
            <w:tcW w:w="5500" w:type="dxa"/>
          </w:tcPr>
          <w:p w14:paraId="46BDEE51" w14:textId="5D2331E8" w:rsidR="00390F42" w:rsidRPr="00EC2820" w:rsidRDefault="00D93293" w:rsidP="0001126C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Long Term Substitutes</w:t>
            </w:r>
          </w:p>
        </w:tc>
      </w:tr>
      <w:tr w:rsidR="00B3455B" w:rsidRPr="00EC2820" w14:paraId="21B46B59" w14:textId="77777777" w:rsidTr="0001126C">
        <w:trPr>
          <w:trHeight w:val="264"/>
        </w:trPr>
        <w:tc>
          <w:tcPr>
            <w:tcW w:w="5500" w:type="dxa"/>
          </w:tcPr>
          <w:p w14:paraId="7CB75E95" w14:textId="64830FBB" w:rsidR="00390F42" w:rsidRPr="00EC2820" w:rsidRDefault="00D93293" w:rsidP="0001126C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Minority Recruitment</w:t>
            </w:r>
          </w:p>
        </w:tc>
      </w:tr>
      <w:tr w:rsidR="00B3455B" w:rsidRPr="00EC2820" w14:paraId="52448059" w14:textId="77777777" w:rsidTr="0001126C">
        <w:trPr>
          <w:trHeight w:val="285"/>
        </w:trPr>
        <w:tc>
          <w:tcPr>
            <w:tcW w:w="5500" w:type="dxa"/>
            <w:tcBorders>
              <w:bottom w:val="single" w:sz="4" w:space="0" w:color="auto"/>
            </w:tcBorders>
          </w:tcPr>
          <w:p w14:paraId="2186FA7E" w14:textId="0E0FAA61" w:rsidR="00390F42" w:rsidRPr="00EC2820" w:rsidRDefault="008F7CBF" w:rsidP="0001126C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 xml:space="preserve">Nondiscrimination Employees 504 &amp; ADA </w:t>
            </w:r>
          </w:p>
        </w:tc>
      </w:tr>
      <w:tr w:rsidR="00B3455B" w:rsidRPr="00EC2820" w14:paraId="04A86F80" w14:textId="77777777" w:rsidTr="0001126C">
        <w:trPr>
          <w:trHeight w:val="264"/>
        </w:trPr>
        <w:tc>
          <w:tcPr>
            <w:tcW w:w="5500" w:type="dxa"/>
            <w:shd w:val="clear" w:color="auto" w:fill="auto"/>
          </w:tcPr>
          <w:p w14:paraId="28FCC899" w14:textId="5D1989A9" w:rsidR="00390F42" w:rsidRPr="00EC2820" w:rsidRDefault="008F7CBF" w:rsidP="003967DD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Non</w:t>
            </w:r>
            <w:r w:rsidR="00081C57">
              <w:rPr>
                <w:rFonts w:ascii="CG Times" w:eastAsia="Times New Roman" w:hAnsi="CG Times" w:cs="Times New Roman"/>
                <w:sz w:val="24"/>
                <w:szCs w:val="20"/>
              </w:rPr>
              <w:t>-D</w:t>
            </w:r>
            <w:r>
              <w:rPr>
                <w:rFonts w:ascii="CG Times" w:eastAsia="Times New Roman" w:hAnsi="CG Times" w:cs="Times New Roman"/>
                <w:sz w:val="24"/>
                <w:szCs w:val="20"/>
              </w:rPr>
              <w:t>iscrimination Personnel</w:t>
            </w:r>
          </w:p>
        </w:tc>
      </w:tr>
      <w:tr w:rsidR="00B3455B" w:rsidRPr="00EC2820" w14:paraId="04312E91" w14:textId="77777777" w:rsidTr="0001126C">
        <w:trPr>
          <w:trHeight w:val="264"/>
        </w:trPr>
        <w:tc>
          <w:tcPr>
            <w:tcW w:w="5500" w:type="dxa"/>
            <w:shd w:val="clear" w:color="auto" w:fill="auto"/>
          </w:tcPr>
          <w:p w14:paraId="4CCA33C7" w14:textId="7D46EE9E" w:rsidR="00376EED" w:rsidRPr="00EC2820" w:rsidRDefault="008F7CBF" w:rsidP="0001126C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Professional Development</w:t>
            </w:r>
          </w:p>
        </w:tc>
      </w:tr>
      <w:tr w:rsidR="00B3455B" w:rsidRPr="00EC2820" w14:paraId="7CCC913C" w14:textId="77777777" w:rsidTr="0001126C">
        <w:trPr>
          <w:trHeight w:val="285"/>
        </w:trPr>
        <w:tc>
          <w:tcPr>
            <w:tcW w:w="5500" w:type="dxa"/>
          </w:tcPr>
          <w:p w14:paraId="6DD418E9" w14:textId="14CC1D6E" w:rsidR="00390F42" w:rsidRPr="00EC2820" w:rsidRDefault="008961DE" w:rsidP="0001126C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Recruitment and Selection</w:t>
            </w:r>
          </w:p>
        </w:tc>
      </w:tr>
      <w:tr w:rsidR="00B3455B" w:rsidRPr="00EC2820" w14:paraId="68FE6A05" w14:textId="77777777" w:rsidTr="0001126C">
        <w:trPr>
          <w:trHeight w:val="264"/>
        </w:trPr>
        <w:tc>
          <w:tcPr>
            <w:tcW w:w="5500" w:type="dxa"/>
            <w:tcBorders>
              <w:bottom w:val="single" w:sz="4" w:space="0" w:color="auto"/>
            </w:tcBorders>
          </w:tcPr>
          <w:p w14:paraId="4EECAEE5" w14:textId="2ECD9083" w:rsidR="00390F42" w:rsidRPr="00EC2820" w:rsidRDefault="008961DE" w:rsidP="0001126C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Security Check/Fingerprinting</w:t>
            </w:r>
          </w:p>
        </w:tc>
      </w:tr>
      <w:tr w:rsidR="00B3455B" w:rsidRPr="00EC2820" w14:paraId="512B4709" w14:textId="77777777" w:rsidTr="0001126C">
        <w:trPr>
          <w:trHeight w:val="264"/>
        </w:trPr>
        <w:tc>
          <w:tcPr>
            <w:tcW w:w="5500" w:type="dxa"/>
            <w:tcBorders>
              <w:bottom w:val="single" w:sz="4" w:space="0" w:color="auto"/>
            </w:tcBorders>
          </w:tcPr>
          <w:p w14:paraId="03363210" w14:textId="06CA4545" w:rsidR="00390F42" w:rsidRPr="00EC2820" w:rsidRDefault="008961DE" w:rsidP="0001126C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Sex Discrimination and Sexual Harassment</w:t>
            </w:r>
          </w:p>
        </w:tc>
      </w:tr>
    </w:tbl>
    <w:p w14:paraId="56F28AE8" w14:textId="77777777" w:rsidR="00390F42" w:rsidRPr="00EC2820" w:rsidRDefault="006101A8" w:rsidP="00390F42">
      <w:pPr>
        <w:spacing w:after="0" w:line="240" w:lineRule="auto"/>
        <w:ind w:left="720" w:hanging="720"/>
        <w:jc w:val="center"/>
        <w:outlineLvl w:val="0"/>
        <w:rPr>
          <w:rFonts w:ascii="CG Times" w:eastAsia="Times New Roman" w:hAnsi="CG Times" w:cs="Times New Roman"/>
          <w:b/>
          <w:sz w:val="24"/>
          <w:szCs w:val="20"/>
        </w:rPr>
      </w:pPr>
    </w:p>
    <w:p w14:paraId="5A9A6EF8" w14:textId="77777777" w:rsidR="00390F42" w:rsidRPr="00EC2820" w:rsidRDefault="00D84293" w:rsidP="00390F42">
      <w:pPr>
        <w:spacing w:after="0" w:line="240" w:lineRule="auto"/>
        <w:ind w:left="720" w:hanging="720"/>
        <w:jc w:val="center"/>
        <w:outlineLvl w:val="0"/>
        <w:rPr>
          <w:rFonts w:ascii="CG Times" w:eastAsia="Times New Roman" w:hAnsi="CG Times" w:cs="Times New Roman"/>
          <w:b/>
          <w:sz w:val="24"/>
          <w:szCs w:val="20"/>
        </w:rPr>
      </w:pPr>
      <w:r w:rsidRPr="00EC2820">
        <w:rPr>
          <w:rFonts w:ascii="CG Times" w:eastAsia="Times New Roman" w:hAnsi="CG Times" w:cs="Times New Roman"/>
          <w:b/>
          <w:sz w:val="24"/>
          <w:szCs w:val="20"/>
        </w:rPr>
        <w:t>5000 Series - STUDENTS</w:t>
      </w:r>
    </w:p>
    <w:p w14:paraId="71A0186D" w14:textId="77777777" w:rsidR="00390F42" w:rsidRPr="00EC2820" w:rsidRDefault="006101A8" w:rsidP="00390F42">
      <w:pPr>
        <w:spacing w:after="0" w:line="240" w:lineRule="auto"/>
        <w:ind w:left="720" w:hanging="720"/>
        <w:outlineLvl w:val="0"/>
        <w:rPr>
          <w:rFonts w:ascii="CG Times" w:eastAsia="Times New Roman" w:hAnsi="CG Times" w:cs="Times New Roman"/>
          <w:sz w:val="24"/>
          <w:szCs w:val="20"/>
        </w:rPr>
      </w:pPr>
    </w:p>
    <w:tbl>
      <w:tblPr>
        <w:tblW w:w="0" w:type="auto"/>
        <w:tblInd w:w="1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8"/>
      </w:tblGrid>
      <w:tr w:rsidR="00B3455B" w:rsidRPr="00EC2820" w14:paraId="1E38961A" w14:textId="77777777" w:rsidTr="00CC3191">
        <w:tc>
          <w:tcPr>
            <w:tcW w:w="5568" w:type="dxa"/>
            <w:tcBorders>
              <w:bottom w:val="single" w:sz="4" w:space="0" w:color="auto"/>
            </w:tcBorders>
          </w:tcPr>
          <w:p w14:paraId="25D602DD" w14:textId="536F0B76" w:rsidR="00390F42" w:rsidRPr="00EC2820" w:rsidRDefault="003E6939" w:rsidP="0001126C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Administration of Medications</w:t>
            </w:r>
          </w:p>
        </w:tc>
      </w:tr>
      <w:tr w:rsidR="00B3455B" w:rsidRPr="00EC2820" w14:paraId="56DB54E4" w14:textId="77777777" w:rsidTr="00CC3191">
        <w:tc>
          <w:tcPr>
            <w:tcW w:w="5568" w:type="dxa"/>
            <w:shd w:val="clear" w:color="auto" w:fill="auto"/>
          </w:tcPr>
          <w:p w14:paraId="7BE337A9" w14:textId="49DDF25C" w:rsidR="00390F42" w:rsidRPr="00EC2820" w:rsidRDefault="003E6939" w:rsidP="0001126C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Admission to School</w:t>
            </w:r>
          </w:p>
        </w:tc>
      </w:tr>
      <w:tr w:rsidR="00B3455B" w:rsidRPr="00EC2820" w14:paraId="4150D6B0" w14:textId="77777777" w:rsidTr="00CC3191">
        <w:tc>
          <w:tcPr>
            <w:tcW w:w="5568" w:type="dxa"/>
            <w:shd w:val="clear" w:color="auto" w:fill="auto"/>
          </w:tcPr>
          <w:p w14:paraId="37548A77" w14:textId="5A9F124C" w:rsidR="00390F42" w:rsidRPr="00EC2820" w:rsidRDefault="003E6939" w:rsidP="0001126C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Age of Entrance</w:t>
            </w:r>
          </w:p>
        </w:tc>
      </w:tr>
      <w:tr w:rsidR="00B3455B" w:rsidRPr="00EC2820" w14:paraId="6DB203CE" w14:textId="77777777" w:rsidTr="00CC3191">
        <w:tc>
          <w:tcPr>
            <w:tcW w:w="5568" w:type="dxa"/>
            <w:tcBorders>
              <w:bottom w:val="single" w:sz="4" w:space="0" w:color="auto"/>
            </w:tcBorders>
          </w:tcPr>
          <w:p w14:paraId="55490783" w14:textId="7C6E8BC5" w:rsidR="00575ADD" w:rsidRPr="00EC2820" w:rsidRDefault="003E6939" w:rsidP="00575ADD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Attendance, Truancy, and Chronic Absenteeism</w:t>
            </w:r>
          </w:p>
        </w:tc>
      </w:tr>
      <w:tr w:rsidR="00B3455B" w:rsidRPr="00EC2820" w14:paraId="43CC5525" w14:textId="77777777" w:rsidTr="00CC3191">
        <w:tc>
          <w:tcPr>
            <w:tcW w:w="5568" w:type="dxa"/>
            <w:tcBorders>
              <w:bottom w:val="single" w:sz="4" w:space="0" w:color="auto"/>
            </w:tcBorders>
          </w:tcPr>
          <w:p w14:paraId="6148E028" w14:textId="2049B44C" w:rsidR="00575ADD" w:rsidRPr="00EC2820" w:rsidRDefault="003E6939" w:rsidP="00575ADD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Bullying Behavior in Schools</w:t>
            </w:r>
          </w:p>
        </w:tc>
      </w:tr>
      <w:tr w:rsidR="00B3455B" w:rsidRPr="00EC2820" w14:paraId="2A4AC87B" w14:textId="77777777" w:rsidTr="00CC3191">
        <w:tc>
          <w:tcPr>
            <w:tcW w:w="5568" w:type="dxa"/>
          </w:tcPr>
          <w:p w14:paraId="10EB3487" w14:textId="55A55328" w:rsidR="00390F42" w:rsidRPr="00EC2820" w:rsidRDefault="003E6939" w:rsidP="0001126C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Bus Camera Policy</w:t>
            </w:r>
          </w:p>
        </w:tc>
      </w:tr>
      <w:tr w:rsidR="00B3455B" w:rsidRPr="00EC2820" w14:paraId="395F9AF4" w14:textId="77777777" w:rsidTr="00CC3191">
        <w:tc>
          <w:tcPr>
            <w:tcW w:w="5568" w:type="dxa"/>
          </w:tcPr>
          <w:p w14:paraId="11F9DB52" w14:textId="25FAD892" w:rsidR="00C21816" w:rsidRPr="00EC2820" w:rsidRDefault="003E6939" w:rsidP="0001126C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Bus Code</w:t>
            </w:r>
          </w:p>
        </w:tc>
      </w:tr>
      <w:tr w:rsidR="00B3455B" w:rsidRPr="00EC2820" w14:paraId="550CF4D5" w14:textId="77777777" w:rsidTr="00CC3191">
        <w:tc>
          <w:tcPr>
            <w:tcW w:w="5568" w:type="dxa"/>
          </w:tcPr>
          <w:p w14:paraId="23C84507" w14:textId="762BB023" w:rsidR="00390F42" w:rsidRPr="00EC2820" w:rsidRDefault="003E6939" w:rsidP="00C21816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 xml:space="preserve">Child </w:t>
            </w:r>
            <w:r w:rsidR="004070C4">
              <w:rPr>
                <w:rFonts w:ascii="CG Times" w:eastAsia="Times New Roman" w:hAnsi="CG Times" w:cs="Times New Roman"/>
                <w:sz w:val="24"/>
                <w:szCs w:val="20"/>
              </w:rPr>
              <w:t>Sexual Abuse and Assault</w:t>
            </w:r>
          </w:p>
        </w:tc>
      </w:tr>
      <w:tr w:rsidR="00B3455B" w:rsidRPr="00EC2820" w14:paraId="066A128A" w14:textId="77777777" w:rsidTr="00CC3191">
        <w:tc>
          <w:tcPr>
            <w:tcW w:w="5568" w:type="dxa"/>
          </w:tcPr>
          <w:p w14:paraId="6D1980AB" w14:textId="5305ACAE" w:rsidR="003E6939" w:rsidRPr="00EC2820" w:rsidRDefault="003E6939" w:rsidP="003E6939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Children of Non-Resident Staff: Qualified Tuition Reduction</w:t>
            </w:r>
          </w:p>
        </w:tc>
      </w:tr>
      <w:tr w:rsidR="00B3455B" w:rsidRPr="00EC2820" w14:paraId="3358F908" w14:textId="77777777" w:rsidTr="00CC3191">
        <w:tc>
          <w:tcPr>
            <w:tcW w:w="5568" w:type="dxa"/>
          </w:tcPr>
          <w:p w14:paraId="2E55F9B2" w14:textId="67FFCE21" w:rsidR="00390F42" w:rsidRPr="00EC2820" w:rsidRDefault="003E6939" w:rsidP="0001126C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Chronic Infectious Diseases</w:t>
            </w:r>
          </w:p>
        </w:tc>
      </w:tr>
      <w:tr w:rsidR="0072092F" w:rsidRPr="00EC2820" w14:paraId="63E63D00" w14:textId="77777777" w:rsidTr="00CC3191">
        <w:tc>
          <w:tcPr>
            <w:tcW w:w="5568" w:type="dxa"/>
          </w:tcPr>
          <w:p w14:paraId="2609E015" w14:textId="380F730F" w:rsidR="0072092F" w:rsidRDefault="0072092F" w:rsidP="0001126C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Confidentiality and Access to Education Records</w:t>
            </w:r>
          </w:p>
        </w:tc>
      </w:tr>
      <w:tr w:rsidR="00B3455B" w:rsidRPr="00EC2820" w14:paraId="4B8B9BC4" w14:textId="77777777" w:rsidTr="00CC3191">
        <w:tc>
          <w:tcPr>
            <w:tcW w:w="5568" w:type="dxa"/>
          </w:tcPr>
          <w:p w14:paraId="775679CD" w14:textId="40235DA6" w:rsidR="00390F42" w:rsidRPr="00EC2820" w:rsidRDefault="003E6939" w:rsidP="0001126C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Cyberbullying</w:t>
            </w:r>
          </w:p>
        </w:tc>
      </w:tr>
      <w:tr w:rsidR="00B3455B" w:rsidRPr="00EC2820" w14:paraId="470EC6D6" w14:textId="77777777" w:rsidTr="00CC3191">
        <w:tc>
          <w:tcPr>
            <w:tcW w:w="5568" w:type="dxa"/>
          </w:tcPr>
          <w:p w14:paraId="45E3966E" w14:textId="09668BC0" w:rsidR="00390F42" w:rsidRPr="00EC2820" w:rsidRDefault="003E6939" w:rsidP="0001126C">
            <w:pPr>
              <w:keepNext/>
              <w:keepLines/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Documentation and Record Keeping for Medications</w:t>
            </w:r>
          </w:p>
        </w:tc>
      </w:tr>
      <w:tr w:rsidR="00B3455B" w:rsidRPr="00EC2820" w14:paraId="1434A2C0" w14:textId="77777777" w:rsidTr="00CC3191">
        <w:tc>
          <w:tcPr>
            <w:tcW w:w="5568" w:type="dxa"/>
          </w:tcPr>
          <w:p w14:paraId="1CEEE785" w14:textId="663C6EEB" w:rsidR="00390F42" w:rsidRPr="00EC2820" w:rsidRDefault="003E6939" w:rsidP="0001126C">
            <w:pPr>
              <w:keepNext/>
              <w:keepLines/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Field Trips</w:t>
            </w:r>
          </w:p>
        </w:tc>
      </w:tr>
      <w:tr w:rsidR="00B3455B" w:rsidRPr="00EC2820" w14:paraId="3815293A" w14:textId="77777777" w:rsidTr="00CC3191">
        <w:tc>
          <w:tcPr>
            <w:tcW w:w="5568" w:type="dxa"/>
            <w:tcBorders>
              <w:bottom w:val="single" w:sz="4" w:space="0" w:color="auto"/>
            </w:tcBorders>
          </w:tcPr>
          <w:p w14:paraId="42545387" w14:textId="22606D36" w:rsidR="00390F42" w:rsidRPr="00EC2820" w:rsidRDefault="003E6939" w:rsidP="0001126C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First Aid</w:t>
            </w:r>
          </w:p>
        </w:tc>
      </w:tr>
      <w:tr w:rsidR="00B3455B" w:rsidRPr="00EC2820" w14:paraId="60D76C8B" w14:textId="77777777" w:rsidTr="00CC3191">
        <w:tc>
          <w:tcPr>
            <w:tcW w:w="5568" w:type="dxa"/>
            <w:shd w:val="clear" w:color="auto" w:fill="auto"/>
          </w:tcPr>
          <w:p w14:paraId="1EDB5EFA" w14:textId="7E86B2A3" w:rsidR="00390F42" w:rsidRPr="00EC2820" w:rsidRDefault="003E6939" w:rsidP="0001126C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Food Allergy Management</w:t>
            </w:r>
          </w:p>
        </w:tc>
      </w:tr>
      <w:tr w:rsidR="000E63B9" w:rsidRPr="00EC2820" w14:paraId="1F90A554" w14:textId="77777777" w:rsidTr="00CC3191">
        <w:tc>
          <w:tcPr>
            <w:tcW w:w="5568" w:type="dxa"/>
            <w:shd w:val="clear" w:color="auto" w:fill="auto"/>
          </w:tcPr>
          <w:p w14:paraId="436BF487" w14:textId="684E95DF" w:rsidR="000E63B9" w:rsidRPr="00EC2820" w:rsidRDefault="000E63B9" w:rsidP="000E63B9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Handling, Storage, and Disposal of Medications</w:t>
            </w:r>
          </w:p>
        </w:tc>
      </w:tr>
      <w:tr w:rsidR="000E63B9" w:rsidRPr="00EC2820" w14:paraId="63C89ADB" w14:textId="77777777" w:rsidTr="00CC3191">
        <w:tc>
          <w:tcPr>
            <w:tcW w:w="5568" w:type="dxa"/>
            <w:tcBorders>
              <w:bottom w:val="single" w:sz="4" w:space="0" w:color="auto"/>
            </w:tcBorders>
          </w:tcPr>
          <w:p w14:paraId="0B234988" w14:textId="33A288D0" w:rsidR="000E63B9" w:rsidRPr="00EC2820" w:rsidRDefault="000E63B9" w:rsidP="000E63B9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Health Appraisal Activities</w:t>
            </w:r>
          </w:p>
        </w:tc>
      </w:tr>
      <w:tr w:rsidR="000E63B9" w:rsidRPr="00EC2820" w14:paraId="1B2299E6" w14:textId="77777777" w:rsidTr="00CC3191">
        <w:tc>
          <w:tcPr>
            <w:tcW w:w="5568" w:type="dxa"/>
            <w:shd w:val="clear" w:color="auto" w:fill="auto"/>
          </w:tcPr>
          <w:p w14:paraId="21E9A318" w14:textId="793E7AE1" w:rsidR="000E63B9" w:rsidRPr="00EC2820" w:rsidRDefault="000E63B9" w:rsidP="000E63B9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Homeless Students</w:t>
            </w:r>
          </w:p>
        </w:tc>
      </w:tr>
      <w:tr w:rsidR="000E63B9" w:rsidRPr="00EC2820" w14:paraId="006ECE02" w14:textId="77777777" w:rsidTr="00CC3191">
        <w:tc>
          <w:tcPr>
            <w:tcW w:w="5568" w:type="dxa"/>
            <w:tcBorders>
              <w:bottom w:val="single" w:sz="4" w:space="0" w:color="auto"/>
            </w:tcBorders>
          </w:tcPr>
          <w:p w14:paraId="1976DFA7" w14:textId="08F4A768" w:rsidR="000E63B9" w:rsidRPr="00EC2820" w:rsidRDefault="000E63B9" w:rsidP="000E63B9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Interscholastic Sports Policy</w:t>
            </w:r>
          </w:p>
        </w:tc>
      </w:tr>
      <w:tr w:rsidR="000E63B9" w:rsidRPr="00EC2820" w14:paraId="31E97153" w14:textId="77777777" w:rsidTr="00CC3191">
        <w:tc>
          <w:tcPr>
            <w:tcW w:w="5568" w:type="dxa"/>
            <w:shd w:val="clear" w:color="auto" w:fill="auto"/>
          </w:tcPr>
          <w:p w14:paraId="35E1C904" w14:textId="2CC6F6BB" w:rsidR="000E63B9" w:rsidRPr="00EC2820" w:rsidRDefault="000E63B9" w:rsidP="000E63B9">
            <w:pPr>
              <w:spacing w:after="0" w:line="240" w:lineRule="auto"/>
              <w:ind w:hanging="18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Meal Charging</w:t>
            </w:r>
          </w:p>
        </w:tc>
      </w:tr>
      <w:tr w:rsidR="000E63B9" w:rsidRPr="00EC2820" w14:paraId="166362A3" w14:textId="77777777" w:rsidTr="00CC3191">
        <w:tc>
          <w:tcPr>
            <w:tcW w:w="5568" w:type="dxa"/>
            <w:tcBorders>
              <w:bottom w:val="single" w:sz="4" w:space="0" w:color="auto"/>
            </w:tcBorders>
            <w:shd w:val="clear" w:color="auto" w:fill="auto"/>
          </w:tcPr>
          <w:p w14:paraId="14E4537B" w14:textId="4CA8AF6D" w:rsidR="000E63B9" w:rsidRPr="00EC2820" w:rsidRDefault="000E63B9" w:rsidP="000E63B9">
            <w:pPr>
              <w:spacing w:after="0" w:line="240" w:lineRule="auto"/>
              <w:ind w:hanging="18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Non-Discrimination (Students)</w:t>
            </w:r>
          </w:p>
        </w:tc>
      </w:tr>
      <w:tr w:rsidR="000E63B9" w:rsidRPr="00EC2820" w14:paraId="0EE7E5E5" w14:textId="77777777" w:rsidTr="00CC3191">
        <w:tc>
          <w:tcPr>
            <w:tcW w:w="5568" w:type="dxa"/>
            <w:shd w:val="clear" w:color="auto" w:fill="auto"/>
          </w:tcPr>
          <w:p w14:paraId="7DCBCF98" w14:textId="78ED2EEF" w:rsidR="000E63B9" w:rsidRPr="00EC2820" w:rsidRDefault="000E63B9" w:rsidP="000E63B9">
            <w:pPr>
              <w:spacing w:after="0" w:line="240" w:lineRule="auto"/>
              <w:ind w:hanging="18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lastRenderedPageBreak/>
              <w:t>Parent Permission</w:t>
            </w:r>
          </w:p>
        </w:tc>
      </w:tr>
      <w:tr w:rsidR="000E63B9" w:rsidRPr="00EC2820" w14:paraId="463066BE" w14:textId="77777777" w:rsidTr="00CC3191">
        <w:tc>
          <w:tcPr>
            <w:tcW w:w="5568" w:type="dxa"/>
          </w:tcPr>
          <w:p w14:paraId="549A8014" w14:textId="3F44D437" w:rsidR="000E63B9" w:rsidRDefault="000E63B9" w:rsidP="000E63B9">
            <w:pPr>
              <w:spacing w:after="0" w:line="240" w:lineRule="auto"/>
              <w:ind w:hanging="18"/>
              <w:rPr>
                <w:rFonts w:ascii="CG Times" w:eastAsia="Times New Roman" w:hAnsi="CG Times" w:cs="Times New Roman"/>
                <w:sz w:val="24"/>
                <w:szCs w:val="20"/>
              </w:rPr>
            </w:pPr>
            <w:r w:rsidRPr="00CC3191">
              <w:rPr>
                <w:rFonts w:ascii="CG Times" w:eastAsia="Times New Roman" w:hAnsi="CG Times" w:cs="Times New Roman"/>
                <w:sz w:val="24"/>
                <w:szCs w:val="20"/>
              </w:rPr>
              <w:t>Physical Activity Undirected Play &amp; Student</w:t>
            </w:r>
            <w:r>
              <w:rPr>
                <w:rFonts w:ascii="CG Times" w:eastAsia="Times New Roman" w:hAnsi="CG Times" w:cs="Times New Roman"/>
                <w:sz w:val="24"/>
                <w:szCs w:val="20"/>
              </w:rPr>
              <w:t xml:space="preserve"> </w:t>
            </w:r>
            <w:r w:rsidRPr="00CC3191">
              <w:rPr>
                <w:rFonts w:ascii="CG Times" w:eastAsia="Times New Roman" w:hAnsi="CG Times" w:cs="Times New Roman"/>
                <w:sz w:val="24"/>
                <w:szCs w:val="20"/>
              </w:rPr>
              <w:t>Discipline</w:t>
            </w:r>
          </w:p>
        </w:tc>
      </w:tr>
      <w:tr w:rsidR="000E63B9" w:rsidRPr="00EC2820" w14:paraId="39137180" w14:textId="77777777" w:rsidTr="00CC3191">
        <w:tc>
          <w:tcPr>
            <w:tcW w:w="5568" w:type="dxa"/>
          </w:tcPr>
          <w:p w14:paraId="716B366A" w14:textId="1BC5D000" w:rsidR="000E63B9" w:rsidRPr="00EC2820" w:rsidRDefault="000E63B9" w:rsidP="000E63B9">
            <w:pPr>
              <w:spacing w:after="0" w:line="240" w:lineRule="auto"/>
              <w:ind w:hanging="18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Physical Restraint and Seclusion</w:t>
            </w:r>
          </w:p>
        </w:tc>
      </w:tr>
      <w:tr w:rsidR="000E63B9" w:rsidRPr="00EC2820" w14:paraId="301F01F8" w14:textId="77777777" w:rsidTr="00CC3191">
        <w:tc>
          <w:tcPr>
            <w:tcW w:w="5568" w:type="dxa"/>
          </w:tcPr>
          <w:p w14:paraId="39F6120B" w14:textId="3F440081" w:rsidR="000E63B9" w:rsidRPr="00EC2820" w:rsidRDefault="000E63B9" w:rsidP="000E63B9">
            <w:pPr>
              <w:spacing w:after="0" w:line="240" w:lineRule="auto"/>
              <w:ind w:hanging="18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Pledge of Allegiance</w:t>
            </w:r>
          </w:p>
        </w:tc>
      </w:tr>
      <w:tr w:rsidR="000E63B9" w:rsidRPr="00EC2820" w14:paraId="523ED560" w14:textId="77777777" w:rsidTr="00CC3191">
        <w:tc>
          <w:tcPr>
            <w:tcW w:w="5568" w:type="dxa"/>
            <w:tcBorders>
              <w:bottom w:val="single" w:sz="4" w:space="0" w:color="auto"/>
            </w:tcBorders>
          </w:tcPr>
          <w:p w14:paraId="309B55FF" w14:textId="6B796FED" w:rsidR="000E63B9" w:rsidRPr="00EC2820" w:rsidRDefault="000E63B9" w:rsidP="000E63B9">
            <w:pPr>
              <w:spacing w:after="0" w:line="240" w:lineRule="auto"/>
              <w:ind w:hanging="18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Reporting Child Abuse, Neglect, and Sexual Assault</w:t>
            </w:r>
          </w:p>
        </w:tc>
      </w:tr>
      <w:tr w:rsidR="000E63B9" w:rsidRPr="00EC2820" w14:paraId="64681AAA" w14:textId="77777777" w:rsidTr="00CC3191">
        <w:tc>
          <w:tcPr>
            <w:tcW w:w="5568" w:type="dxa"/>
            <w:shd w:val="clear" w:color="auto" w:fill="auto"/>
          </w:tcPr>
          <w:p w14:paraId="4F8CB77D" w14:textId="41F74656" w:rsidR="000E63B9" w:rsidRPr="00EC2820" w:rsidRDefault="000E63B9" w:rsidP="000E63B9">
            <w:pPr>
              <w:spacing w:after="0" w:line="240" w:lineRule="auto"/>
              <w:ind w:hanging="18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Residential Status</w:t>
            </w:r>
          </w:p>
        </w:tc>
      </w:tr>
      <w:tr w:rsidR="000E63B9" w:rsidRPr="00EC2820" w14:paraId="3F840DED" w14:textId="77777777" w:rsidTr="00CC3191">
        <w:tc>
          <w:tcPr>
            <w:tcW w:w="5568" w:type="dxa"/>
            <w:shd w:val="clear" w:color="auto" w:fill="auto"/>
          </w:tcPr>
          <w:p w14:paraId="08D3C6F3" w14:textId="7B322C00" w:rsidR="000E63B9" w:rsidRPr="00EC2820" w:rsidRDefault="000E63B9" w:rsidP="000E63B9">
            <w:pPr>
              <w:spacing w:after="0" w:line="240" w:lineRule="auto"/>
              <w:ind w:hanging="18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School Health Questionnaire</w:t>
            </w:r>
          </w:p>
        </w:tc>
      </w:tr>
      <w:tr w:rsidR="000E63B9" w:rsidRPr="00EC2820" w14:paraId="4A38F197" w14:textId="77777777" w:rsidTr="00CC3191">
        <w:tc>
          <w:tcPr>
            <w:tcW w:w="5568" w:type="dxa"/>
            <w:shd w:val="clear" w:color="auto" w:fill="auto"/>
          </w:tcPr>
          <w:p w14:paraId="22D46BD1" w14:textId="2B610DBD" w:rsidR="000E63B9" w:rsidRPr="00EC2820" w:rsidRDefault="000E63B9" w:rsidP="000E63B9">
            <w:pPr>
              <w:spacing w:after="0" w:line="240" w:lineRule="auto"/>
              <w:ind w:hanging="18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School Nursing Personnel</w:t>
            </w:r>
          </w:p>
        </w:tc>
      </w:tr>
      <w:tr w:rsidR="000E63B9" w:rsidRPr="00EC2820" w14:paraId="3928433D" w14:textId="77777777" w:rsidTr="00CC3191">
        <w:tc>
          <w:tcPr>
            <w:tcW w:w="5568" w:type="dxa"/>
            <w:shd w:val="clear" w:color="auto" w:fill="auto"/>
          </w:tcPr>
          <w:p w14:paraId="48171909" w14:textId="0FE480BE" w:rsidR="000E63B9" w:rsidRPr="00EC2820" w:rsidRDefault="000E63B9" w:rsidP="000E63B9">
            <w:pPr>
              <w:spacing w:after="0" w:line="240" w:lineRule="auto"/>
              <w:ind w:hanging="18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School Starting and Dismissal Times</w:t>
            </w:r>
          </w:p>
        </w:tc>
      </w:tr>
      <w:tr w:rsidR="000E63B9" w:rsidRPr="00EC2820" w14:paraId="4CB4F3F7" w14:textId="77777777" w:rsidTr="00CC3191">
        <w:tc>
          <w:tcPr>
            <w:tcW w:w="5568" w:type="dxa"/>
          </w:tcPr>
          <w:p w14:paraId="58A85440" w14:textId="59BD7912" w:rsidR="000E63B9" w:rsidRPr="00EC2820" w:rsidRDefault="000E63B9" w:rsidP="000E63B9">
            <w:pPr>
              <w:spacing w:after="0" w:line="240" w:lineRule="auto"/>
              <w:ind w:hanging="18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Search and Seizure</w:t>
            </w:r>
          </w:p>
        </w:tc>
      </w:tr>
      <w:tr w:rsidR="000E63B9" w:rsidRPr="00EC2820" w14:paraId="01E3C294" w14:textId="77777777" w:rsidTr="00CC3191">
        <w:tc>
          <w:tcPr>
            <w:tcW w:w="5568" w:type="dxa"/>
          </w:tcPr>
          <w:p w14:paraId="550026F7" w14:textId="07658B76" w:rsidR="000E63B9" w:rsidRPr="00EC2820" w:rsidRDefault="000E63B9" w:rsidP="000E63B9">
            <w:pPr>
              <w:spacing w:after="0" w:line="240" w:lineRule="auto"/>
              <w:ind w:hanging="18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Sex Discrimination and Sexual Harassment (Students)</w:t>
            </w:r>
          </w:p>
        </w:tc>
      </w:tr>
      <w:tr w:rsidR="000E63B9" w:rsidRPr="00EC2820" w14:paraId="4178421F" w14:textId="77777777" w:rsidTr="00CC3191">
        <w:tc>
          <w:tcPr>
            <w:tcW w:w="5568" w:type="dxa"/>
          </w:tcPr>
          <w:p w14:paraId="71E38BD4" w14:textId="3EC93A5E" w:rsidR="000E63B9" w:rsidRDefault="000E63B9" w:rsidP="000E63B9">
            <w:pPr>
              <w:spacing w:after="0" w:line="240" w:lineRule="auto"/>
              <w:ind w:hanging="18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Student Discipline</w:t>
            </w:r>
          </w:p>
        </w:tc>
      </w:tr>
      <w:tr w:rsidR="000E63B9" w:rsidRPr="00EC2820" w14:paraId="0A224179" w14:textId="77777777" w:rsidTr="00CC3191">
        <w:tc>
          <w:tcPr>
            <w:tcW w:w="5568" w:type="dxa"/>
          </w:tcPr>
          <w:p w14:paraId="1440845B" w14:textId="054C5A2A" w:rsidR="000E63B9" w:rsidRDefault="000E63B9" w:rsidP="000E63B9">
            <w:pPr>
              <w:spacing w:after="0" w:line="240" w:lineRule="auto"/>
              <w:ind w:hanging="18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Student Dress Code</w:t>
            </w:r>
          </w:p>
        </w:tc>
      </w:tr>
      <w:tr w:rsidR="000E63B9" w:rsidRPr="00EC2820" w14:paraId="6E9E8541" w14:textId="77777777" w:rsidTr="00CC3191">
        <w:tc>
          <w:tcPr>
            <w:tcW w:w="5568" w:type="dxa"/>
          </w:tcPr>
          <w:p w14:paraId="6E05C68A" w14:textId="3114B24F" w:rsidR="000E63B9" w:rsidRDefault="000E63B9" w:rsidP="000E63B9">
            <w:pPr>
              <w:spacing w:after="0" w:line="240" w:lineRule="auto"/>
              <w:ind w:hanging="18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Student Fees for Participation in Interscholastic Athletic Programs</w:t>
            </w:r>
          </w:p>
        </w:tc>
      </w:tr>
      <w:tr w:rsidR="000E63B9" w:rsidRPr="00EC2820" w14:paraId="3068CAB6" w14:textId="77777777" w:rsidTr="00CC3191">
        <w:tc>
          <w:tcPr>
            <w:tcW w:w="5568" w:type="dxa"/>
          </w:tcPr>
          <w:p w14:paraId="14A2461F" w14:textId="5F479295" w:rsidR="000E63B9" w:rsidRDefault="000E63B9" w:rsidP="000E63B9">
            <w:pPr>
              <w:spacing w:after="0" w:line="240" w:lineRule="auto"/>
              <w:ind w:hanging="18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School Health Records</w:t>
            </w:r>
          </w:p>
        </w:tc>
      </w:tr>
      <w:tr w:rsidR="000E63B9" w:rsidRPr="00EC2820" w14:paraId="7C106009" w14:textId="77777777" w:rsidTr="00CC3191">
        <w:tc>
          <w:tcPr>
            <w:tcW w:w="5568" w:type="dxa"/>
          </w:tcPr>
          <w:p w14:paraId="7F690C78" w14:textId="3E30899D" w:rsidR="000E63B9" w:rsidRDefault="000E63B9" w:rsidP="000E63B9">
            <w:pPr>
              <w:spacing w:after="0" w:line="240" w:lineRule="auto"/>
              <w:ind w:hanging="18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Student Nutrition and Physical Activity</w:t>
            </w:r>
          </w:p>
        </w:tc>
      </w:tr>
      <w:tr w:rsidR="000E63B9" w:rsidRPr="00EC2820" w14:paraId="6B2DD2CA" w14:textId="77777777" w:rsidTr="00CC3191">
        <w:tc>
          <w:tcPr>
            <w:tcW w:w="5568" w:type="dxa"/>
          </w:tcPr>
          <w:p w14:paraId="6856F625" w14:textId="73A922F0" w:rsidR="000E63B9" w:rsidRDefault="000E63B9" w:rsidP="000E63B9">
            <w:pPr>
              <w:spacing w:after="0" w:line="240" w:lineRule="auto"/>
              <w:ind w:hanging="18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Student Sports - Emergency Action Plans</w:t>
            </w:r>
          </w:p>
        </w:tc>
      </w:tr>
      <w:tr w:rsidR="000E63B9" w:rsidRPr="00EC2820" w14:paraId="64FCB806" w14:textId="77777777" w:rsidTr="00CC3191">
        <w:tc>
          <w:tcPr>
            <w:tcW w:w="5568" w:type="dxa"/>
          </w:tcPr>
          <w:p w14:paraId="3D619E25" w14:textId="18E5F934" w:rsidR="000E63B9" w:rsidRDefault="000E63B9" w:rsidP="000E63B9">
            <w:pPr>
              <w:spacing w:after="0" w:line="240" w:lineRule="auto"/>
              <w:ind w:hanging="18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Student Sports – Exertional Heat Illness</w:t>
            </w:r>
          </w:p>
        </w:tc>
      </w:tr>
      <w:tr w:rsidR="000E63B9" w:rsidRPr="00EC2820" w14:paraId="6FAF066E" w14:textId="77777777" w:rsidTr="00CC3191">
        <w:tc>
          <w:tcPr>
            <w:tcW w:w="5568" w:type="dxa"/>
          </w:tcPr>
          <w:p w14:paraId="577CF425" w14:textId="0E065118" w:rsidR="000E63B9" w:rsidRDefault="000E63B9" w:rsidP="000E63B9">
            <w:pPr>
              <w:spacing w:after="0" w:line="240" w:lineRule="auto"/>
              <w:ind w:hanging="18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Student Transportation</w:t>
            </w:r>
          </w:p>
        </w:tc>
      </w:tr>
      <w:tr w:rsidR="000E63B9" w:rsidRPr="00EC2820" w14:paraId="38C8EA69" w14:textId="77777777" w:rsidTr="00CC3191">
        <w:tc>
          <w:tcPr>
            <w:tcW w:w="5568" w:type="dxa"/>
          </w:tcPr>
          <w:p w14:paraId="24FA7E38" w14:textId="5A32B335" w:rsidR="000E63B9" w:rsidRDefault="000E63B9" w:rsidP="000E63B9">
            <w:pPr>
              <w:spacing w:after="0" w:line="240" w:lineRule="auto"/>
              <w:ind w:hanging="18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Students: Alcohol Use, Drugs, and Tobacco</w:t>
            </w:r>
          </w:p>
        </w:tc>
      </w:tr>
      <w:tr w:rsidR="000E63B9" w:rsidRPr="00EC2820" w14:paraId="359042C4" w14:textId="77777777" w:rsidTr="00CC3191">
        <w:tc>
          <w:tcPr>
            <w:tcW w:w="5568" w:type="dxa"/>
          </w:tcPr>
          <w:p w14:paraId="2F323E64" w14:textId="4F204F46" w:rsidR="000E63B9" w:rsidRDefault="000E63B9" w:rsidP="000E63B9">
            <w:pPr>
              <w:spacing w:after="0" w:line="240" w:lineRule="auto"/>
              <w:ind w:hanging="18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Students: Health Assessments and Immunizations</w:t>
            </w:r>
          </w:p>
        </w:tc>
      </w:tr>
      <w:tr w:rsidR="000E63B9" w:rsidRPr="00EC2820" w14:paraId="47636BDA" w14:textId="77777777" w:rsidTr="00CC3191">
        <w:tc>
          <w:tcPr>
            <w:tcW w:w="5568" w:type="dxa"/>
          </w:tcPr>
          <w:p w14:paraId="0C0F70B4" w14:textId="7D0B70A7" w:rsidR="000E63B9" w:rsidRDefault="000E63B9" w:rsidP="000E63B9">
            <w:pPr>
              <w:spacing w:after="0" w:line="240" w:lineRule="auto"/>
              <w:ind w:hanging="18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Students – Weapons and Dangerous Instruments</w:t>
            </w:r>
          </w:p>
        </w:tc>
      </w:tr>
      <w:tr w:rsidR="000E63B9" w:rsidRPr="00EC2820" w14:paraId="6244247D" w14:textId="77777777" w:rsidTr="00CC3191">
        <w:tc>
          <w:tcPr>
            <w:tcW w:w="5568" w:type="dxa"/>
          </w:tcPr>
          <w:p w14:paraId="050D1751" w14:textId="344B0A58" w:rsidR="000E63B9" w:rsidRDefault="000E63B9" w:rsidP="000E63B9">
            <w:pPr>
              <w:spacing w:after="0" w:line="240" w:lineRule="auto"/>
              <w:ind w:hanging="18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Suicide Intervention</w:t>
            </w:r>
          </w:p>
        </w:tc>
      </w:tr>
      <w:tr w:rsidR="000E63B9" w:rsidRPr="00EC2820" w14:paraId="2F8798F8" w14:textId="77777777" w:rsidTr="00CC3191">
        <w:tc>
          <w:tcPr>
            <w:tcW w:w="5568" w:type="dxa"/>
          </w:tcPr>
          <w:p w14:paraId="79543BD0" w14:textId="3E6E6619" w:rsidR="000E63B9" w:rsidRDefault="000E63B9" w:rsidP="000E63B9">
            <w:pPr>
              <w:spacing w:after="0" w:line="240" w:lineRule="auto"/>
              <w:ind w:hanging="18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Training of Personnel for Administration of Medication</w:t>
            </w:r>
          </w:p>
        </w:tc>
      </w:tr>
      <w:tr w:rsidR="000E63B9" w:rsidRPr="00EC2820" w14:paraId="13674675" w14:textId="77777777" w:rsidTr="00CC3191">
        <w:tc>
          <w:tcPr>
            <w:tcW w:w="5568" w:type="dxa"/>
          </w:tcPr>
          <w:p w14:paraId="3A34B743" w14:textId="656F3B1F" w:rsidR="000E63B9" w:rsidRDefault="000E63B9" w:rsidP="000E63B9">
            <w:pPr>
              <w:spacing w:after="0" w:line="240" w:lineRule="auto"/>
              <w:ind w:hanging="18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Transportation Complaints</w:t>
            </w:r>
          </w:p>
        </w:tc>
      </w:tr>
      <w:tr w:rsidR="000E63B9" w:rsidRPr="00EC2820" w14:paraId="04FB2A5D" w14:textId="77777777" w:rsidTr="00CC3191">
        <w:tc>
          <w:tcPr>
            <w:tcW w:w="5568" w:type="dxa"/>
          </w:tcPr>
          <w:p w14:paraId="27E48626" w14:textId="1AA2033A" w:rsidR="000E63B9" w:rsidRDefault="000E63B9" w:rsidP="000E63B9">
            <w:pPr>
              <w:spacing w:after="0" w:line="240" w:lineRule="auto"/>
              <w:ind w:hanging="18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Transportation:  Student Bus Assignments</w:t>
            </w:r>
          </w:p>
        </w:tc>
      </w:tr>
      <w:tr w:rsidR="000E63B9" w:rsidRPr="00EC2820" w14:paraId="524D5A75" w14:textId="77777777" w:rsidTr="00CC3191">
        <w:tc>
          <w:tcPr>
            <w:tcW w:w="5568" w:type="dxa"/>
          </w:tcPr>
          <w:p w14:paraId="13A23EBB" w14:textId="225D0E74" w:rsidR="000E63B9" w:rsidRDefault="000E63B9" w:rsidP="000E63B9">
            <w:pPr>
              <w:spacing w:after="0" w:line="240" w:lineRule="auto"/>
              <w:ind w:hanging="18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Walkers and Riders</w:t>
            </w:r>
          </w:p>
        </w:tc>
      </w:tr>
    </w:tbl>
    <w:p w14:paraId="01A008F2" w14:textId="77777777" w:rsidR="00390F42" w:rsidRPr="00EC2820" w:rsidRDefault="006101A8" w:rsidP="00390F42">
      <w:pPr>
        <w:keepNext/>
        <w:keepLines/>
        <w:spacing w:after="0" w:line="240" w:lineRule="auto"/>
        <w:outlineLvl w:val="0"/>
        <w:rPr>
          <w:rFonts w:ascii="CG Times" w:eastAsia="Times New Roman" w:hAnsi="CG Times" w:cs="Times New Roman"/>
          <w:b/>
          <w:sz w:val="24"/>
          <w:szCs w:val="20"/>
        </w:rPr>
      </w:pPr>
    </w:p>
    <w:p w14:paraId="26CFDD7A" w14:textId="4F917289" w:rsidR="00390F42" w:rsidRPr="00EC2820" w:rsidRDefault="00D84293" w:rsidP="001A6852">
      <w:pPr>
        <w:jc w:val="center"/>
        <w:rPr>
          <w:rFonts w:ascii="CG Times" w:eastAsia="Times New Roman" w:hAnsi="CG Times" w:cs="Times New Roman"/>
          <w:sz w:val="18"/>
          <w:szCs w:val="20"/>
        </w:rPr>
      </w:pPr>
      <w:r w:rsidRPr="00EC2820">
        <w:rPr>
          <w:rFonts w:ascii="CG Times" w:eastAsia="Times New Roman" w:hAnsi="CG Times" w:cs="Times New Roman"/>
          <w:b/>
          <w:sz w:val="24"/>
          <w:szCs w:val="20"/>
        </w:rPr>
        <w:t>6000 Series - INSTRUCTION</w:t>
      </w:r>
    </w:p>
    <w:tbl>
      <w:tblPr>
        <w:tblW w:w="0" w:type="auto"/>
        <w:tblInd w:w="1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</w:tblGrid>
      <w:tr w:rsidR="00B3455B" w:rsidRPr="00EC2820" w14:paraId="61739320" w14:textId="77777777" w:rsidTr="0001126C">
        <w:tc>
          <w:tcPr>
            <w:tcW w:w="5400" w:type="dxa"/>
          </w:tcPr>
          <w:p w14:paraId="0F70477F" w14:textId="42B69D06" w:rsidR="00390F42" w:rsidRPr="00EC2820" w:rsidRDefault="0002058E" w:rsidP="0001126C">
            <w:pPr>
              <w:keepNext/>
              <w:keepLines/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Academic Recognition Goals</w:t>
            </w:r>
          </w:p>
        </w:tc>
      </w:tr>
      <w:tr w:rsidR="00B3455B" w:rsidRPr="00EC2820" w14:paraId="13FD3AE3" w14:textId="77777777" w:rsidTr="0001126C">
        <w:tc>
          <w:tcPr>
            <w:tcW w:w="5400" w:type="dxa"/>
            <w:shd w:val="clear" w:color="auto" w:fill="auto"/>
          </w:tcPr>
          <w:p w14:paraId="29E0111C" w14:textId="5714F3DB" w:rsidR="00390F42" w:rsidRPr="00EC2820" w:rsidRDefault="0002058E" w:rsidP="0001126C">
            <w:pPr>
              <w:spacing w:after="0" w:line="240" w:lineRule="auto"/>
              <w:ind w:left="720" w:hanging="720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Animals in the School</w:t>
            </w:r>
          </w:p>
        </w:tc>
      </w:tr>
      <w:tr w:rsidR="00B3455B" w:rsidRPr="00EC2820" w14:paraId="57DADE7F" w14:textId="77777777" w:rsidTr="0001126C">
        <w:tc>
          <w:tcPr>
            <w:tcW w:w="5400" w:type="dxa"/>
          </w:tcPr>
          <w:p w14:paraId="74C8D687" w14:textId="3D4AF275" w:rsidR="00390F42" w:rsidRPr="00EC2820" w:rsidRDefault="0002058E" w:rsidP="0001126C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Arts Education</w:t>
            </w:r>
          </w:p>
        </w:tc>
      </w:tr>
      <w:tr w:rsidR="00B3455B" w:rsidRPr="00EC2820" w14:paraId="639AD71D" w14:textId="77777777" w:rsidTr="0001126C">
        <w:tc>
          <w:tcPr>
            <w:tcW w:w="5400" w:type="dxa"/>
            <w:tcBorders>
              <w:bottom w:val="single" w:sz="4" w:space="0" w:color="auto"/>
            </w:tcBorders>
          </w:tcPr>
          <w:p w14:paraId="029685E2" w14:textId="26A1CB07" w:rsidR="00390F42" w:rsidRPr="00EC2820" w:rsidRDefault="0002058E" w:rsidP="0001126C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Educational Goals</w:t>
            </w:r>
          </w:p>
        </w:tc>
      </w:tr>
      <w:tr w:rsidR="00EF5DBC" w:rsidRPr="00EC2820" w14:paraId="4461679B" w14:textId="77777777" w:rsidTr="0001126C">
        <w:tc>
          <w:tcPr>
            <w:tcW w:w="5400" w:type="dxa"/>
          </w:tcPr>
          <w:p w14:paraId="16CFFE74" w14:textId="4550DE57" w:rsidR="00EF5DBC" w:rsidRDefault="008F1DB7" w:rsidP="00FC2809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Gifted and Talented Students Program</w:t>
            </w:r>
          </w:p>
        </w:tc>
      </w:tr>
      <w:tr w:rsidR="00FC2809" w:rsidRPr="00EC2820" w14:paraId="13983E24" w14:textId="77777777" w:rsidTr="0001126C">
        <w:tc>
          <w:tcPr>
            <w:tcW w:w="5400" w:type="dxa"/>
          </w:tcPr>
          <w:p w14:paraId="36025C35" w14:textId="0484E0E3" w:rsidR="00FC2809" w:rsidRPr="00EC2820" w:rsidRDefault="0002058E" w:rsidP="00FC2809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Homework</w:t>
            </w:r>
          </w:p>
        </w:tc>
      </w:tr>
      <w:tr w:rsidR="00FC2809" w:rsidRPr="00EC2820" w14:paraId="6C0E84CE" w14:textId="77777777" w:rsidTr="0001126C">
        <w:tc>
          <w:tcPr>
            <w:tcW w:w="5400" w:type="dxa"/>
          </w:tcPr>
          <w:p w14:paraId="463B4D3A" w14:textId="4BA9FA69" w:rsidR="00FC2809" w:rsidRPr="00EC2820" w:rsidRDefault="0002058E" w:rsidP="00FC2809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Independent Evaluation – Special Education</w:t>
            </w:r>
          </w:p>
        </w:tc>
      </w:tr>
      <w:tr w:rsidR="00FC2809" w:rsidRPr="00EC2820" w14:paraId="07C11AA8" w14:textId="77777777" w:rsidTr="0001126C">
        <w:tc>
          <w:tcPr>
            <w:tcW w:w="5400" w:type="dxa"/>
          </w:tcPr>
          <w:p w14:paraId="0409D1C5" w14:textId="3E0BF3D0" w:rsidR="00FC2809" w:rsidRPr="00EC2820" w:rsidRDefault="0002058E" w:rsidP="00FC2809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Letter/Number Grades and Numerical Equivalents</w:t>
            </w:r>
          </w:p>
        </w:tc>
      </w:tr>
      <w:tr w:rsidR="00FD538E" w:rsidRPr="00EC2820" w14:paraId="5B62401B" w14:textId="77777777" w:rsidTr="0001126C">
        <w:tc>
          <w:tcPr>
            <w:tcW w:w="5400" w:type="dxa"/>
          </w:tcPr>
          <w:p w14:paraId="4DD7659E" w14:textId="469DE1A1" w:rsidR="00FD538E" w:rsidRDefault="00FD538E" w:rsidP="00207327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Parent Teacher Communication</w:t>
            </w:r>
          </w:p>
        </w:tc>
      </w:tr>
      <w:tr w:rsidR="00207327" w:rsidRPr="00EC2820" w14:paraId="24F7AB22" w14:textId="77777777" w:rsidTr="0001126C">
        <w:tc>
          <w:tcPr>
            <w:tcW w:w="5400" w:type="dxa"/>
          </w:tcPr>
          <w:p w14:paraId="16285954" w14:textId="00E5A2F5" w:rsidR="00207327" w:rsidRPr="00EC2820" w:rsidRDefault="00207327" w:rsidP="00207327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Promotion, Placement, Retention, and Acceleration</w:t>
            </w:r>
          </w:p>
        </w:tc>
      </w:tr>
      <w:tr w:rsidR="00207327" w:rsidRPr="00EC2820" w14:paraId="0AB2EA98" w14:textId="77777777" w:rsidTr="0001126C">
        <w:tc>
          <w:tcPr>
            <w:tcW w:w="5400" w:type="dxa"/>
          </w:tcPr>
          <w:p w14:paraId="4C6CF2FE" w14:textId="2F71547A" w:rsidR="00207327" w:rsidRPr="00EC2820" w:rsidRDefault="00207327" w:rsidP="00207327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Textbooks and Library Books</w:t>
            </w:r>
          </w:p>
        </w:tc>
      </w:tr>
    </w:tbl>
    <w:p w14:paraId="5E478812" w14:textId="77777777" w:rsidR="00390F42" w:rsidRPr="00EC2820" w:rsidRDefault="006101A8" w:rsidP="00390F42">
      <w:pPr>
        <w:spacing w:after="0" w:line="240" w:lineRule="auto"/>
        <w:rPr>
          <w:rFonts w:ascii="CG Times" w:eastAsia="Times New Roman" w:hAnsi="CG Times" w:cs="Times New Roman"/>
          <w:sz w:val="18"/>
          <w:szCs w:val="20"/>
        </w:rPr>
      </w:pPr>
    </w:p>
    <w:p w14:paraId="793C07C8" w14:textId="77777777" w:rsidR="00390F42" w:rsidRPr="00EC2820" w:rsidRDefault="006101A8" w:rsidP="00390F42">
      <w:pPr>
        <w:spacing w:after="0" w:line="240" w:lineRule="auto"/>
        <w:rPr>
          <w:rFonts w:ascii="CG Times" w:eastAsia="Times New Roman" w:hAnsi="CG Times" w:cs="Times New Roman"/>
          <w:sz w:val="18"/>
          <w:szCs w:val="20"/>
        </w:rPr>
      </w:pPr>
    </w:p>
    <w:p w14:paraId="0F037D6B" w14:textId="77777777" w:rsidR="00390F42" w:rsidRPr="00EC2820" w:rsidRDefault="00D84293" w:rsidP="00390F42">
      <w:pPr>
        <w:spacing w:after="0" w:line="240" w:lineRule="auto"/>
        <w:jc w:val="center"/>
        <w:outlineLvl w:val="0"/>
        <w:rPr>
          <w:rFonts w:ascii="CG Times" w:eastAsia="Times New Roman" w:hAnsi="CG Times" w:cs="Times New Roman"/>
          <w:b/>
          <w:sz w:val="24"/>
          <w:szCs w:val="20"/>
        </w:rPr>
      </w:pPr>
      <w:r w:rsidRPr="00EC2820">
        <w:rPr>
          <w:rFonts w:ascii="CG Times" w:eastAsia="Times New Roman" w:hAnsi="CG Times" w:cs="Times New Roman"/>
          <w:b/>
          <w:sz w:val="24"/>
          <w:szCs w:val="20"/>
        </w:rPr>
        <w:t>7000 Series (Reserved)</w:t>
      </w:r>
    </w:p>
    <w:p w14:paraId="13EF2BCB" w14:textId="77777777" w:rsidR="00390F42" w:rsidRPr="00EC2820" w:rsidRDefault="006101A8" w:rsidP="00390F42">
      <w:pPr>
        <w:spacing w:after="0" w:line="240" w:lineRule="auto"/>
        <w:rPr>
          <w:rFonts w:ascii="CG Times" w:eastAsia="Times New Roman" w:hAnsi="CG Times" w:cs="Times New Roman"/>
          <w:b/>
          <w:sz w:val="18"/>
          <w:szCs w:val="20"/>
        </w:rPr>
      </w:pPr>
    </w:p>
    <w:p w14:paraId="313A275A" w14:textId="77777777" w:rsidR="00390F42" w:rsidRPr="00EC2820" w:rsidRDefault="00D84293" w:rsidP="00390F42">
      <w:pPr>
        <w:spacing w:after="0" w:line="240" w:lineRule="auto"/>
        <w:jc w:val="center"/>
        <w:outlineLvl w:val="0"/>
        <w:rPr>
          <w:rFonts w:ascii="CG Times" w:eastAsia="Times New Roman" w:hAnsi="CG Times" w:cs="Times New Roman"/>
          <w:b/>
          <w:sz w:val="24"/>
          <w:szCs w:val="20"/>
        </w:rPr>
      </w:pPr>
      <w:r w:rsidRPr="00EC2820">
        <w:rPr>
          <w:rFonts w:ascii="CG Times" w:eastAsia="Times New Roman" w:hAnsi="CG Times" w:cs="Times New Roman"/>
          <w:b/>
          <w:sz w:val="24"/>
          <w:szCs w:val="20"/>
        </w:rPr>
        <w:lastRenderedPageBreak/>
        <w:t>8000 Series (Reserved)</w:t>
      </w:r>
    </w:p>
    <w:p w14:paraId="1F046FC7" w14:textId="77777777" w:rsidR="00390F42" w:rsidRPr="00EC2820" w:rsidRDefault="006101A8" w:rsidP="00390F42">
      <w:pPr>
        <w:spacing w:after="0" w:line="240" w:lineRule="auto"/>
        <w:rPr>
          <w:rFonts w:ascii="CG Times" w:eastAsia="Times New Roman" w:hAnsi="CG Times" w:cs="Times New Roman"/>
          <w:b/>
          <w:sz w:val="18"/>
          <w:szCs w:val="20"/>
        </w:rPr>
      </w:pPr>
    </w:p>
    <w:p w14:paraId="0840F518" w14:textId="77777777" w:rsidR="00390F42" w:rsidRPr="00EC2820" w:rsidRDefault="006101A8" w:rsidP="00390F42">
      <w:pPr>
        <w:spacing w:after="0" w:line="240" w:lineRule="auto"/>
        <w:rPr>
          <w:rFonts w:ascii="CG Times" w:eastAsia="Times New Roman" w:hAnsi="CG Times" w:cs="Times New Roman"/>
          <w:b/>
          <w:sz w:val="18"/>
          <w:szCs w:val="20"/>
        </w:rPr>
      </w:pPr>
    </w:p>
    <w:p w14:paraId="0147DDBE" w14:textId="77777777" w:rsidR="00390F42" w:rsidRPr="00EC2820" w:rsidRDefault="00D84293" w:rsidP="00390F42">
      <w:pPr>
        <w:spacing w:after="0" w:line="240" w:lineRule="auto"/>
        <w:jc w:val="center"/>
        <w:outlineLvl w:val="0"/>
        <w:rPr>
          <w:rFonts w:ascii="CG Times" w:eastAsia="Times New Roman" w:hAnsi="CG Times" w:cs="Times New Roman"/>
          <w:b/>
          <w:sz w:val="24"/>
          <w:szCs w:val="20"/>
        </w:rPr>
      </w:pPr>
      <w:r w:rsidRPr="00EC2820">
        <w:rPr>
          <w:rFonts w:ascii="CG Times" w:eastAsia="Times New Roman" w:hAnsi="CG Times" w:cs="Times New Roman"/>
          <w:b/>
          <w:sz w:val="24"/>
          <w:szCs w:val="20"/>
        </w:rPr>
        <w:t>9000 Series - BYLAWS</w:t>
      </w:r>
    </w:p>
    <w:p w14:paraId="3D127F64" w14:textId="77777777" w:rsidR="00390F42" w:rsidRPr="00EC2820" w:rsidRDefault="006101A8" w:rsidP="00390F42">
      <w:pPr>
        <w:spacing w:after="0" w:line="240" w:lineRule="auto"/>
        <w:rPr>
          <w:rFonts w:ascii="CG Times" w:eastAsia="Times New Roman" w:hAnsi="CG Times" w:cs="Times New Roman"/>
          <w:sz w:val="18"/>
          <w:szCs w:val="20"/>
        </w:rPr>
      </w:pPr>
    </w:p>
    <w:tbl>
      <w:tblPr>
        <w:tblW w:w="0" w:type="auto"/>
        <w:tblInd w:w="1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</w:tblGrid>
      <w:tr w:rsidR="00B3455B" w:rsidRPr="00EC2820" w14:paraId="70E0F367" w14:textId="77777777" w:rsidTr="0001126C">
        <w:tc>
          <w:tcPr>
            <w:tcW w:w="5400" w:type="dxa"/>
          </w:tcPr>
          <w:p w14:paraId="09ADF01B" w14:textId="2369A178" w:rsidR="00390F42" w:rsidRPr="00EC2820" w:rsidRDefault="00E43B20" w:rsidP="0001126C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Adequate Information to Precede Action</w:t>
            </w:r>
          </w:p>
        </w:tc>
      </w:tr>
      <w:tr w:rsidR="00B3455B" w:rsidRPr="00EC2820" w14:paraId="2CB11241" w14:textId="77777777" w:rsidTr="0001126C">
        <w:tc>
          <w:tcPr>
            <w:tcW w:w="5400" w:type="dxa"/>
          </w:tcPr>
          <w:p w14:paraId="00E6AE15" w14:textId="0E245FBD" w:rsidR="00390F42" w:rsidRPr="00EC2820" w:rsidRDefault="00236580" w:rsidP="0001126C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Amendment</w:t>
            </w:r>
            <w:r w:rsidR="00120CBC">
              <w:rPr>
                <w:rFonts w:ascii="CG Times" w:eastAsia="Times New Roman" w:hAnsi="CG Times" w:cs="Times New Roman"/>
                <w:sz w:val="24"/>
                <w:szCs w:val="20"/>
              </w:rPr>
              <w:t xml:space="preserve"> and Suspension</w:t>
            </w:r>
            <w:r>
              <w:rPr>
                <w:rFonts w:ascii="CG Times" w:eastAsia="Times New Roman" w:hAnsi="CG Times" w:cs="Times New Roman"/>
                <w:sz w:val="24"/>
                <w:szCs w:val="20"/>
              </w:rPr>
              <w:t xml:space="preserve"> of Policy</w:t>
            </w:r>
          </w:p>
        </w:tc>
      </w:tr>
      <w:tr w:rsidR="00236580" w:rsidRPr="00EC2820" w14:paraId="08B2C2FC" w14:textId="77777777" w:rsidTr="0001126C">
        <w:tc>
          <w:tcPr>
            <w:tcW w:w="5400" w:type="dxa"/>
          </w:tcPr>
          <w:p w14:paraId="20160B0D" w14:textId="603C2042" w:rsidR="00236580" w:rsidRPr="00EC2820" w:rsidRDefault="00236580" w:rsidP="00236580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Board Committees</w:t>
            </w:r>
          </w:p>
        </w:tc>
      </w:tr>
      <w:tr w:rsidR="00236580" w:rsidRPr="00EC2820" w14:paraId="08715476" w14:textId="77777777" w:rsidTr="0001126C">
        <w:tc>
          <w:tcPr>
            <w:tcW w:w="5400" w:type="dxa"/>
          </w:tcPr>
          <w:p w14:paraId="4CEF03CB" w14:textId="302AC17C" w:rsidR="00236580" w:rsidRPr="00EC2820" w:rsidRDefault="00236580" w:rsidP="00236580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Board Member Compensation and Expenses</w:t>
            </w:r>
          </w:p>
        </w:tc>
      </w:tr>
      <w:tr w:rsidR="00236580" w:rsidRPr="00EC2820" w14:paraId="6D448B71" w14:textId="77777777" w:rsidTr="0001126C">
        <w:tc>
          <w:tcPr>
            <w:tcW w:w="5400" w:type="dxa"/>
          </w:tcPr>
          <w:p w14:paraId="7EC1D63B" w14:textId="17C347F0" w:rsidR="00236580" w:rsidRPr="00EC2820" w:rsidRDefault="00236580" w:rsidP="00236580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Board of Education Meeting Agenda</w:t>
            </w:r>
          </w:p>
        </w:tc>
      </w:tr>
      <w:tr w:rsidR="00236580" w:rsidRPr="00EC2820" w14:paraId="015EFFAD" w14:textId="77777777" w:rsidTr="0001126C">
        <w:tc>
          <w:tcPr>
            <w:tcW w:w="5400" w:type="dxa"/>
          </w:tcPr>
          <w:p w14:paraId="79A6718C" w14:textId="08C70C62" w:rsidR="00236580" w:rsidRPr="00EC2820" w:rsidRDefault="00236580" w:rsidP="00236580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Board Powers and Responsibilities</w:t>
            </w:r>
          </w:p>
        </w:tc>
      </w:tr>
      <w:tr w:rsidR="00236580" w:rsidRPr="00EC2820" w14:paraId="278A3D8E" w14:textId="77777777" w:rsidTr="0001126C">
        <w:tc>
          <w:tcPr>
            <w:tcW w:w="5400" w:type="dxa"/>
          </w:tcPr>
          <w:p w14:paraId="34832E0B" w14:textId="0BAE79CC" w:rsidR="00236580" w:rsidRPr="00EC2820" w:rsidRDefault="00236580" w:rsidP="00236580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Board Review of Regulations</w:t>
            </w:r>
          </w:p>
        </w:tc>
      </w:tr>
      <w:tr w:rsidR="00236580" w:rsidRPr="00EC2820" w14:paraId="23CFA6C9" w14:textId="77777777" w:rsidTr="0001126C">
        <w:tc>
          <w:tcPr>
            <w:tcW w:w="5400" w:type="dxa"/>
          </w:tcPr>
          <w:p w14:paraId="7D684297" w14:textId="429FC45E" w:rsidR="00236580" w:rsidRPr="00EC2820" w:rsidRDefault="00236580" w:rsidP="00236580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Citizens Participation</w:t>
            </w:r>
          </w:p>
        </w:tc>
      </w:tr>
      <w:tr w:rsidR="00236580" w:rsidRPr="00EC2820" w14:paraId="1E8D8A7A" w14:textId="77777777" w:rsidTr="0001126C">
        <w:tc>
          <w:tcPr>
            <w:tcW w:w="5400" w:type="dxa"/>
          </w:tcPr>
          <w:p w14:paraId="703E3BEB" w14:textId="446797B5" w:rsidR="00236580" w:rsidRPr="00EC2820" w:rsidRDefault="00236580" w:rsidP="00236580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Conflict of Interest</w:t>
            </w:r>
          </w:p>
        </w:tc>
      </w:tr>
      <w:tr w:rsidR="00236580" w:rsidRPr="00EC2820" w14:paraId="048EC04C" w14:textId="77777777" w:rsidTr="0001126C">
        <w:tc>
          <w:tcPr>
            <w:tcW w:w="5400" w:type="dxa"/>
          </w:tcPr>
          <w:p w14:paraId="37063792" w14:textId="20AF3E32" w:rsidR="00236580" w:rsidRPr="00EC2820" w:rsidRDefault="00236580" w:rsidP="00236580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Continued Meetings and/or Hearings</w:t>
            </w:r>
          </w:p>
        </w:tc>
      </w:tr>
      <w:tr w:rsidR="00236580" w:rsidRPr="00EC2820" w14:paraId="3E42F656" w14:textId="77777777" w:rsidTr="0001126C">
        <w:tc>
          <w:tcPr>
            <w:tcW w:w="5400" w:type="dxa"/>
          </w:tcPr>
          <w:p w14:paraId="7373D86E" w14:textId="5D4B4A45" w:rsidR="00236580" w:rsidRPr="00EC2820" w:rsidRDefault="00236580" w:rsidP="00236580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Duties of Officers</w:t>
            </w:r>
          </w:p>
        </w:tc>
      </w:tr>
      <w:tr w:rsidR="00236580" w:rsidRPr="00EC2820" w14:paraId="21F942AF" w14:textId="77777777" w:rsidTr="0001126C">
        <w:tc>
          <w:tcPr>
            <w:tcW w:w="5400" w:type="dxa"/>
            <w:tcBorders>
              <w:bottom w:val="single" w:sz="4" w:space="0" w:color="auto"/>
            </w:tcBorders>
          </w:tcPr>
          <w:p w14:paraId="29F11D2E" w14:textId="00C768C9" w:rsidR="00236580" w:rsidRPr="00EC2820" w:rsidRDefault="00236580" w:rsidP="00236580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Excluding the Public</w:t>
            </w:r>
          </w:p>
        </w:tc>
      </w:tr>
      <w:tr w:rsidR="00236580" w:rsidRPr="00EC2820" w14:paraId="2FB2F0B0" w14:textId="77777777" w:rsidTr="0001126C">
        <w:tc>
          <w:tcPr>
            <w:tcW w:w="5400" w:type="dxa"/>
            <w:shd w:val="clear" w:color="auto" w:fill="auto"/>
          </w:tcPr>
          <w:p w14:paraId="727FE64C" w14:textId="4736E838" w:rsidR="00236580" w:rsidRPr="00EC2820" w:rsidRDefault="00236580" w:rsidP="00236580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Executive Session</w:t>
            </w:r>
          </w:p>
        </w:tc>
      </w:tr>
      <w:tr w:rsidR="00236580" w:rsidRPr="00EC2820" w14:paraId="69EAC4D3" w14:textId="77777777" w:rsidTr="0001126C">
        <w:tc>
          <w:tcPr>
            <w:tcW w:w="5400" w:type="dxa"/>
          </w:tcPr>
          <w:p w14:paraId="7EC86C2C" w14:textId="0128DB2A" w:rsidR="00236580" w:rsidRPr="00EC2820" w:rsidRDefault="00236580" w:rsidP="00236580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Membership</w:t>
            </w:r>
          </w:p>
        </w:tc>
      </w:tr>
      <w:tr w:rsidR="00236580" w:rsidRPr="00EC2820" w14:paraId="4F4F8AB7" w14:textId="77777777" w:rsidTr="0001126C">
        <w:tc>
          <w:tcPr>
            <w:tcW w:w="5400" w:type="dxa"/>
          </w:tcPr>
          <w:p w14:paraId="6E8DC1C5" w14:textId="5FDCDE7D" w:rsidR="00236580" w:rsidRPr="00EC2820" w:rsidRDefault="00236580" w:rsidP="00236580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Minutes</w:t>
            </w:r>
          </w:p>
        </w:tc>
      </w:tr>
      <w:tr w:rsidR="00236580" w:rsidRPr="00EC2820" w14:paraId="6A3CC363" w14:textId="77777777" w:rsidTr="0001126C">
        <w:tc>
          <w:tcPr>
            <w:tcW w:w="5400" w:type="dxa"/>
          </w:tcPr>
          <w:p w14:paraId="39897AE7" w14:textId="24F5711E" w:rsidR="00236580" w:rsidRPr="00EC2820" w:rsidRDefault="00236580" w:rsidP="00236580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Mission Statement</w:t>
            </w:r>
          </w:p>
        </w:tc>
      </w:tr>
      <w:tr w:rsidR="00236580" w:rsidRPr="00EC2820" w14:paraId="54E0077D" w14:textId="77777777" w:rsidTr="0001126C">
        <w:tc>
          <w:tcPr>
            <w:tcW w:w="5400" w:type="dxa"/>
          </w:tcPr>
          <w:p w14:paraId="38209424" w14:textId="6A469264" w:rsidR="00236580" w:rsidRPr="00EC2820" w:rsidRDefault="00236580" w:rsidP="00236580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Nepotism</w:t>
            </w:r>
          </w:p>
        </w:tc>
      </w:tr>
      <w:tr w:rsidR="00236580" w:rsidRPr="00EC2820" w14:paraId="66FA91B7" w14:textId="77777777" w:rsidTr="0001126C">
        <w:tc>
          <w:tcPr>
            <w:tcW w:w="5400" w:type="dxa"/>
            <w:tcBorders>
              <w:bottom w:val="single" w:sz="4" w:space="0" w:color="auto"/>
            </w:tcBorders>
          </w:tcPr>
          <w:p w14:paraId="318C1B28" w14:textId="3C0F31C3" w:rsidR="00236580" w:rsidRPr="00EC2820" w:rsidRDefault="00236580" w:rsidP="00236580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Oath of Office</w:t>
            </w:r>
          </w:p>
        </w:tc>
      </w:tr>
      <w:tr w:rsidR="00236580" w:rsidRPr="00EC2820" w14:paraId="7B968F0F" w14:textId="77777777" w:rsidTr="0001126C">
        <w:tc>
          <w:tcPr>
            <w:tcW w:w="5400" w:type="dxa"/>
            <w:shd w:val="clear" w:color="auto" w:fill="auto"/>
          </w:tcPr>
          <w:p w14:paraId="35B4FE8F" w14:textId="580CE026" w:rsidR="00236580" w:rsidRPr="00EC2820" w:rsidRDefault="00236580" w:rsidP="00236580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Organization Meeting of the Board and Election of Officers</w:t>
            </w:r>
          </w:p>
        </w:tc>
      </w:tr>
      <w:tr w:rsidR="00236580" w:rsidRPr="00EC2820" w14:paraId="141B0AB2" w14:textId="77777777" w:rsidTr="0001126C">
        <w:tc>
          <w:tcPr>
            <w:tcW w:w="5400" w:type="dxa"/>
          </w:tcPr>
          <w:p w14:paraId="59FB2DDB" w14:textId="55B84ABE" w:rsidR="00236580" w:rsidRPr="00EC2820" w:rsidRDefault="00236580" w:rsidP="00236580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Orienting New Board Members</w:t>
            </w:r>
          </w:p>
        </w:tc>
      </w:tr>
      <w:tr w:rsidR="00236580" w:rsidRPr="00EC2820" w14:paraId="067F0DC8" w14:textId="77777777" w:rsidTr="0001126C">
        <w:tc>
          <w:tcPr>
            <w:tcW w:w="5400" w:type="dxa"/>
          </w:tcPr>
          <w:p w14:paraId="6C7603DC" w14:textId="22026C8A" w:rsidR="00236580" w:rsidRPr="00EC2820" w:rsidRDefault="00236580" w:rsidP="00236580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Policy Adoption</w:t>
            </w:r>
          </w:p>
        </w:tc>
      </w:tr>
      <w:tr w:rsidR="00236580" w:rsidRPr="00EC2820" w14:paraId="65B17AD6" w14:textId="77777777" w:rsidTr="0001126C">
        <w:tc>
          <w:tcPr>
            <w:tcW w:w="5400" w:type="dxa"/>
          </w:tcPr>
          <w:p w14:paraId="534052B3" w14:textId="6D52FCC8" w:rsidR="00236580" w:rsidRPr="00EC2820" w:rsidRDefault="00236580" w:rsidP="00236580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Quorum</w:t>
            </w:r>
          </w:p>
        </w:tc>
      </w:tr>
      <w:tr w:rsidR="00236580" w:rsidRPr="00EC2820" w14:paraId="0D22B363" w14:textId="77777777" w:rsidTr="0001126C">
        <w:tc>
          <w:tcPr>
            <w:tcW w:w="5400" w:type="dxa"/>
          </w:tcPr>
          <w:p w14:paraId="64C24D77" w14:textId="56C35B7E" w:rsidR="00236580" w:rsidRPr="00EC2820" w:rsidRDefault="00236580" w:rsidP="00236580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Regular Meetings</w:t>
            </w:r>
          </w:p>
        </w:tc>
      </w:tr>
      <w:tr w:rsidR="00236580" w:rsidRPr="00EC2820" w14:paraId="07164280" w14:textId="77777777" w:rsidTr="0001126C">
        <w:tc>
          <w:tcPr>
            <w:tcW w:w="5400" w:type="dxa"/>
          </w:tcPr>
          <w:p w14:paraId="074898B0" w14:textId="6758F12A" w:rsidR="00236580" w:rsidRPr="00EC2820" w:rsidRDefault="00236580" w:rsidP="00236580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Remote Access to Board of Education Meetings</w:t>
            </w:r>
          </w:p>
        </w:tc>
      </w:tr>
      <w:tr w:rsidR="00236580" w:rsidRPr="00EC2820" w14:paraId="279852BE" w14:textId="77777777" w:rsidTr="0001126C">
        <w:tc>
          <w:tcPr>
            <w:tcW w:w="5400" w:type="dxa"/>
          </w:tcPr>
          <w:p w14:paraId="6B474112" w14:textId="6DE6C2B7" w:rsidR="00236580" w:rsidRDefault="00236580" w:rsidP="00236580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Request for Policy Exception</w:t>
            </w:r>
          </w:p>
        </w:tc>
      </w:tr>
      <w:tr w:rsidR="006101A8" w:rsidRPr="00EC2820" w14:paraId="14098B18" w14:textId="77777777" w:rsidTr="0001126C">
        <w:tc>
          <w:tcPr>
            <w:tcW w:w="5400" w:type="dxa"/>
          </w:tcPr>
          <w:p w14:paraId="12C46955" w14:textId="0AA11934" w:rsidR="006101A8" w:rsidRDefault="006101A8" w:rsidP="00236580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Removal of Board Officers</w:t>
            </w:r>
          </w:p>
        </w:tc>
      </w:tr>
      <w:tr w:rsidR="00236580" w:rsidRPr="00EC2820" w14:paraId="2495193F" w14:textId="77777777" w:rsidTr="0001126C">
        <w:tc>
          <w:tcPr>
            <w:tcW w:w="5400" w:type="dxa"/>
          </w:tcPr>
          <w:p w14:paraId="5C32D152" w14:textId="2EF9F65F" w:rsidR="00236580" w:rsidRDefault="00236580" w:rsidP="00236580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Rules of Order</w:t>
            </w:r>
          </w:p>
        </w:tc>
      </w:tr>
      <w:tr w:rsidR="00236580" w:rsidRPr="00EC2820" w14:paraId="2F628B9D" w14:textId="77777777" w:rsidTr="0001126C">
        <w:tc>
          <w:tcPr>
            <w:tcW w:w="5400" w:type="dxa"/>
          </w:tcPr>
          <w:p w14:paraId="6E6EE560" w14:textId="09848FD5" w:rsidR="00236580" w:rsidRDefault="00236580" w:rsidP="00236580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School Board Policy Process</w:t>
            </w:r>
          </w:p>
        </w:tc>
      </w:tr>
      <w:tr w:rsidR="00236580" w:rsidRPr="00EC2820" w14:paraId="2F00993C" w14:textId="77777777" w:rsidTr="0001126C">
        <w:tc>
          <w:tcPr>
            <w:tcW w:w="5400" w:type="dxa"/>
          </w:tcPr>
          <w:p w14:paraId="22AF0286" w14:textId="5A16F033" w:rsidR="00236580" w:rsidRDefault="00236580" w:rsidP="00236580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School District Goals and Objectives</w:t>
            </w:r>
          </w:p>
        </w:tc>
        <w:bookmarkStart w:id="0" w:name="_GoBack"/>
        <w:bookmarkEnd w:id="0"/>
      </w:tr>
      <w:tr w:rsidR="00236580" w:rsidRPr="00EC2820" w14:paraId="12D5F30D" w14:textId="77777777" w:rsidTr="0001126C">
        <w:tc>
          <w:tcPr>
            <w:tcW w:w="5400" w:type="dxa"/>
          </w:tcPr>
          <w:p w14:paraId="3A7E1AC6" w14:textId="3C4FAF4C" w:rsidR="00236580" w:rsidRDefault="00236580" w:rsidP="00236580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Special Meetings</w:t>
            </w:r>
          </w:p>
        </w:tc>
      </w:tr>
      <w:tr w:rsidR="00236580" w:rsidRPr="00EC2820" w14:paraId="22CD186C" w14:textId="77777777" w:rsidTr="0001126C">
        <w:tc>
          <w:tcPr>
            <w:tcW w:w="5400" w:type="dxa"/>
          </w:tcPr>
          <w:p w14:paraId="2734772F" w14:textId="6AB3E121" w:rsidR="00236580" w:rsidRDefault="00236580" w:rsidP="00236580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4"/>
                <w:szCs w:val="20"/>
              </w:rPr>
            </w:pPr>
            <w:r>
              <w:rPr>
                <w:rFonts w:ascii="CG Times" w:eastAsia="Times New Roman" w:hAnsi="CG Times" w:cs="Times New Roman"/>
                <w:sz w:val="24"/>
                <w:szCs w:val="20"/>
              </w:rPr>
              <w:t>Use of Recording Devices</w:t>
            </w:r>
          </w:p>
        </w:tc>
      </w:tr>
    </w:tbl>
    <w:p w14:paraId="6F5DCC1C" w14:textId="77777777" w:rsidR="00390F42" w:rsidRPr="00EC2820" w:rsidRDefault="006101A8" w:rsidP="00390F42">
      <w:pPr>
        <w:spacing w:after="0" w:line="240" w:lineRule="auto"/>
        <w:outlineLvl w:val="0"/>
        <w:rPr>
          <w:rFonts w:ascii="CG Times" w:eastAsia="Times New Roman" w:hAnsi="CG Times" w:cs="Times New Roman"/>
          <w:sz w:val="24"/>
          <w:szCs w:val="20"/>
        </w:rPr>
      </w:pPr>
    </w:p>
    <w:p w14:paraId="625AD58A" w14:textId="494E6955" w:rsidR="00034EEB" w:rsidRPr="008B5A03" w:rsidRDefault="006101A8" w:rsidP="0084009A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</w:p>
    <w:sectPr w:rsidR="00034EEB" w:rsidRPr="008B5A03" w:rsidSect="00C72928">
      <w:footerReference w:type="even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93752" w14:textId="77777777" w:rsidR="00A10857" w:rsidRDefault="00A10857">
      <w:pPr>
        <w:spacing w:after="0" w:line="240" w:lineRule="auto"/>
      </w:pPr>
      <w:r>
        <w:separator/>
      </w:r>
    </w:p>
  </w:endnote>
  <w:endnote w:type="continuationSeparator" w:id="0">
    <w:p w14:paraId="5742A166" w14:textId="77777777" w:rsidR="00A10857" w:rsidRDefault="00A1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04013" w14:textId="77777777" w:rsidR="0095454E" w:rsidRDefault="00D842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7B46C914" w14:textId="77777777" w:rsidR="0095454E" w:rsidRDefault="006101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6800374"/>
      <w:docPartObj>
        <w:docPartGallery w:val="Page Numbers (Bottom of Page)"/>
        <w:docPartUnique/>
      </w:docPartObj>
    </w:sdtPr>
    <w:sdtEndPr/>
    <w:sdtContent>
      <w:sdt>
        <w:sdtPr>
          <w:id w:val="1217853638"/>
          <w:docPartObj>
            <w:docPartGallery w:val="Page Numbers (Top of Page)"/>
            <w:docPartUnique/>
          </w:docPartObj>
        </w:sdtPr>
        <w:sdtEndPr/>
        <w:sdtContent>
          <w:p w14:paraId="218D182E" w14:textId="455606B2" w:rsidR="006123FD" w:rsidRDefault="006123F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15F850" w14:textId="77777777" w:rsidR="00C72928" w:rsidRPr="00C72928" w:rsidRDefault="006101A8" w:rsidP="0092631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95498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C72719" w14:textId="635CBEF6" w:rsidR="006123FD" w:rsidRDefault="006123F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B21774" w14:textId="77777777" w:rsidR="00C72928" w:rsidRPr="00C72928" w:rsidRDefault="006101A8" w:rsidP="00926319"/>
  <w:p w14:paraId="16809221" w14:textId="77777777" w:rsidR="00DF0074" w:rsidRDefault="00DF00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B4431" w14:textId="77777777" w:rsidR="00A10857" w:rsidRDefault="00A10857">
      <w:pPr>
        <w:spacing w:after="0" w:line="240" w:lineRule="auto"/>
      </w:pPr>
      <w:r>
        <w:separator/>
      </w:r>
    </w:p>
  </w:footnote>
  <w:footnote w:type="continuationSeparator" w:id="0">
    <w:p w14:paraId="052B7F61" w14:textId="77777777" w:rsidR="00A10857" w:rsidRDefault="00A10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F6A6E"/>
    <w:multiLevelType w:val="hybridMultilevel"/>
    <w:tmpl w:val="129E8A1A"/>
    <w:lvl w:ilvl="0" w:tplc="E486A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02E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62C1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6C6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632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D0A2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6A42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E6E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E1B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55B"/>
    <w:rsid w:val="0002058E"/>
    <w:rsid w:val="00070AEF"/>
    <w:rsid w:val="00081C57"/>
    <w:rsid w:val="000E63B9"/>
    <w:rsid w:val="0010261B"/>
    <w:rsid w:val="00120CBC"/>
    <w:rsid w:val="00121A86"/>
    <w:rsid w:val="00150FBB"/>
    <w:rsid w:val="00151055"/>
    <w:rsid w:val="00152B91"/>
    <w:rsid w:val="001854BF"/>
    <w:rsid w:val="001A238F"/>
    <w:rsid w:val="001A6852"/>
    <w:rsid w:val="00207327"/>
    <w:rsid w:val="00221D4E"/>
    <w:rsid w:val="00231879"/>
    <w:rsid w:val="00236580"/>
    <w:rsid w:val="002B043B"/>
    <w:rsid w:val="003C1644"/>
    <w:rsid w:val="003D3F61"/>
    <w:rsid w:val="003D70B6"/>
    <w:rsid w:val="003E6939"/>
    <w:rsid w:val="004070C4"/>
    <w:rsid w:val="00413841"/>
    <w:rsid w:val="004228C3"/>
    <w:rsid w:val="004721CC"/>
    <w:rsid w:val="004F268F"/>
    <w:rsid w:val="005660D0"/>
    <w:rsid w:val="005707AC"/>
    <w:rsid w:val="005726CC"/>
    <w:rsid w:val="006101A8"/>
    <w:rsid w:val="006123FD"/>
    <w:rsid w:val="00640660"/>
    <w:rsid w:val="006470C8"/>
    <w:rsid w:val="006760B7"/>
    <w:rsid w:val="006D3D53"/>
    <w:rsid w:val="0072092F"/>
    <w:rsid w:val="00730B6A"/>
    <w:rsid w:val="00762930"/>
    <w:rsid w:val="00772CEF"/>
    <w:rsid w:val="007D15AC"/>
    <w:rsid w:val="0084009A"/>
    <w:rsid w:val="00840508"/>
    <w:rsid w:val="008537DA"/>
    <w:rsid w:val="008735C0"/>
    <w:rsid w:val="00885168"/>
    <w:rsid w:val="008961DE"/>
    <w:rsid w:val="008B5A03"/>
    <w:rsid w:val="008D34A6"/>
    <w:rsid w:val="008D393C"/>
    <w:rsid w:val="008F1DB7"/>
    <w:rsid w:val="008F7CBF"/>
    <w:rsid w:val="00902B0E"/>
    <w:rsid w:val="009A0175"/>
    <w:rsid w:val="009B1250"/>
    <w:rsid w:val="009E4725"/>
    <w:rsid w:val="00A10857"/>
    <w:rsid w:val="00A1738E"/>
    <w:rsid w:val="00A324D4"/>
    <w:rsid w:val="00A472A1"/>
    <w:rsid w:val="00A72B9F"/>
    <w:rsid w:val="00A74EA8"/>
    <w:rsid w:val="00B3455B"/>
    <w:rsid w:val="00B71F31"/>
    <w:rsid w:val="00BB3C22"/>
    <w:rsid w:val="00C13DF7"/>
    <w:rsid w:val="00C35FC6"/>
    <w:rsid w:val="00C60541"/>
    <w:rsid w:val="00CC3191"/>
    <w:rsid w:val="00CD72C7"/>
    <w:rsid w:val="00D26340"/>
    <w:rsid w:val="00D61CFB"/>
    <w:rsid w:val="00D742AF"/>
    <w:rsid w:val="00D84293"/>
    <w:rsid w:val="00D93293"/>
    <w:rsid w:val="00DC315F"/>
    <w:rsid w:val="00DC7633"/>
    <w:rsid w:val="00DD4708"/>
    <w:rsid w:val="00DD5933"/>
    <w:rsid w:val="00DF0074"/>
    <w:rsid w:val="00E1447F"/>
    <w:rsid w:val="00E43B20"/>
    <w:rsid w:val="00E53A1A"/>
    <w:rsid w:val="00E73A99"/>
    <w:rsid w:val="00E75339"/>
    <w:rsid w:val="00EC2820"/>
    <w:rsid w:val="00EF5DBC"/>
    <w:rsid w:val="00F36E48"/>
    <w:rsid w:val="00F92406"/>
    <w:rsid w:val="00FC2809"/>
    <w:rsid w:val="00FC50D2"/>
    <w:rsid w:val="00FD538E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ecimalSymbol w:val="."/>
  <w:listSeparator w:val=","/>
  <w14:docId w14:val="48B5F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F42"/>
  </w:style>
  <w:style w:type="paragraph" w:styleId="Heading1">
    <w:name w:val="heading 1"/>
    <w:basedOn w:val="Normal"/>
    <w:next w:val="Normal"/>
    <w:link w:val="Heading1Char"/>
    <w:uiPriority w:val="9"/>
    <w:qFormat/>
    <w:rsid w:val="00FF2D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BFD"/>
  </w:style>
  <w:style w:type="paragraph" w:styleId="Footer">
    <w:name w:val="footer"/>
    <w:basedOn w:val="Normal"/>
    <w:link w:val="FooterChar"/>
    <w:uiPriority w:val="99"/>
    <w:unhideWhenUsed/>
    <w:rsid w:val="00270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BFD"/>
  </w:style>
  <w:style w:type="paragraph" w:styleId="BalloonText">
    <w:name w:val="Balloon Text"/>
    <w:basedOn w:val="Normal"/>
    <w:link w:val="BalloonTextChar"/>
    <w:uiPriority w:val="99"/>
    <w:semiHidden/>
    <w:unhideWhenUsed/>
    <w:rsid w:val="005F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7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8017E"/>
  </w:style>
  <w:style w:type="character" w:customStyle="1" w:styleId="Heading1Char">
    <w:name w:val="Heading 1 Char"/>
    <w:basedOn w:val="DefaultParagraphFont"/>
    <w:link w:val="Heading1"/>
    <w:uiPriority w:val="9"/>
    <w:rsid w:val="00FF2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cID">
    <w:name w:val="DocID"/>
    <w:basedOn w:val="DefaultParagraphFont"/>
    <w:rsid w:val="00BD4D3A"/>
    <w:rPr>
      <w:rFonts w:ascii="Times New Roman" w:eastAsia="Times New Roman" w:hAnsi="Times New Roman" w:cs="Times New Roman"/>
      <w:b w:val="0"/>
      <w:i w:val="0"/>
      <w:caps w:val="0"/>
      <w:vanish w:val="0"/>
      <w:color w:val="000000"/>
      <w:sz w:val="16"/>
      <w:szCs w:val="24"/>
      <w:u w:val="none"/>
    </w:rPr>
  </w:style>
  <w:style w:type="character" w:customStyle="1" w:styleId="apple-converted-space">
    <w:name w:val="apple-converted-space"/>
    <w:basedOn w:val="DefaultParagraphFont"/>
    <w:rsid w:val="00CD7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5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790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808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2281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0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5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1663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02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540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3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5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6634">
              <w:marLeft w:val="0"/>
              <w:marRight w:val="15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2022-03-09T17:54:00Z</dcterms:created>
  <dcterms:modified xsi:type="dcterms:W3CDTF">2023-11-10T20:04:00Z</dcterms:modified>
</cp:coreProperties>
</file>