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44E2" w:rsidRDefault="00C7022A">
      <w:pPr>
        <w:ind w:right="-7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MINUTES OF THE BOARD OF EDUCATION</w:t>
      </w:r>
    </w:p>
    <w:p w14:paraId="00000002" w14:textId="77777777" w:rsidR="000644E2" w:rsidRDefault="00C702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COOPER COUNTY R-IV SCHOOL DISTRICT</w:t>
      </w:r>
    </w:p>
    <w:p w14:paraId="00000003" w14:textId="77777777" w:rsidR="000644E2" w:rsidRDefault="00C702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Regular Session, December 15, 2021</w:t>
      </w:r>
    </w:p>
    <w:p w14:paraId="00000004" w14:textId="77777777" w:rsidR="000644E2" w:rsidRDefault="000644E2">
      <w:pPr>
        <w:rPr>
          <w:sz w:val="24"/>
          <w:szCs w:val="24"/>
        </w:rPr>
      </w:pPr>
    </w:p>
    <w:p w14:paraId="00000005" w14:textId="77777777" w:rsidR="000644E2" w:rsidRDefault="00C7022A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Members Present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Members Absent</w:t>
      </w:r>
    </w:p>
    <w:p w14:paraId="00000006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7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Ashley Benny - Vice 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8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Elizabeth Dick - Secretary</w:t>
      </w:r>
    </w:p>
    <w:p w14:paraId="00000009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Justin Hein - Treasurer</w:t>
      </w:r>
    </w:p>
    <w:p w14:paraId="0000000A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Brian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Arnold  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Member</w:t>
      </w:r>
    </w:p>
    <w:p w14:paraId="0000000B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Member</w:t>
      </w:r>
    </w:p>
    <w:p w14:paraId="0000000C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Robin Saylor - Member</w:t>
      </w:r>
    </w:p>
    <w:p w14:paraId="0000000D" w14:textId="77777777" w:rsidR="000644E2" w:rsidRDefault="000644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Dr. Kathryn Anderson - Superintendent</w:t>
      </w:r>
    </w:p>
    <w:p w14:paraId="0000000F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Mrs. Jessica Huth - Principal</w:t>
      </w:r>
    </w:p>
    <w:p w14:paraId="00000010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Brian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Principal/Activities Director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11" w14:textId="77777777" w:rsidR="000644E2" w:rsidRDefault="00C7022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14:paraId="00000012" w14:textId="77777777" w:rsidR="000644E2" w:rsidRDefault="000644E2">
      <w:pPr>
        <w:rPr>
          <w:sz w:val="20"/>
          <w:szCs w:val="20"/>
        </w:rPr>
      </w:pPr>
    </w:p>
    <w:p w14:paraId="00000013" w14:textId="77777777" w:rsidR="000644E2" w:rsidRDefault="00C7022A">
      <w:pPr>
        <w:numPr>
          <w:ilvl w:val="0"/>
          <w:numId w:val="1"/>
        </w:numPr>
        <w:ind w:right="-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Cooper County R-IV Board of Education was called to order by Board President, 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at 6:30 PM.</w:t>
      </w:r>
    </w:p>
    <w:p w14:paraId="00000014" w14:textId="77777777" w:rsidR="000644E2" w:rsidRDefault="000644E2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0644E2" w:rsidRDefault="00C7022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Justin Hein to approve the agendas for the December 15, 2021, Regular and Executive Sessions.</w:t>
      </w:r>
    </w:p>
    <w:p w14:paraId="00000016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Ashely Benny.</w:t>
      </w:r>
    </w:p>
    <w:p w14:paraId="00000017" w14:textId="77777777" w:rsidR="000644E2" w:rsidRDefault="00C7022A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18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19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1A" w14:textId="77777777" w:rsidR="000644E2" w:rsidRDefault="000644E2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0644E2" w:rsidRDefault="00C7022A">
      <w:pPr>
        <w:numPr>
          <w:ilvl w:val="0"/>
          <w:numId w:val="1"/>
        </w:num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Justin Hein to approve the minutes from the Regular and Executive Sessions from November 18, 2021.</w:t>
      </w:r>
    </w:p>
    <w:p w14:paraId="0000001C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Robin Saylor.</w:t>
      </w:r>
    </w:p>
    <w:p w14:paraId="0000001D" w14:textId="77777777" w:rsidR="000644E2" w:rsidRDefault="00C7022A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1E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1F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20" w14:textId="77777777" w:rsidR="000644E2" w:rsidRDefault="000644E2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1" w14:textId="77777777" w:rsidR="000644E2" w:rsidRDefault="00C7022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Public Comment:  </w:t>
      </w:r>
      <w:r>
        <w:rPr>
          <w:rFonts w:ascii="Times New Roman" w:eastAsia="Times New Roman" w:hAnsi="Times New Roman" w:cs="Times New Roman"/>
          <w:sz w:val="20"/>
          <w:szCs w:val="20"/>
        </w:rPr>
        <w:t>none</w:t>
      </w:r>
    </w:p>
    <w:p w14:paraId="00000022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23" w14:textId="77777777" w:rsidR="000644E2" w:rsidRDefault="00C7022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Approval of Bills</w:t>
      </w:r>
    </w:p>
    <w:p w14:paraId="00000024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Motion made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byJustin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Hein to approve the current bills.</w:t>
      </w:r>
    </w:p>
    <w:p w14:paraId="00000025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seconded by Ashley Benny.</w:t>
      </w:r>
    </w:p>
    <w:p w14:paraId="00000026" w14:textId="77777777" w:rsidR="000644E2" w:rsidRDefault="00C7022A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27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Nays: 0</w:t>
      </w:r>
    </w:p>
    <w:p w14:paraId="00000028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carried: Yes</w:t>
      </w:r>
    </w:p>
    <w:p w14:paraId="00000029" w14:textId="77777777" w:rsidR="000644E2" w:rsidRDefault="000644E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0644E2" w:rsidRDefault="00C7022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Reports</w:t>
      </w:r>
    </w:p>
    <w:p w14:paraId="0000002B" w14:textId="77777777" w:rsidR="000644E2" w:rsidRDefault="00C7022A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Secondary Science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DeAnn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Strother</w:t>
      </w:r>
      <w:proofErr w:type="spellEnd"/>
    </w:p>
    <w:p w14:paraId="0000002C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She believes classes are going well and anticipates being able to do some chemistry work with juniors and seniors during the second semester.  </w:t>
      </w:r>
    </w:p>
    <w:p w14:paraId="0000002D" w14:textId="77777777" w:rsidR="000644E2" w:rsidRDefault="000644E2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E" w14:textId="77777777" w:rsidR="000644E2" w:rsidRDefault="00C7022A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Secondary Social Studies - Elijah Schroeder</w:t>
      </w:r>
    </w:p>
    <w:p w14:paraId="0000002F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 has focused on building relationships with students and is using a hybrid teaching format to ensure student engagement whether in-seat or virtual.</w:t>
      </w:r>
    </w:p>
    <w:p w14:paraId="00000030" w14:textId="77777777" w:rsidR="000644E2" w:rsidRDefault="000644E2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31" w14:textId="77777777" w:rsidR="000644E2" w:rsidRDefault="000644E2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32" w14:textId="77777777" w:rsidR="000644E2" w:rsidRDefault="00C7022A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Tech report - Sheila Blake </w:t>
      </w:r>
    </w:p>
    <w:p w14:paraId="00000033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Discussion regarding SMART Boards vs. Smart TV, and the need to have a working system for all teachers going into 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new year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 A district technology inventory was submitted.</w:t>
      </w:r>
    </w:p>
    <w:p w14:paraId="00000034" w14:textId="77777777" w:rsidR="000644E2" w:rsidRDefault="000644E2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35" w14:textId="77777777" w:rsidR="000644E2" w:rsidRDefault="00C7022A">
      <w:pPr>
        <w:numPr>
          <w:ilvl w:val="0"/>
          <w:numId w:val="4"/>
        </w:numPr>
        <w:ind w:left="1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Maintenance - Bill Moser </w:t>
      </w:r>
    </w:p>
    <w:p w14:paraId="00000036" w14:textId="77777777" w:rsidR="000644E2" w:rsidRDefault="00C7022A">
      <w:pPr>
        <w:numPr>
          <w:ilvl w:val="0"/>
          <w:numId w:val="5"/>
        </w:num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Discussion regarding bus replacement using grants; one grant cannot be used in conjunction with another; prices for 55 and 65 passenger are $85,000 - $90,000; air conditioning increases cost by $6,000; a camera system $1,800. Also discussed, taking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  district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small bus and replacing it with a handicapped accessible bus.  Using a VW Trust Grant requires a bus to be 2020 or 2021 and 1400 pounds. Bus purchase orders must be submitted by January 29, 2022.</w:t>
      </w:r>
    </w:p>
    <w:p w14:paraId="00000037" w14:textId="77777777" w:rsidR="000644E2" w:rsidRDefault="00C7022A">
      <w:pPr>
        <w:ind w:left="144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Brian Arnold to utilize VW Trust Grant to trade for two new buses with the necessary specifications to qualify for the grant.</w:t>
      </w:r>
    </w:p>
    <w:p w14:paraId="00000038" w14:textId="77777777" w:rsidR="000644E2" w:rsidRDefault="00C7022A">
      <w:pPr>
        <w:ind w:left="144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Ashley Benny.</w:t>
      </w:r>
    </w:p>
    <w:p w14:paraId="00000039" w14:textId="77777777" w:rsidR="000644E2" w:rsidRDefault="00C7022A">
      <w:pPr>
        <w:ind w:left="1440" w:right="-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7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3A" w14:textId="77777777" w:rsidR="000644E2" w:rsidRDefault="00C7022A">
      <w:pPr>
        <w:ind w:left="1440" w:right="-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3B" w14:textId="77777777" w:rsidR="000644E2" w:rsidRDefault="00C7022A">
      <w:pPr>
        <w:ind w:left="1440" w:right="-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3C" w14:textId="77777777" w:rsidR="000644E2" w:rsidRDefault="00C7022A">
      <w:pPr>
        <w:ind w:left="144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BOE expects an inquiry of a three or five year lease price, with and without AC, and will expect an email as soon as possible to finalize the price.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3D" w14:textId="77777777" w:rsidR="000644E2" w:rsidRDefault="00C7022A">
      <w:pPr>
        <w:numPr>
          <w:ilvl w:val="0"/>
          <w:numId w:val="5"/>
        </w:num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HVAC installation is nearly complete.  The AC is hooked up and three heating units will be done over winter break.  An additional $5,000 is needed outside of the bid to upgrade wiring safety.</w:t>
      </w:r>
    </w:p>
    <w:p w14:paraId="0000003E" w14:textId="77777777" w:rsidR="000644E2" w:rsidRDefault="00C7022A">
      <w:pPr>
        <w:numPr>
          <w:ilvl w:val="0"/>
          <w:numId w:val="5"/>
        </w:num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Two remote-controlled, pole lights have been installed in the center of the east parking lot.  It was discovered a dimmer was on; lights should be brighter with the correction.</w:t>
      </w:r>
    </w:p>
    <w:p w14:paraId="0000003F" w14:textId="77777777" w:rsidR="000644E2" w:rsidRDefault="00C7022A">
      <w:pPr>
        <w:numPr>
          <w:ilvl w:val="0"/>
          <w:numId w:val="5"/>
        </w:num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MFA will be out to monitor gas pressure; one of the regulators possibly has water in it.</w:t>
      </w:r>
    </w:p>
    <w:p w14:paraId="00000040" w14:textId="77777777" w:rsidR="000644E2" w:rsidRDefault="000644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41" w14:textId="77777777" w:rsidR="000644E2" w:rsidRDefault="00C7022A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E.  Principals/AD</w:t>
      </w:r>
    </w:p>
    <w:p w14:paraId="00000042" w14:textId="77777777" w:rsidR="000644E2" w:rsidRDefault="00C7022A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Jessica Huth</w:t>
      </w:r>
    </w:p>
    <w:p w14:paraId="00000043" w14:textId="77777777" w:rsidR="000644E2" w:rsidRDefault="00C7022A">
      <w:pPr>
        <w:numPr>
          <w:ilvl w:val="0"/>
          <w:numId w:val="6"/>
        </w:numPr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There were 20 turkeys donated for audience door prizes at the Christmas Program; there was a good turnout for the program.</w:t>
      </w:r>
    </w:p>
    <w:p w14:paraId="00000044" w14:textId="77777777" w:rsidR="000644E2" w:rsidRDefault="00C7022A">
      <w:pPr>
        <w:numPr>
          <w:ilvl w:val="0"/>
          <w:numId w:val="6"/>
        </w:numPr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Classroom holiday parties will be held December 17 and room parents may attend.</w:t>
      </w:r>
    </w:p>
    <w:p w14:paraId="00000045" w14:textId="77777777" w:rsidR="000644E2" w:rsidRDefault="00C7022A">
      <w:pPr>
        <w:numPr>
          <w:ilvl w:val="0"/>
          <w:numId w:val="6"/>
        </w:numPr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Intruder training will be held January 3 for staff.</w:t>
      </w:r>
    </w:p>
    <w:p w14:paraId="00000046" w14:textId="77777777" w:rsidR="000644E2" w:rsidRDefault="000644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47" w14:textId="77777777" w:rsidR="000644E2" w:rsidRDefault="00C7022A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Brian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Emde</w:t>
      </w:r>
      <w:proofErr w:type="spellEnd"/>
    </w:p>
    <w:p w14:paraId="00000048" w14:textId="77777777" w:rsidR="000644E2" w:rsidRDefault="00C7022A">
      <w:pPr>
        <w:numPr>
          <w:ilvl w:val="0"/>
          <w:numId w:val="7"/>
        </w:numPr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Students are completing finals.</w:t>
      </w:r>
    </w:p>
    <w:p w14:paraId="00000049" w14:textId="77777777" w:rsidR="000644E2" w:rsidRDefault="00C7022A">
      <w:pPr>
        <w:numPr>
          <w:ilvl w:val="0"/>
          <w:numId w:val="7"/>
        </w:numPr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all-school spelling bee will occur December 16.</w:t>
      </w:r>
    </w:p>
    <w:p w14:paraId="0000004A" w14:textId="77777777" w:rsidR="000644E2" w:rsidRDefault="00C7022A">
      <w:pPr>
        <w:numPr>
          <w:ilvl w:val="0"/>
          <w:numId w:val="7"/>
        </w:numPr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all-school geography bee will occur December 16.</w:t>
      </w:r>
    </w:p>
    <w:p w14:paraId="0000004B" w14:textId="77777777" w:rsidR="000644E2" w:rsidRDefault="00C7022A">
      <w:pPr>
        <w:numPr>
          <w:ilvl w:val="0"/>
          <w:numId w:val="7"/>
        </w:numPr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Varsity basketball season is underway.</w:t>
      </w:r>
    </w:p>
    <w:p w14:paraId="0000004C" w14:textId="77777777" w:rsidR="000644E2" w:rsidRDefault="00C7022A">
      <w:pPr>
        <w:numPr>
          <w:ilvl w:val="0"/>
          <w:numId w:val="7"/>
        </w:numPr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BOE will need to discuss the Bunceton/Prairie Home Co-op for the next school year.</w:t>
      </w:r>
    </w:p>
    <w:p w14:paraId="0000004D" w14:textId="77777777" w:rsidR="000644E2" w:rsidRDefault="00C7022A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Justin Hein to add the junior high to the Co-op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beginning  2022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-2023, for three years.</w:t>
      </w:r>
    </w:p>
    <w:p w14:paraId="0000004E" w14:textId="77777777" w:rsidR="000644E2" w:rsidRDefault="00C7022A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seconded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4F" w14:textId="77777777" w:rsidR="000644E2" w:rsidRDefault="00C7022A">
      <w:pPr>
        <w:ind w:left="1440" w:right="-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7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50" w14:textId="77777777" w:rsidR="000644E2" w:rsidRDefault="00C7022A">
      <w:pPr>
        <w:ind w:left="1440" w:right="-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51" w14:textId="77777777" w:rsidR="000644E2" w:rsidRDefault="00C7022A">
      <w:pPr>
        <w:ind w:left="1440" w:right="-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52" w14:textId="77777777" w:rsidR="000644E2" w:rsidRDefault="000644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53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FINANCIAL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REPORT  November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2021 - </w:t>
      </w:r>
      <w:r>
        <w:rPr>
          <w:rFonts w:ascii="Times New Roman" w:eastAsia="Times New Roman" w:hAnsi="Times New Roman" w:cs="Times New Roman"/>
          <w:sz w:val="20"/>
          <w:szCs w:val="20"/>
        </w:rPr>
        <w:t>Superintendent Anderson</w:t>
      </w:r>
    </w:p>
    <w:p w14:paraId="00000054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Fund Total - $1,173,249</w:t>
      </w:r>
    </w:p>
    <w:p w14:paraId="00000055" w14:textId="77777777" w:rsidR="000644E2" w:rsidRDefault="00C7022A">
      <w:pPr>
        <w:ind w:left="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General Fund      (1)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$962,664.86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Beginning Balance      $1,180,174.30</w:t>
      </w:r>
    </w:p>
    <w:p w14:paraId="00000056" w14:textId="77777777" w:rsidR="000644E2" w:rsidRDefault="00C7022A">
      <w:pPr>
        <w:ind w:left="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Teachers’ Fund   (2)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$194,109.98         Total Receipts               $    196,965.37        </w:t>
      </w:r>
    </w:p>
    <w:p w14:paraId="00000057" w14:textId="77777777" w:rsidR="000644E2" w:rsidRDefault="00C7022A">
      <w:pPr>
        <w:ind w:left="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Debt Fund            (3)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$             0.00         Total Expenditures       $1,377,139.67   </w:t>
      </w:r>
    </w:p>
    <w:p w14:paraId="00000058" w14:textId="77777777" w:rsidR="000644E2" w:rsidRDefault="00C7022A">
      <w:pPr>
        <w:ind w:left="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Capital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Projects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4)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$  16,474.50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Total Cash on Hand      $1,173,249.34   </w:t>
      </w:r>
    </w:p>
    <w:p w14:paraId="00000059" w14:textId="77777777" w:rsidR="000644E2" w:rsidRDefault="000644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5A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She shared that if the Co-op continues, HUDL (the district video system) has agreed to network both districts, resulting in an annual savings of $2,500.</w:t>
      </w:r>
    </w:p>
    <w:p w14:paraId="0000005B" w14:textId="77777777" w:rsidR="000644E2" w:rsidRDefault="000644E2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5C" w14:textId="77777777" w:rsidR="000644E2" w:rsidRDefault="00C7022A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Old Business </w:t>
      </w:r>
    </w:p>
    <w:p w14:paraId="0000005D" w14:textId="77777777" w:rsidR="000644E2" w:rsidRDefault="00C7022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American Rescue Plan/COVID Update </w:t>
      </w:r>
    </w:p>
    <w:p w14:paraId="0000005E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Ashley Benny to update the district Rescue Plan by strongly recommending to mask after a positive Covid-19 case is identified.</w:t>
      </w:r>
    </w:p>
    <w:p w14:paraId="0000005F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Justin Hein.</w:t>
      </w:r>
    </w:p>
    <w:p w14:paraId="00000060" w14:textId="77777777" w:rsidR="000644E2" w:rsidRDefault="00C7022A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61" w14:textId="77777777" w:rsidR="000644E2" w:rsidRDefault="00C7022A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62" w14:textId="77777777" w:rsidR="000644E2" w:rsidRDefault="00C7022A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63" w14:textId="77777777" w:rsidR="000644E2" w:rsidRDefault="000644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64" w14:textId="77777777" w:rsidR="000644E2" w:rsidRDefault="00C7022A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New Business</w:t>
      </w:r>
    </w:p>
    <w:p w14:paraId="00000065" w14:textId="77777777" w:rsidR="000644E2" w:rsidRDefault="00C7022A">
      <w:pPr>
        <w:numPr>
          <w:ilvl w:val="0"/>
          <w:numId w:val="3"/>
        </w:num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Ashley Benny to approve the Dyslexia Plan.</w:t>
      </w:r>
    </w:p>
    <w:p w14:paraId="00000066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Justin Hein.</w:t>
      </w:r>
    </w:p>
    <w:p w14:paraId="00000067" w14:textId="77777777" w:rsidR="000644E2" w:rsidRDefault="00C7022A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68" w14:textId="77777777" w:rsidR="000644E2" w:rsidRDefault="00C7022A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69" w14:textId="77777777" w:rsidR="000644E2" w:rsidRDefault="00C7022A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6A" w14:textId="77777777" w:rsidR="000644E2" w:rsidRDefault="000644E2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6B" w14:textId="77777777" w:rsidR="000644E2" w:rsidRDefault="00C7022A">
      <w:pPr>
        <w:numPr>
          <w:ilvl w:val="0"/>
          <w:numId w:val="3"/>
        </w:num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Justin Hein to approve the ELL (English Language Learners) Plan.</w:t>
      </w:r>
    </w:p>
    <w:p w14:paraId="0000006C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Ashley Benny.</w:t>
      </w:r>
    </w:p>
    <w:p w14:paraId="0000006D" w14:textId="77777777" w:rsidR="000644E2" w:rsidRDefault="00C7022A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6E" w14:textId="77777777" w:rsidR="000644E2" w:rsidRDefault="00C7022A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6F" w14:textId="77777777" w:rsidR="000644E2" w:rsidRDefault="00C7022A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70" w14:textId="77777777" w:rsidR="000644E2" w:rsidRDefault="000644E2">
      <w:pPr>
        <w:ind w:right="-540"/>
        <w:rPr>
          <w:rFonts w:ascii="Times New Roman" w:eastAsia="Times New Roman" w:hAnsi="Times New Roman" w:cs="Times New Roman"/>
          <w:sz w:val="20"/>
          <w:szCs w:val="20"/>
        </w:rPr>
      </w:pPr>
    </w:p>
    <w:p w14:paraId="00000071" w14:textId="77777777" w:rsidR="000644E2" w:rsidRDefault="00C7022A">
      <w:pPr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X.  </w:t>
      </w:r>
      <w:r>
        <w:rPr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Monthly Meeting</w:t>
      </w:r>
      <w:r>
        <w:rPr>
          <w:b/>
          <w:sz w:val="20"/>
          <w:szCs w:val="20"/>
        </w:rPr>
        <w:t xml:space="preserve"> </w:t>
      </w:r>
    </w:p>
    <w:p w14:paraId="00000072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next monthly meeting will be held January 19, 2021, at 6:30 PM.  </w:t>
      </w:r>
    </w:p>
    <w:p w14:paraId="00000073" w14:textId="77777777" w:rsidR="000644E2" w:rsidRDefault="000644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74" w14:textId="77777777" w:rsidR="000644E2" w:rsidRDefault="00C702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XI.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Adjourn to Executive Session</w:t>
      </w:r>
    </w:p>
    <w:p w14:paraId="00000075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Board President, 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entertained a motion to adjourn the Regular Session Meeting.</w:t>
      </w:r>
    </w:p>
    <w:p w14:paraId="00000076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Brian Arnold to adjourn to executive session.</w:t>
      </w:r>
    </w:p>
    <w:p w14:paraId="00000077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seconded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byJustin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Hein.</w:t>
      </w:r>
    </w:p>
    <w:p w14:paraId="00000078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Roll Call Vote:</w:t>
      </w:r>
    </w:p>
    <w:p w14:paraId="00000079" w14:textId="77777777" w:rsidR="000644E2" w:rsidRDefault="00C7022A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7A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7B" w14:textId="77777777" w:rsidR="000644E2" w:rsidRDefault="00C7022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7C" w14:textId="77777777" w:rsidR="000644E2" w:rsidRDefault="000644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7D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Meeting adjourned at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8:22  PM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7E" w14:textId="77777777" w:rsidR="000644E2" w:rsidRDefault="000644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7F" w14:textId="77777777" w:rsidR="000644E2" w:rsidRDefault="000644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80" w14:textId="77777777" w:rsidR="000644E2" w:rsidRDefault="00C702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                                         _____________________________</w:t>
      </w:r>
    </w:p>
    <w:p w14:paraId="00000081" w14:textId="77777777" w:rsidR="000644E2" w:rsidRDefault="00C7022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Board 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Board Secretary</w:t>
      </w:r>
    </w:p>
    <w:sectPr w:rsidR="000644E2">
      <w:pgSz w:w="12240" w:h="15840"/>
      <w:pgMar w:top="81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100"/>
    <w:multiLevelType w:val="multilevel"/>
    <w:tmpl w:val="BD6A194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292F1A99"/>
    <w:multiLevelType w:val="multilevel"/>
    <w:tmpl w:val="16CE3E5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D3623A8"/>
    <w:multiLevelType w:val="multilevel"/>
    <w:tmpl w:val="528674E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19B3F4E"/>
    <w:multiLevelType w:val="multilevel"/>
    <w:tmpl w:val="91EC9A5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2011C79"/>
    <w:multiLevelType w:val="multilevel"/>
    <w:tmpl w:val="FB36E4F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6EB432D6"/>
    <w:multiLevelType w:val="multilevel"/>
    <w:tmpl w:val="DF54374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4041C0B"/>
    <w:multiLevelType w:val="multilevel"/>
    <w:tmpl w:val="1E3E6F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9F6670"/>
    <w:multiLevelType w:val="multilevel"/>
    <w:tmpl w:val="6112550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E2"/>
    <w:rsid w:val="000644E2"/>
    <w:rsid w:val="006B36D4"/>
    <w:rsid w:val="00C7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3D2FD-2D9B-48C2-9FDB-4ED99B3B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Anderson</dc:creator>
  <cp:lastModifiedBy>Sheila Blake</cp:lastModifiedBy>
  <cp:revision>2</cp:revision>
  <cp:lastPrinted>2022-01-05T18:17:00Z</cp:lastPrinted>
  <dcterms:created xsi:type="dcterms:W3CDTF">2022-01-10T14:56:00Z</dcterms:created>
  <dcterms:modified xsi:type="dcterms:W3CDTF">2022-01-10T14:56:00Z</dcterms:modified>
</cp:coreProperties>
</file>