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BB3" w:rsidRDefault="00096BB3">
      <w:bookmarkStart w:id="0" w:name="_GoBack"/>
      <w:bookmarkEnd w:id="0"/>
      <w:r>
        <w:t>The</w:t>
      </w:r>
      <w:r w:rsidR="00877694">
        <w:t xml:space="preserve"> Cossatot River School District is proud to announce that we will offer a</w:t>
      </w:r>
      <w:r>
        <w:t xml:space="preserve"> Summer Food Program</w:t>
      </w:r>
      <w:r w:rsidR="00877694">
        <w:t>.  The program</w:t>
      </w:r>
      <w:r>
        <w:t xml:space="preserve"> will be provided free of charge to the community for children who are 18 or younger starting May 25, 2021 through June 25, 2021, on Tuesdays through Fridays.</w:t>
      </w:r>
    </w:p>
    <w:p w:rsidR="00096BB3" w:rsidRDefault="00096BB3">
      <w:r>
        <w:t xml:space="preserve">Two pick up options will be available for the Grab &amp; Go Meals at the Wickes Elementary Cafeteria.  Breakfast can be picked up from 7:30 a.m. –  8:15 a.m. and lunch from 11:00 a.m. – 12:00 </w:t>
      </w:r>
      <w:proofErr w:type="spellStart"/>
      <w:r>
        <w:t>p.m</w:t>
      </w:r>
      <w:proofErr w:type="spellEnd"/>
      <w:r>
        <w:t>, or breakfast &amp; lunch combinations can be picked up between 10:30 a.m. –  11:30 a.m.</w:t>
      </w:r>
    </w:p>
    <w:p w:rsidR="00096BB3" w:rsidRDefault="00096BB3">
      <w:r>
        <w:t>Meals will also be made available to adults</w:t>
      </w:r>
      <w:r w:rsidR="00877694">
        <w:t xml:space="preserve"> for purchase</w:t>
      </w:r>
      <w:r>
        <w:t>.  The cost for breakfast will be $2 and lunches will be available for $3.75.</w:t>
      </w:r>
    </w:p>
    <w:p w:rsidR="00096BB3" w:rsidRDefault="00096BB3">
      <w:r>
        <w:t>For additional information or questions, please feel free to contact Carla Harwood, Child Nutrition Director, at 479-216-3324.</w:t>
      </w:r>
    </w:p>
    <w:sectPr w:rsidR="00096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B3"/>
    <w:rsid w:val="00096BB3"/>
    <w:rsid w:val="00306B7B"/>
    <w:rsid w:val="00877694"/>
    <w:rsid w:val="00C71EEE"/>
    <w:rsid w:val="00D3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5B767-0362-4F3D-B546-1726C5A4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McKenzie</dc:creator>
  <cp:keywords/>
  <dc:description/>
  <cp:lastModifiedBy>LeAnn McKenzie</cp:lastModifiedBy>
  <cp:revision>2</cp:revision>
  <cp:lastPrinted>2021-04-14T15:57:00Z</cp:lastPrinted>
  <dcterms:created xsi:type="dcterms:W3CDTF">2021-04-14T16:07:00Z</dcterms:created>
  <dcterms:modified xsi:type="dcterms:W3CDTF">2021-04-14T16:07:00Z</dcterms:modified>
</cp:coreProperties>
</file>