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8B1A" w14:textId="77777777" w:rsidR="00CA0E1F" w:rsidRPr="006E5DB1" w:rsidRDefault="00CA0E1F" w:rsidP="00CA0E1F">
      <w:pPr>
        <w:rPr>
          <w:b/>
          <w:sz w:val="28"/>
          <w:szCs w:val="28"/>
          <w:u w:val="single"/>
        </w:rPr>
      </w:pPr>
      <w:r>
        <w:br w:type="textWrapping" w:clear="all"/>
      </w:r>
      <w:r w:rsidRPr="006E5DB1">
        <w:rPr>
          <w:b/>
          <w:sz w:val="28"/>
          <w:szCs w:val="28"/>
          <w:u w:val="single"/>
        </w:rPr>
        <w:t>STUDENTS WILL RECEIVE THE FOLLOWING ITEMS FROM THE SCHOOL:</w:t>
      </w:r>
    </w:p>
    <w:p w14:paraId="36931BF8" w14:textId="77777777" w:rsidR="00CA0E1F" w:rsidRPr="006E5DB1" w:rsidRDefault="00CA0E1F" w:rsidP="00CA0E1F">
      <w:pPr>
        <w:rPr>
          <w:sz w:val="16"/>
          <w:szCs w:val="16"/>
        </w:rPr>
      </w:pPr>
    </w:p>
    <w:p w14:paraId="44A4C36C" w14:textId="77777777" w:rsidR="00CA0E1F" w:rsidRDefault="00CA0E1F" w:rsidP="00CA0E1F">
      <w:r>
        <w:t>STUDENT PLANNER</w:t>
      </w:r>
    </w:p>
    <w:p w14:paraId="7FE9E743" w14:textId="77777777" w:rsidR="00CA0E1F" w:rsidRDefault="00CA0E1F" w:rsidP="00CA0E1F"/>
    <w:p w14:paraId="4B59FE29" w14:textId="77777777" w:rsidR="00CA0E1F" w:rsidRPr="006E5DB1" w:rsidRDefault="00CA0E1F" w:rsidP="00CA0E1F">
      <w:pPr>
        <w:rPr>
          <w:b/>
          <w:sz w:val="28"/>
          <w:szCs w:val="28"/>
          <w:u w:val="single"/>
        </w:rPr>
      </w:pPr>
      <w:r w:rsidRPr="006E5DB1">
        <w:rPr>
          <w:b/>
          <w:sz w:val="28"/>
          <w:szCs w:val="28"/>
          <w:u w:val="single"/>
        </w:rPr>
        <w:t>PLEASE HAVE Y</w:t>
      </w:r>
      <w:r w:rsidR="006E5DB1" w:rsidRPr="006E5DB1">
        <w:rPr>
          <w:b/>
          <w:sz w:val="28"/>
          <w:szCs w:val="28"/>
          <w:u w:val="single"/>
        </w:rPr>
        <w:t>OUR CHILD</w:t>
      </w:r>
      <w:r w:rsidRPr="006E5DB1">
        <w:rPr>
          <w:b/>
          <w:sz w:val="28"/>
          <w:szCs w:val="28"/>
          <w:u w:val="single"/>
        </w:rPr>
        <w:t xml:space="preserve"> BRING THE FOLLOWING</w:t>
      </w:r>
      <w:r w:rsidR="006E5DB1" w:rsidRPr="006E5DB1">
        <w:rPr>
          <w:b/>
          <w:sz w:val="28"/>
          <w:szCs w:val="28"/>
          <w:u w:val="single"/>
        </w:rPr>
        <w:t xml:space="preserve"> FOR THE SCHOOL YEAR</w:t>
      </w:r>
      <w:r w:rsidRPr="006E5DB1">
        <w:rPr>
          <w:b/>
          <w:sz w:val="28"/>
          <w:szCs w:val="28"/>
          <w:u w:val="single"/>
        </w:rPr>
        <w:t>:</w:t>
      </w:r>
    </w:p>
    <w:p w14:paraId="56783872" w14:textId="77777777" w:rsidR="00CA0E1F" w:rsidRDefault="00CA0E1F" w:rsidP="00CA0E1F"/>
    <w:p w14:paraId="5D1A472D" w14:textId="77777777" w:rsidR="00CA0E1F" w:rsidRDefault="00CA0E1F" w:rsidP="00CA0E1F">
      <w:r>
        <w:t>LINED FILLER PAPER 3-HOLE</w:t>
      </w:r>
    </w:p>
    <w:p w14:paraId="54297A6A" w14:textId="77777777" w:rsidR="00E60E21" w:rsidRDefault="00E60E21" w:rsidP="00CA0E1F">
      <w:r>
        <w:t>3” BINDER - 1</w:t>
      </w:r>
    </w:p>
    <w:p w14:paraId="564A1204" w14:textId="77777777" w:rsidR="00CA0E1F" w:rsidRDefault="00CA0E1F" w:rsidP="00CA0E1F">
      <w:r>
        <w:t>PENCILS</w:t>
      </w:r>
    </w:p>
    <w:p w14:paraId="72A217AA" w14:textId="77777777" w:rsidR="00CA0E1F" w:rsidRDefault="00CA0E1F" w:rsidP="00CA0E1F">
      <w:r>
        <w:t>PENCIL POUCH</w:t>
      </w:r>
    </w:p>
    <w:p w14:paraId="4F72CA65" w14:textId="77777777" w:rsidR="00CA0E1F" w:rsidRDefault="00CA0E1F" w:rsidP="00CA0E1F">
      <w:r>
        <w:t>ERASERS</w:t>
      </w:r>
    </w:p>
    <w:p w14:paraId="01CB656E" w14:textId="77777777" w:rsidR="00CA0E1F" w:rsidRDefault="00CA0E1F" w:rsidP="00CA0E1F">
      <w:r>
        <w:t>PENS</w:t>
      </w:r>
    </w:p>
    <w:p w14:paraId="72FECD2D" w14:textId="77777777" w:rsidR="00CA0E1F" w:rsidRDefault="00CA0E1F" w:rsidP="00CA0E1F">
      <w:r>
        <w:t>PROTRACTOR</w:t>
      </w:r>
    </w:p>
    <w:p w14:paraId="34123B99" w14:textId="77777777" w:rsidR="00CA0E1F" w:rsidRDefault="00CA0E1F" w:rsidP="00CA0E1F">
      <w:r>
        <w:t>RULER</w:t>
      </w:r>
    </w:p>
    <w:p w14:paraId="3A853DEA" w14:textId="77777777" w:rsidR="00CA0E1F" w:rsidRDefault="00CA0E1F" w:rsidP="00CA0E1F">
      <w:r>
        <w:t>POCKET FOLDERS-5</w:t>
      </w:r>
    </w:p>
    <w:p w14:paraId="24A511FA" w14:textId="77777777" w:rsidR="00CA0E1F" w:rsidRDefault="00CA0E1F" w:rsidP="00CA0E1F">
      <w:r>
        <w:t>HIGHLIGHTERS</w:t>
      </w:r>
    </w:p>
    <w:p w14:paraId="6BAF60BC" w14:textId="77777777" w:rsidR="00CA0E1F" w:rsidRDefault="00CA0E1F" w:rsidP="00CA0E1F">
      <w:r>
        <w:t>MARKER SET</w:t>
      </w:r>
    </w:p>
    <w:p w14:paraId="421EFFFD" w14:textId="77777777" w:rsidR="00CA0E1F" w:rsidRDefault="00CA0E1F" w:rsidP="00CA0E1F">
      <w:r>
        <w:t>BLACK AND WHITE COMPOSITION NOTEBOOKS – 3</w:t>
      </w:r>
    </w:p>
    <w:p w14:paraId="3A4F51C5" w14:textId="77777777" w:rsidR="00E60E21" w:rsidRDefault="00E60E21" w:rsidP="00CA0E1F">
      <w:r>
        <w:t>THREE SUBJECT NOTEBOOK - 3</w:t>
      </w:r>
    </w:p>
    <w:p w14:paraId="1000C9A3" w14:textId="77777777" w:rsidR="00CA0E1F" w:rsidRDefault="00CA0E1F" w:rsidP="00CA0E1F">
      <w:r>
        <w:t>SCIENTIFIC CALCULATOR (SUGGESTED TI 30-XS OR TI 30 X –IIS)</w:t>
      </w:r>
    </w:p>
    <w:p w14:paraId="0944283E" w14:textId="77777777" w:rsidR="00A5610C" w:rsidRPr="00A5610C" w:rsidRDefault="00A5610C" w:rsidP="00CA0E1F">
      <w:pPr>
        <w:rPr>
          <w:b/>
          <w:sz w:val="28"/>
          <w:szCs w:val="28"/>
          <w:u w:val="single"/>
        </w:rPr>
      </w:pPr>
    </w:p>
    <w:sectPr w:rsidR="00A5610C" w:rsidRPr="00A56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8B0" w14:textId="77777777" w:rsidR="00976162" w:rsidRDefault="00976162" w:rsidP="00CA0E1F">
      <w:pPr>
        <w:spacing w:after="0" w:line="240" w:lineRule="auto"/>
      </w:pPr>
      <w:r>
        <w:separator/>
      </w:r>
    </w:p>
  </w:endnote>
  <w:endnote w:type="continuationSeparator" w:id="0">
    <w:p w14:paraId="4DBDDB4F" w14:textId="77777777" w:rsidR="00976162" w:rsidRDefault="00976162" w:rsidP="00C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7D0" w14:textId="77777777" w:rsidR="00A0133B" w:rsidRDefault="00A01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E407" w14:textId="77777777" w:rsidR="00A0133B" w:rsidRDefault="00A01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8DC8" w14:textId="77777777" w:rsidR="00A0133B" w:rsidRDefault="00A0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8494" w14:textId="77777777" w:rsidR="00976162" w:rsidRDefault="00976162" w:rsidP="00CA0E1F">
      <w:pPr>
        <w:spacing w:after="0" w:line="240" w:lineRule="auto"/>
      </w:pPr>
      <w:r>
        <w:separator/>
      </w:r>
    </w:p>
  </w:footnote>
  <w:footnote w:type="continuationSeparator" w:id="0">
    <w:p w14:paraId="0EF9E6F4" w14:textId="77777777" w:rsidR="00976162" w:rsidRDefault="00976162" w:rsidP="00CA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E0BD" w14:textId="77777777" w:rsidR="00A0133B" w:rsidRDefault="00A01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BC02" w14:textId="77777777" w:rsidR="00CA0E1F" w:rsidRPr="000A0F4C" w:rsidRDefault="00CA0E1F" w:rsidP="00DD2A41">
    <w:pPr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45E66" wp14:editId="25A64958">
          <wp:simplePos x="0" y="0"/>
          <wp:positionH relativeFrom="column">
            <wp:posOffset>-177800</wp:posOffset>
          </wp:positionH>
          <wp:positionV relativeFrom="paragraph">
            <wp:posOffset>-321310</wp:posOffset>
          </wp:positionV>
          <wp:extent cx="887095" cy="123253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collection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A41">
      <w:t xml:space="preserve">                    </w:t>
    </w:r>
    <w:r w:rsidR="00DD2A41">
      <w:tab/>
    </w:r>
    <w:r w:rsidRPr="000A0F4C">
      <w:rPr>
        <w:rFonts w:ascii="Arial Black" w:hAnsi="Arial Black"/>
        <w:b/>
      </w:rPr>
      <w:t>JANIS DISMUS MIDDLE SCHOOL</w:t>
    </w:r>
  </w:p>
  <w:p w14:paraId="52D4696C" w14:textId="0E035319" w:rsidR="00CA0E1F" w:rsidRPr="000A0F4C" w:rsidRDefault="00DD2A41" w:rsidP="00DD2A41">
    <w:pPr>
      <w:ind w:firstLine="720"/>
      <w:rPr>
        <w:rFonts w:ascii="Arial Black" w:hAnsi="Arial Black"/>
        <w:b/>
      </w:rPr>
    </w:pPr>
    <w:r w:rsidRPr="000A0F4C">
      <w:rPr>
        <w:rFonts w:ascii="Arial Black" w:hAnsi="Arial Black"/>
        <w:b/>
      </w:rPr>
      <w:t xml:space="preserve">                 </w:t>
    </w:r>
    <w:r w:rsidR="00A5610C">
      <w:rPr>
        <w:rFonts w:ascii="Arial Black" w:hAnsi="Arial Black"/>
        <w:b/>
      </w:rPr>
      <w:t>SUPPLY LIST 20</w:t>
    </w:r>
    <w:r w:rsidR="00E60E21">
      <w:rPr>
        <w:rFonts w:ascii="Arial Black" w:hAnsi="Arial Black"/>
        <w:b/>
      </w:rPr>
      <w:t>2</w:t>
    </w:r>
    <w:r w:rsidR="00A0133B">
      <w:rPr>
        <w:rFonts w:ascii="Arial Black" w:hAnsi="Arial Black"/>
        <w:b/>
      </w:rPr>
      <w:t>2</w:t>
    </w:r>
    <w:r w:rsidR="00E60E21">
      <w:rPr>
        <w:rFonts w:ascii="Arial Black" w:hAnsi="Arial Black"/>
        <w:b/>
      </w:rPr>
      <w:t>-202</w:t>
    </w:r>
    <w:r w:rsidR="00A0133B">
      <w:rPr>
        <w:rFonts w:ascii="Arial Black" w:hAnsi="Arial Black"/>
        <w:b/>
      </w:rPr>
      <w:t>3</w:t>
    </w:r>
  </w:p>
  <w:p w14:paraId="39DD4620" w14:textId="77777777" w:rsidR="00CA0E1F" w:rsidRDefault="00CA0E1F" w:rsidP="00CA0E1F">
    <w:pPr>
      <w:ind w:firstLine="720"/>
      <w:jc w:val="center"/>
    </w:pPr>
  </w:p>
  <w:p w14:paraId="78D8170F" w14:textId="77777777" w:rsidR="00CA0E1F" w:rsidRDefault="00CA0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2A17" w14:textId="77777777" w:rsidR="00A0133B" w:rsidRDefault="00A0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1F"/>
    <w:rsid w:val="000A0F4C"/>
    <w:rsid w:val="002E062D"/>
    <w:rsid w:val="006E5DB1"/>
    <w:rsid w:val="007212AA"/>
    <w:rsid w:val="009045C3"/>
    <w:rsid w:val="00976162"/>
    <w:rsid w:val="00A0133B"/>
    <w:rsid w:val="00A04DB6"/>
    <w:rsid w:val="00A5610C"/>
    <w:rsid w:val="00CA0E1F"/>
    <w:rsid w:val="00DB316D"/>
    <w:rsid w:val="00DD2A41"/>
    <w:rsid w:val="00E60E21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65505"/>
  <w15:chartTrackingRefBased/>
  <w15:docId w15:val="{4ED43DCF-8D66-480A-92E4-B8A68960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1F"/>
  </w:style>
  <w:style w:type="paragraph" w:styleId="Footer">
    <w:name w:val="footer"/>
    <w:basedOn w:val="Normal"/>
    <w:link w:val="FooterChar"/>
    <w:uiPriority w:val="99"/>
    <w:unhideWhenUsed/>
    <w:rsid w:val="00CA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1F"/>
  </w:style>
  <w:style w:type="paragraph" w:styleId="BalloonText">
    <w:name w:val="Balloon Text"/>
    <w:basedOn w:val="Normal"/>
    <w:link w:val="BalloonTextChar"/>
    <w:uiPriority w:val="99"/>
    <w:semiHidden/>
    <w:unhideWhenUsed/>
    <w:rsid w:val="006E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Jdms Secretary</dc:creator>
  <cp:keywords/>
  <dc:description/>
  <cp:lastModifiedBy>Laura Mathieu</cp:lastModifiedBy>
  <cp:revision>3</cp:revision>
  <cp:lastPrinted>2018-07-26T17:07:00Z</cp:lastPrinted>
  <dcterms:created xsi:type="dcterms:W3CDTF">2021-08-09T18:05:00Z</dcterms:created>
  <dcterms:modified xsi:type="dcterms:W3CDTF">2022-08-01T16:28:00Z</dcterms:modified>
</cp:coreProperties>
</file>